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06A" w:rsidRPr="00A04443" w:rsidRDefault="009F206A" w:rsidP="009F206A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:rsidR="009F206A" w:rsidRDefault="009F206A" w:rsidP="009F206A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:rsidR="009F206A" w:rsidRDefault="009F206A" w:rsidP="009F206A">
      <w:pPr>
        <w:pStyle w:val="a3"/>
        <w:numPr>
          <w:ilvl w:val="0"/>
          <w:numId w:val="24"/>
        </w:numPr>
        <w:tabs>
          <w:tab w:val="left" w:pos="993"/>
        </w:tabs>
        <w:spacing w:line="240" w:lineRule="exact"/>
        <w:ind w:left="0" w:firstLine="567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:rsidR="009F206A" w:rsidRPr="004F1EF6" w:rsidRDefault="009F206A" w:rsidP="009F206A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>
        <w:rPr>
          <w:rFonts w:ascii="Tahoma" w:hAnsi="Tahoma" w:cs="Tahoma"/>
          <w:b/>
          <w:sz w:val="22"/>
          <w:szCs w:val="22"/>
        </w:rPr>
        <w:t>5</w:t>
      </w:r>
      <w:r w:rsidRPr="00D84F5E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рабочих/специалистов (</w:t>
      </w:r>
      <w:r w:rsidRPr="00D84F5E">
        <w:rPr>
          <w:rFonts w:ascii="Tahoma" w:hAnsi="Tahoma" w:cs="Tahoma"/>
          <w:sz w:val="22"/>
          <w:szCs w:val="22"/>
        </w:rPr>
        <w:t>разнорабочих</w:t>
      </w:r>
      <w:r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:rsidR="009F206A" w:rsidRPr="0036046D" w:rsidRDefault="004F1EF6" w:rsidP="009F206A">
      <w:pPr>
        <w:pStyle w:val="a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2"/>
          <w:szCs w:val="22"/>
        </w:rPr>
        <w:t xml:space="preserve">       1.2</w:t>
      </w:r>
      <w:r w:rsidR="009F206A">
        <w:rPr>
          <w:rFonts w:ascii="Tahoma" w:hAnsi="Tahoma" w:cs="Tahoma"/>
          <w:b/>
          <w:sz w:val="22"/>
          <w:szCs w:val="22"/>
        </w:rPr>
        <w:t>.</w:t>
      </w:r>
      <w:r w:rsidR="009F206A">
        <w:rPr>
          <w:rFonts w:ascii="Tahoma" w:hAnsi="Tahoma" w:cs="Tahoma"/>
          <w:sz w:val="22"/>
          <w:szCs w:val="22"/>
        </w:rPr>
        <w:t xml:space="preserve"> не мен</w:t>
      </w:r>
      <w:r w:rsidR="009F206A" w:rsidRPr="00D84F5E">
        <w:rPr>
          <w:rFonts w:ascii="Tahoma" w:hAnsi="Tahoma" w:cs="Tahoma"/>
          <w:sz w:val="22"/>
          <w:szCs w:val="22"/>
        </w:rPr>
        <w:t xml:space="preserve">ее </w:t>
      </w:r>
      <w:r w:rsidR="009F206A">
        <w:rPr>
          <w:rFonts w:ascii="Tahoma" w:hAnsi="Tahoma" w:cs="Tahoma"/>
          <w:sz w:val="22"/>
          <w:szCs w:val="22"/>
        </w:rPr>
        <w:t>2</w:t>
      </w:r>
      <w:r w:rsidR="009F206A" w:rsidRPr="00D84F5E">
        <w:rPr>
          <w:rFonts w:ascii="Tahoma" w:hAnsi="Tahoma" w:cs="Tahoma"/>
          <w:sz w:val="22"/>
          <w:szCs w:val="22"/>
        </w:rPr>
        <w:t xml:space="preserve"> </w:t>
      </w:r>
      <w:r w:rsidR="009F206A">
        <w:rPr>
          <w:rFonts w:ascii="Tahoma" w:hAnsi="Tahoma" w:cs="Tahoma"/>
          <w:sz w:val="22"/>
          <w:szCs w:val="22"/>
        </w:rPr>
        <w:t>рабочих 1 или 2 группы</w:t>
      </w:r>
      <w:r w:rsidR="009F206A" w:rsidRPr="00D84F5E">
        <w:rPr>
          <w:rFonts w:ascii="Tahoma" w:hAnsi="Tahoma" w:cs="Tahoma"/>
          <w:sz w:val="22"/>
          <w:szCs w:val="22"/>
        </w:rPr>
        <w:t xml:space="preserve">, не менее 1 </w:t>
      </w:r>
      <w:r w:rsidR="009F206A">
        <w:rPr>
          <w:rFonts w:ascii="Tahoma" w:hAnsi="Tahoma" w:cs="Tahoma"/>
          <w:sz w:val="22"/>
          <w:szCs w:val="22"/>
        </w:rPr>
        <w:t xml:space="preserve">ИТР 2 группы, не менее 1 ИТР - 3 группы, аттестованных по безопасным методам и приёмам выполнения работ на высоте, </w:t>
      </w:r>
      <w:r w:rsidR="009F206A">
        <w:rPr>
          <w:rFonts w:ascii="Tahoma" w:hAnsi="Tahoma" w:cs="Tahoma"/>
          <w:b/>
          <w:sz w:val="22"/>
          <w:szCs w:val="22"/>
        </w:rPr>
        <w:t xml:space="preserve">(подтверждается выпиской из штатного расписания, а также копиями протоколов, а для субподрядчиков/соисполнителей дополнительно </w:t>
      </w:r>
      <w:r w:rsidR="009F206A" w:rsidRPr="0036046D">
        <w:rPr>
          <w:rFonts w:ascii="Tahoma" w:hAnsi="Tahoma" w:cs="Tahoma"/>
          <w:b/>
          <w:sz w:val="22"/>
          <w:szCs w:val="22"/>
        </w:rPr>
        <w:t>документами, подтверждающие договорные обязательства);</w:t>
      </w:r>
    </w:p>
    <w:p w:rsidR="00F87C5C" w:rsidRPr="0036046D" w:rsidRDefault="004F1EF6" w:rsidP="00B22130">
      <w:pPr>
        <w:tabs>
          <w:tab w:val="left" w:pos="426"/>
          <w:tab w:val="left" w:pos="1134"/>
        </w:tabs>
        <w:ind w:left="142"/>
        <w:rPr>
          <w:rFonts w:ascii="Tahoma" w:hAnsi="Tahoma" w:cs="Tahoma"/>
          <w:sz w:val="22"/>
          <w:szCs w:val="22"/>
        </w:rPr>
      </w:pPr>
      <w:r w:rsidRPr="0036046D">
        <w:rPr>
          <w:rFonts w:ascii="Tahoma" w:hAnsi="Tahoma" w:cs="Tahoma"/>
          <w:sz w:val="22"/>
          <w:szCs w:val="22"/>
        </w:rPr>
        <w:t xml:space="preserve">    1.3 </w:t>
      </w:r>
      <w:r w:rsidR="009F206A" w:rsidRPr="0036046D">
        <w:rPr>
          <w:rFonts w:ascii="Tahoma" w:hAnsi="Tahoma" w:cs="Tahoma"/>
          <w:sz w:val="22"/>
          <w:szCs w:val="22"/>
        </w:rPr>
        <w:t xml:space="preserve">не менее 1 ИТР </w:t>
      </w:r>
      <w:r w:rsidR="009F206A" w:rsidRPr="0036046D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</w:t>
      </w:r>
      <w:r w:rsidRPr="0036046D">
        <w:rPr>
          <w:rFonts w:ascii="Tahoma" w:hAnsi="Tahoma" w:cs="Tahoma"/>
          <w:b/>
          <w:sz w:val="22"/>
          <w:szCs w:val="22"/>
        </w:rPr>
        <w:t xml:space="preserve">я субподрядчиков/соисполнителей </w:t>
      </w:r>
      <w:r w:rsidR="009F206A" w:rsidRPr="0036046D">
        <w:rPr>
          <w:rFonts w:ascii="Tahoma" w:hAnsi="Tahoma" w:cs="Tahoma"/>
          <w:b/>
          <w:sz w:val="22"/>
          <w:szCs w:val="22"/>
        </w:rPr>
        <w:t>дополнительно документами, подтверждающие договорные обязательства)</w:t>
      </w:r>
      <w:r w:rsidR="009F206A" w:rsidRPr="0036046D">
        <w:rPr>
          <w:rFonts w:ascii="Tahoma" w:hAnsi="Tahoma" w:cs="Tahoma"/>
          <w:sz w:val="22"/>
          <w:szCs w:val="22"/>
        </w:rPr>
        <w:t xml:space="preserve"> аттестованн</w:t>
      </w:r>
      <w:r w:rsidR="00B22130" w:rsidRPr="0036046D">
        <w:rPr>
          <w:rFonts w:ascii="Tahoma" w:hAnsi="Tahoma" w:cs="Tahoma"/>
          <w:sz w:val="22"/>
          <w:szCs w:val="22"/>
        </w:rPr>
        <w:t>ого</w:t>
      </w:r>
      <w:r w:rsidR="009F206A" w:rsidRPr="0036046D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</w:t>
      </w:r>
      <w:r w:rsidR="00F87C5C" w:rsidRPr="0036046D">
        <w:rPr>
          <w:rFonts w:ascii="Tahoma" w:hAnsi="Tahoma" w:cs="Tahoma"/>
          <w:sz w:val="22"/>
          <w:szCs w:val="22"/>
        </w:rPr>
        <w:t xml:space="preserve"> (подтверждается копиями действующих документов об аттестации), а для субподрядчиков/соисполнителей дополнительно документами подтверждающие договорные обязательства):</w:t>
      </w:r>
    </w:p>
    <w:p w:rsidR="002E2D0F" w:rsidRPr="0036046D" w:rsidRDefault="00F87C5C" w:rsidP="00B22130">
      <w:pPr>
        <w:tabs>
          <w:tab w:val="left" w:pos="426"/>
          <w:tab w:val="left" w:pos="1134"/>
        </w:tabs>
        <w:ind w:left="142"/>
        <w:rPr>
          <w:rFonts w:ascii="Tahoma" w:hAnsi="Tahoma" w:cs="Tahoma"/>
          <w:sz w:val="22"/>
          <w:szCs w:val="22"/>
        </w:rPr>
      </w:pPr>
      <w:r w:rsidRPr="0036046D">
        <w:rPr>
          <w:rFonts w:ascii="Tahoma" w:hAnsi="Tahoma" w:cs="Tahoma"/>
          <w:sz w:val="22"/>
          <w:szCs w:val="22"/>
        </w:rPr>
        <w:t>- общие требования охраны труда.</w:t>
      </w:r>
    </w:p>
    <w:p w:rsidR="002E2D0F" w:rsidRPr="0036046D" w:rsidRDefault="0036046D" w:rsidP="00B22130">
      <w:pPr>
        <w:tabs>
          <w:tab w:val="left" w:pos="426"/>
          <w:tab w:val="left" w:pos="1134"/>
        </w:tabs>
        <w:ind w:left="142"/>
        <w:rPr>
          <w:rFonts w:ascii="Tahoma" w:hAnsi="Tahoma" w:cs="Tahoma"/>
          <w:sz w:val="22"/>
          <w:szCs w:val="22"/>
        </w:rPr>
      </w:pPr>
      <w:r w:rsidRPr="0036046D">
        <w:rPr>
          <w:rFonts w:ascii="Tahoma" w:hAnsi="Tahoma" w:cs="Tahoma"/>
          <w:sz w:val="22"/>
          <w:szCs w:val="22"/>
        </w:rPr>
        <w:t xml:space="preserve">   1.4 не менее 1 ответственного представителя Претендента, именующего соответствующие аттестации в области </w:t>
      </w:r>
      <w:proofErr w:type="spellStart"/>
      <w:r w:rsidRPr="0036046D">
        <w:rPr>
          <w:rFonts w:ascii="Tahoma" w:hAnsi="Tahoma" w:cs="Tahoma"/>
          <w:sz w:val="22"/>
          <w:szCs w:val="22"/>
        </w:rPr>
        <w:t>ОТиПБ</w:t>
      </w:r>
      <w:proofErr w:type="spellEnd"/>
      <w:r w:rsidRPr="0036046D">
        <w:rPr>
          <w:rFonts w:ascii="Tahoma" w:hAnsi="Tahoma" w:cs="Tahoma"/>
          <w:sz w:val="22"/>
          <w:szCs w:val="22"/>
        </w:rPr>
        <w:t xml:space="preserve">, на которого возлагаются обязанности личного контроля по организации и проведению работ в области охраны труда. </w:t>
      </w:r>
      <w:r w:rsidRPr="0036046D">
        <w:rPr>
          <w:rFonts w:ascii="Tahoma" w:hAnsi="Tahoma" w:cs="Tahoma"/>
          <w:b/>
          <w:sz w:val="22"/>
          <w:szCs w:val="22"/>
        </w:rPr>
        <w:t>(Подтверждается приказом по организации о назначении ответственного лица)</w:t>
      </w:r>
      <w:r>
        <w:rPr>
          <w:rFonts w:ascii="Tahoma" w:hAnsi="Tahoma" w:cs="Tahoma"/>
          <w:b/>
          <w:sz w:val="22"/>
          <w:szCs w:val="22"/>
        </w:rPr>
        <w:t>.</w:t>
      </w:r>
      <w:r w:rsidRPr="0036046D">
        <w:rPr>
          <w:rFonts w:ascii="Tahoma" w:hAnsi="Tahoma" w:cs="Tahoma"/>
          <w:sz w:val="22"/>
          <w:szCs w:val="22"/>
        </w:rPr>
        <w:t xml:space="preserve"> </w:t>
      </w:r>
    </w:p>
    <w:p w:rsidR="00A129A6" w:rsidRDefault="009F206A" w:rsidP="00A129A6">
      <w:pPr>
        <w:rPr>
          <w:rFonts w:ascii="Tahoma" w:hAnsi="Tahoma" w:cs="Tahoma"/>
          <w:b/>
          <w:sz w:val="22"/>
          <w:szCs w:val="22"/>
        </w:rPr>
      </w:pPr>
      <w:r w:rsidRPr="002E2D0F">
        <w:rPr>
          <w:rFonts w:ascii="Tahoma" w:hAnsi="Tahoma" w:cs="Tahoma"/>
          <w:color w:val="000000" w:themeColor="text1"/>
          <w:sz w:val="22"/>
          <w:szCs w:val="22"/>
        </w:rPr>
        <w:t xml:space="preserve">       </w:t>
      </w:r>
      <w:r w:rsidR="00A07B2E">
        <w:rPr>
          <w:rFonts w:ascii="Tahoma" w:hAnsi="Tahoma" w:cs="Tahoma"/>
          <w:sz w:val="22"/>
          <w:szCs w:val="22"/>
        </w:rPr>
        <w:t>1.5</w:t>
      </w:r>
      <w:r w:rsidRPr="002E2D0F">
        <w:rPr>
          <w:rFonts w:ascii="Tahoma" w:hAnsi="Tahoma" w:cs="Tahoma"/>
          <w:sz w:val="22"/>
          <w:szCs w:val="22"/>
        </w:rPr>
        <w:t>.</w:t>
      </w:r>
      <w:r w:rsidRPr="002E2D0F">
        <w:rPr>
          <w:rFonts w:ascii="Tahoma" w:hAnsi="Tahoma" w:cs="Tahoma"/>
          <w:sz w:val="22"/>
          <w:szCs w:val="22"/>
        </w:rPr>
        <w:tab/>
      </w:r>
      <w:r w:rsidR="00A129A6">
        <w:rPr>
          <w:rFonts w:ascii="Tahoma" w:hAnsi="Tahoma" w:cs="Tahoma"/>
          <w:sz w:val="22"/>
          <w:szCs w:val="22"/>
        </w:rPr>
        <w:t xml:space="preserve">Наличие у Претендента и/или привлекаемых им субподрядчиков/соисполнителей опыта выполнения строительно-монтажных работ за последние </w:t>
      </w:r>
      <w:r w:rsidR="00A129A6">
        <w:rPr>
          <w:rFonts w:ascii="Tahoma" w:hAnsi="Tahoma" w:cs="Tahoma"/>
          <w:b/>
          <w:sz w:val="22"/>
          <w:szCs w:val="22"/>
        </w:rPr>
        <w:t>2</w:t>
      </w:r>
      <w:r w:rsidR="00A129A6">
        <w:rPr>
          <w:rFonts w:ascii="Tahoma" w:hAnsi="Tahoma" w:cs="Tahoma"/>
          <w:sz w:val="22"/>
          <w:szCs w:val="22"/>
        </w:rPr>
        <w:t xml:space="preserve"> года, </w:t>
      </w:r>
      <w:r w:rsidR="00A129A6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</w:t>
      </w:r>
      <w:bookmarkStart w:id="0" w:name="_GoBack"/>
      <w:bookmarkEnd w:id="0"/>
      <w:r w:rsidR="00A129A6">
        <w:rPr>
          <w:rFonts w:ascii="Tahoma" w:hAnsi="Tahoma" w:cs="Tahoma"/>
          <w:b/>
          <w:sz w:val="22"/>
          <w:szCs w:val="22"/>
        </w:rPr>
        <w:t>вору), а в отношении опыта привлекаемого субподрядчика/соисполнителя также Формой 1а).</w:t>
      </w:r>
    </w:p>
    <w:p w:rsidR="009F206A" w:rsidRPr="00A04443" w:rsidRDefault="009F206A" w:rsidP="009F206A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</w:p>
    <w:p w:rsidR="009F206A" w:rsidRPr="004A1CA1" w:rsidRDefault="009F206A" w:rsidP="009F206A">
      <w:pPr>
        <w:tabs>
          <w:tab w:val="left" w:pos="568"/>
        </w:tabs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 w:val="22"/>
          <w:szCs w:val="22"/>
        </w:rPr>
        <w:t xml:space="preserve">        </w:t>
      </w:r>
    </w:p>
    <w:p w:rsidR="009F206A" w:rsidRPr="00A04443" w:rsidRDefault="009F206A" w:rsidP="009F206A">
      <w:pPr>
        <w:tabs>
          <w:tab w:val="left" w:pos="0"/>
          <w:tab w:val="left" w:pos="568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Cs w:val="24"/>
        </w:rPr>
        <w:t xml:space="preserve">        </w:t>
      </w:r>
      <w:r w:rsidRPr="00A04443">
        <w:rPr>
          <w:rFonts w:ascii="Tahoma" w:hAnsi="Tahoma" w:cs="Tahoma"/>
          <w:sz w:val="22"/>
          <w:szCs w:val="22"/>
        </w:rPr>
        <w:t xml:space="preserve">  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:rsidR="009F206A" w:rsidRPr="00FF266A" w:rsidRDefault="009F206A" w:rsidP="009F206A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безопасности, противопожарный инструктаж</w:t>
      </w:r>
      <w:r>
        <w:rPr>
          <w:rFonts w:ascii="Tahoma" w:hAnsi="Tahoma" w:cs="Tahoma"/>
          <w:sz w:val="22"/>
          <w:szCs w:val="22"/>
        </w:rPr>
        <w:t xml:space="preserve"> в департаменте промышленной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</w:t>
      </w:r>
      <w:r w:rsidRPr="00FF266A">
        <w:rPr>
          <w:rFonts w:ascii="Tahoma" w:hAnsi="Tahoma" w:cs="Tahoma"/>
          <w:sz w:val="22"/>
          <w:szCs w:val="22"/>
        </w:rPr>
        <w:t>на промышленной площадке г. Заполярный – в здании проектного института КГМК, 1 этаж, кабинет № 7 (ул. Ленина, д. 31а</w:t>
      </w:r>
      <w:r w:rsidR="00B22130">
        <w:rPr>
          <w:rFonts w:ascii="Tahoma" w:hAnsi="Tahoma" w:cs="Tahoma"/>
          <w:sz w:val="22"/>
          <w:szCs w:val="22"/>
        </w:rPr>
        <w:t>)</w:t>
      </w:r>
      <w:r w:rsidRPr="00FF266A">
        <w:rPr>
          <w:rFonts w:ascii="Tahoma" w:hAnsi="Tahoma" w:cs="Tahoma"/>
          <w:sz w:val="22"/>
          <w:szCs w:val="22"/>
        </w:rPr>
        <w:t>.</w:t>
      </w:r>
    </w:p>
    <w:p w:rsidR="009F206A" w:rsidRPr="00930DE5" w:rsidRDefault="009F206A" w:rsidP="009F206A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Pr="00014064">
        <w:rPr>
          <w:rFonts w:ascii="Tahoma" w:hAnsi="Tahoma" w:cs="Tahoma"/>
          <w:sz w:val="22"/>
          <w:szCs w:val="22"/>
        </w:rPr>
        <w:t>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П 138-07-2023 «Положение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>
        <w:rPr>
          <w:rFonts w:ascii="Tahoma" w:hAnsi="Tahoma" w:cs="Tahoma"/>
          <w:sz w:val="22"/>
          <w:szCs w:val="22"/>
        </w:rPr>
        <w:t>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 «Стандарт предприятия. Система управления охраной труда и промышленной безопасностью. Управление рисками по охране труда и промышленной безопасности»;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:rsidR="009F206A" w:rsidRPr="00A04443" w:rsidRDefault="009F206A" w:rsidP="009F206A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>- 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«Порядок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Pr="00930DE5">
        <w:rPr>
          <w:rFonts w:ascii="Tahoma" w:hAnsi="Tahoma" w:cs="Tahoma"/>
          <w:sz w:val="22"/>
          <w:szCs w:val="22"/>
        </w:rPr>
        <w:t>»</w:t>
      </w:r>
      <w:r>
        <w:rPr>
          <w:rFonts w:ascii="Tahoma" w:hAnsi="Tahoma" w:cs="Tahoma"/>
          <w:sz w:val="22"/>
          <w:szCs w:val="22"/>
        </w:rPr>
        <w:t>;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управления подрядными организациями в области ОТ и ПБ в АО «Кольская ГМК» М КГМК 138-13-2024, введена приказом от 17.06.2024 №411-п)</w:t>
      </w:r>
      <w:r>
        <w:rPr>
          <w:rFonts w:ascii="Tahoma" w:hAnsi="Tahoma" w:cs="Tahoma"/>
          <w:sz w:val="22"/>
          <w:szCs w:val="22"/>
        </w:rPr>
        <w:t>.</w:t>
      </w:r>
      <w:r w:rsidRPr="00A04443">
        <w:rPr>
          <w:rFonts w:ascii="Tahoma" w:hAnsi="Tahoma" w:cs="Tahoma"/>
          <w:sz w:val="22"/>
          <w:szCs w:val="22"/>
        </w:rPr>
        <w:t xml:space="preserve"> 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:rsidR="009F206A" w:rsidRPr="00A04443" w:rsidRDefault="009F206A" w:rsidP="009F206A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4</w:t>
      </w:r>
      <w:r w:rsidRPr="00A04443">
        <w:rPr>
          <w:rFonts w:ascii="Tahoma" w:hAnsi="Tahoma" w:cs="Tahoma"/>
          <w:sz w:val="22"/>
          <w:szCs w:val="22"/>
        </w:rPr>
        <w:t>. 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5</w:t>
      </w:r>
      <w:r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>
        <w:rPr>
          <w:rFonts w:ascii="Tahoma" w:hAnsi="Tahoma" w:cs="Tahoma"/>
          <w:sz w:val="22"/>
          <w:szCs w:val="22"/>
        </w:rPr>
        <w:t>:</w:t>
      </w:r>
      <w:r w:rsidRPr="00A04443">
        <w:rPr>
          <w:rFonts w:ascii="Tahoma" w:hAnsi="Tahoma" w:cs="Tahoma"/>
          <w:sz w:val="22"/>
          <w:szCs w:val="22"/>
        </w:rPr>
        <w:t xml:space="preserve"> </w:t>
      </w:r>
    </w:p>
    <w:p w:rsidR="009F206A" w:rsidRPr="00A04443" w:rsidRDefault="009F206A" w:rsidP="009F206A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:rsidR="009F206A" w:rsidRPr="00A04443" w:rsidRDefault="009F206A" w:rsidP="009F206A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:rsidR="009F206A" w:rsidRPr="00A04443" w:rsidRDefault="009F206A" w:rsidP="009F206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</w:t>
      </w:r>
      <w:r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</w:t>
      </w:r>
      <w:r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:rsidR="009F206A" w:rsidRPr="00A04443" w:rsidRDefault="009F206A" w:rsidP="009F206A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0</w:t>
      </w:r>
      <w:r w:rsidRPr="00A04443">
        <w:rPr>
          <w:rFonts w:ascii="Tahoma" w:hAnsi="Tahoma" w:cs="Tahoma"/>
          <w:sz w:val="22"/>
          <w:szCs w:val="22"/>
        </w:rPr>
        <w:t>. 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«Ж».</w:t>
      </w:r>
    </w:p>
    <w:p w:rsidR="009F206A" w:rsidRDefault="009F206A" w:rsidP="009F206A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1</w:t>
      </w:r>
      <w:r w:rsidRPr="00A04443">
        <w:rPr>
          <w:rFonts w:ascii="Tahoma" w:hAnsi="Tahoma" w:cs="Tahoma"/>
          <w:sz w:val="22"/>
          <w:szCs w:val="22"/>
        </w:rPr>
        <w:t xml:space="preserve">. Наличие в штате Претендента не менее 1 специалиста по охране труда (ОТ), для обеспечения личного контроля в области охраны труда по организации и проведению работ, указанных в техническом задании. Квалификация данного специалиста подтверждается: </w:t>
      </w:r>
    </w:p>
    <w:p w:rsidR="009F206A" w:rsidRPr="00014064" w:rsidRDefault="009F206A" w:rsidP="009F206A">
      <w:pPr>
        <w:pStyle w:val="a3"/>
        <w:numPr>
          <w:ilvl w:val="0"/>
          <w:numId w:val="4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выпиской из штатного расписания; </w:t>
      </w:r>
    </w:p>
    <w:p w:rsidR="009F206A" w:rsidRPr="00014064" w:rsidRDefault="009F206A" w:rsidP="009F206A">
      <w:pPr>
        <w:pStyle w:val="a3"/>
        <w:numPr>
          <w:ilvl w:val="0"/>
          <w:numId w:val="4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копией приказа о назначении ответственного по охране труда; </w:t>
      </w:r>
    </w:p>
    <w:p w:rsidR="009F206A" w:rsidRPr="00014064" w:rsidRDefault="009F206A" w:rsidP="009F206A">
      <w:pPr>
        <w:pStyle w:val="a3"/>
        <w:numPr>
          <w:ilvl w:val="0"/>
          <w:numId w:val="4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>копией диплома о высшем образовании по профилю «Охрана труда» или «</w:t>
      </w:r>
      <w:proofErr w:type="spellStart"/>
      <w:r w:rsidRPr="00014064">
        <w:rPr>
          <w:rFonts w:ascii="Tahoma" w:hAnsi="Tahoma" w:cs="Tahoma"/>
          <w:sz w:val="22"/>
          <w:szCs w:val="22"/>
        </w:rPr>
        <w:t>Техносферная</w:t>
      </w:r>
      <w:proofErr w:type="spellEnd"/>
      <w:r w:rsidRPr="00014064">
        <w:rPr>
          <w:rFonts w:ascii="Tahoma" w:hAnsi="Tahoma" w:cs="Tahoma"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обучения. </w:t>
      </w:r>
    </w:p>
    <w:p w:rsidR="009F206A" w:rsidRPr="00A04443" w:rsidRDefault="009F206A" w:rsidP="009F206A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В исключительных случаях, может рассматриваться гарантийное письмо от претендента о направлении прохождения обучения такого специалиста, на момент подачи коммерческого предложения.</w:t>
      </w:r>
    </w:p>
    <w:p w:rsidR="00CD2A7A" w:rsidRPr="00A228B2" w:rsidRDefault="00CD2A7A" w:rsidP="00CD2A7A">
      <w:pPr>
        <w:tabs>
          <w:tab w:val="left" w:pos="0"/>
          <w:tab w:val="left" w:pos="993"/>
        </w:tabs>
        <w:rPr>
          <w:rFonts w:ascii="Tahoma" w:hAnsi="Tahoma" w:cs="Tahoma"/>
          <w:szCs w:val="24"/>
        </w:rPr>
      </w:pPr>
      <w:r>
        <w:rPr>
          <w:rFonts w:ascii="Tahoma" w:hAnsi="Tahoma" w:cs="Tahoma"/>
          <w:sz w:val="22"/>
          <w:szCs w:val="22"/>
        </w:rPr>
        <w:t xml:space="preserve">       </w:t>
      </w:r>
      <w:r w:rsidR="009F206A" w:rsidRPr="00CD2A7A">
        <w:rPr>
          <w:rFonts w:ascii="Tahoma" w:hAnsi="Tahoma" w:cs="Tahoma"/>
          <w:sz w:val="22"/>
          <w:szCs w:val="22"/>
        </w:rPr>
        <w:t xml:space="preserve">12. </w:t>
      </w:r>
      <w:r w:rsidRPr="00A228B2">
        <w:rPr>
          <w:rFonts w:ascii="Tahoma" w:hAnsi="Tahoma" w:cs="Tahoma"/>
          <w:szCs w:val="24"/>
        </w:rPr>
        <w:t xml:space="preserve">При возникновении аварии, ЧС или пожара подрядчик обязан сообщить об этом по телефону 8(81554) 3-59-02 дежурному </w:t>
      </w:r>
      <w:proofErr w:type="spellStart"/>
      <w:r w:rsidRPr="00A228B2">
        <w:rPr>
          <w:rFonts w:ascii="Tahoma" w:hAnsi="Tahoma" w:cs="Tahoma"/>
          <w:szCs w:val="24"/>
        </w:rPr>
        <w:t>Печенгского</w:t>
      </w:r>
      <w:proofErr w:type="spellEnd"/>
      <w:r w:rsidRPr="00A228B2">
        <w:rPr>
          <w:rFonts w:ascii="Tahoma" w:hAnsi="Tahoma" w:cs="Tahoma"/>
          <w:szCs w:val="24"/>
        </w:rPr>
        <w:t xml:space="preserve"> отделения Аварийно-спасательной службы АО «Кольская ГМК».</w:t>
      </w:r>
    </w:p>
    <w:p w:rsidR="009F206A" w:rsidRPr="00A04443" w:rsidRDefault="009F206A" w:rsidP="00290850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</w:t>
      </w:r>
    </w:p>
    <w:p w:rsidR="009F206A" w:rsidRPr="007B388D" w:rsidRDefault="009F206A" w:rsidP="009F206A">
      <w:pPr>
        <w:tabs>
          <w:tab w:val="left" w:pos="0"/>
          <w:tab w:val="right" w:pos="10064"/>
        </w:tabs>
        <w:ind w:right="283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Заместитель руководителя аппарата –  </w:t>
      </w:r>
    </w:p>
    <w:p w:rsidR="009F206A" w:rsidRPr="007B388D" w:rsidRDefault="009F206A" w:rsidP="009F206A">
      <w:pPr>
        <w:tabs>
          <w:tab w:val="left" w:pos="0"/>
          <w:tab w:val="right" w:pos="10064"/>
        </w:tabs>
        <w:ind w:right="283"/>
        <w:jc w:val="right"/>
        <w:rPr>
          <w:rFonts w:ascii="Tahoma" w:hAnsi="Tahoma" w:cs="Tahoma"/>
          <w:color w:val="FF0000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начальник УХД</w:t>
      </w:r>
      <w:r w:rsidRPr="007B388D">
        <w:rPr>
          <w:rFonts w:ascii="Tahoma" w:hAnsi="Tahoma" w:cs="Tahoma"/>
          <w:sz w:val="22"/>
          <w:szCs w:val="22"/>
        </w:rPr>
        <w:tab/>
        <w:t xml:space="preserve">                                   </w:t>
      </w:r>
      <w:r w:rsidRPr="007B388D">
        <w:rPr>
          <w:rFonts w:ascii="Tahoma" w:hAnsi="Tahoma" w:cs="Tahoma"/>
          <w:color w:val="000000" w:themeColor="text1"/>
          <w:sz w:val="22"/>
          <w:szCs w:val="22"/>
        </w:rPr>
        <w:t>В.В. Четвертиновский</w:t>
      </w:r>
    </w:p>
    <w:p w:rsidR="009F206A" w:rsidRPr="007B388D" w:rsidRDefault="009F206A" w:rsidP="009F206A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:rsidR="009F206A" w:rsidRPr="007B388D" w:rsidRDefault="009F206A" w:rsidP="009F206A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Согласовано:</w:t>
      </w:r>
    </w:p>
    <w:p w:rsidR="009F206A" w:rsidRPr="007B388D" w:rsidRDefault="009F206A" w:rsidP="009F206A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:rsidR="009F206A" w:rsidRPr="007B388D" w:rsidRDefault="009F206A" w:rsidP="009F206A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Начальник отдела профилактики ремонтных</w:t>
      </w:r>
    </w:p>
    <w:p w:rsidR="009F206A" w:rsidRPr="00F80C39" w:rsidRDefault="009F206A" w:rsidP="009F206A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 работ Департамента промышленной безопасности</w:t>
      </w:r>
      <w:r>
        <w:rPr>
          <w:rFonts w:ascii="Tahoma" w:hAnsi="Tahoma" w:cs="Tahoma"/>
          <w:sz w:val="22"/>
          <w:szCs w:val="22"/>
        </w:rPr>
        <w:t xml:space="preserve">                                Р.Т. Юлдашев</w:t>
      </w:r>
    </w:p>
    <w:p w:rsidR="005345CC" w:rsidRPr="00A9260C" w:rsidRDefault="005345CC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b/>
          <w:sz w:val="22"/>
          <w:szCs w:val="22"/>
        </w:rPr>
      </w:pPr>
    </w:p>
    <w:sectPr w:rsidR="005345CC" w:rsidRPr="00A9260C" w:rsidSect="003647D6">
      <w:headerReference w:type="default" r:id="rId11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E11" w:rsidRDefault="00812E11" w:rsidP="00360735">
      <w:r>
        <w:separator/>
      </w:r>
    </w:p>
  </w:endnote>
  <w:endnote w:type="continuationSeparator" w:id="0">
    <w:p w:rsidR="00812E11" w:rsidRDefault="00812E11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E11" w:rsidRDefault="00812E11" w:rsidP="00360735">
      <w:r>
        <w:separator/>
      </w:r>
    </w:p>
  </w:footnote>
  <w:footnote w:type="continuationSeparator" w:id="0">
    <w:p w:rsidR="00812E11" w:rsidRDefault="00812E11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Pr="00ED37C0">
      <w:t>Приложение №</w:t>
    </w:r>
    <w:r w:rsidR="00270FA2">
      <w:t xml:space="preserve"> 2</w:t>
    </w:r>
    <w:r w:rsidRPr="00ED37C0">
      <w:t xml:space="preserve"> к </w:t>
    </w:r>
    <w:r w:rsidR="00D41810">
      <w:t xml:space="preserve">Приглашению </w:t>
    </w:r>
  </w:p>
  <w:p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1E7"/>
    <w:multiLevelType w:val="multilevel"/>
    <w:tmpl w:val="510EF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b w:val="0"/>
        <w:sz w:val="24"/>
      </w:rPr>
    </w:lvl>
  </w:abstractNum>
  <w:abstractNum w:abstractNumId="1" w15:restartNumberingAfterBreak="0">
    <w:nsid w:val="01F71CE7"/>
    <w:multiLevelType w:val="multilevel"/>
    <w:tmpl w:val="5BB23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2" w15:restartNumberingAfterBreak="0">
    <w:nsid w:val="0202336C"/>
    <w:multiLevelType w:val="multilevel"/>
    <w:tmpl w:val="D68C45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0C30A4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F134217"/>
    <w:multiLevelType w:val="hybridMultilevel"/>
    <w:tmpl w:val="7ED4EF8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F646591"/>
    <w:multiLevelType w:val="multilevel"/>
    <w:tmpl w:val="A4A621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36418"/>
    <w:multiLevelType w:val="multilevel"/>
    <w:tmpl w:val="89227F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7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8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C12C6"/>
    <w:multiLevelType w:val="hybridMultilevel"/>
    <w:tmpl w:val="BEF07B86"/>
    <w:lvl w:ilvl="0" w:tplc="0EBC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3" w15:restartNumberingAfterBreak="0">
    <w:nsid w:val="428658C1"/>
    <w:multiLevelType w:val="hybridMultilevel"/>
    <w:tmpl w:val="5790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4EED23F6"/>
    <w:multiLevelType w:val="hybridMultilevel"/>
    <w:tmpl w:val="A9B4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F25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7" w15:restartNumberingAfterBreak="0">
    <w:nsid w:val="6B212D53"/>
    <w:multiLevelType w:val="hybridMultilevel"/>
    <w:tmpl w:val="143E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AA5B14"/>
    <w:multiLevelType w:val="hybridMultilevel"/>
    <w:tmpl w:val="443E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A4097"/>
    <w:multiLevelType w:val="multilevel"/>
    <w:tmpl w:val="89227F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5"/>
  </w:num>
  <w:num w:numId="2">
    <w:abstractNumId w:val="4"/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7"/>
  </w:num>
  <w:num w:numId="8">
    <w:abstractNumId w:val="30"/>
  </w:num>
  <w:num w:numId="9">
    <w:abstractNumId w:val="38"/>
  </w:num>
  <w:num w:numId="10">
    <w:abstractNumId w:val="20"/>
  </w:num>
  <w:num w:numId="11">
    <w:abstractNumId w:val="31"/>
  </w:num>
  <w:num w:numId="12">
    <w:abstractNumId w:val="35"/>
  </w:num>
  <w:num w:numId="13">
    <w:abstractNumId w:val="36"/>
  </w:num>
  <w:num w:numId="14">
    <w:abstractNumId w:val="22"/>
  </w:num>
  <w:num w:numId="15">
    <w:abstractNumId w:val="19"/>
  </w:num>
  <w:num w:numId="16">
    <w:abstractNumId w:val="34"/>
  </w:num>
  <w:num w:numId="17">
    <w:abstractNumId w:val="18"/>
  </w:num>
  <w:num w:numId="18">
    <w:abstractNumId w:val="11"/>
  </w:num>
  <w:num w:numId="19">
    <w:abstractNumId w:val="29"/>
  </w:num>
  <w:num w:numId="20">
    <w:abstractNumId w:val="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2"/>
  </w:num>
  <w:num w:numId="27">
    <w:abstractNumId w:val="28"/>
  </w:num>
  <w:num w:numId="28">
    <w:abstractNumId w:val="6"/>
  </w:num>
  <w:num w:numId="29">
    <w:abstractNumId w:val="24"/>
  </w:num>
  <w:num w:numId="30">
    <w:abstractNumId w:val="13"/>
  </w:num>
  <w:num w:numId="31">
    <w:abstractNumId w:val="7"/>
  </w:num>
  <w:num w:numId="32">
    <w:abstractNumId w:val="27"/>
  </w:num>
  <w:num w:numId="33">
    <w:abstractNumId w:val="37"/>
  </w:num>
  <w:num w:numId="34">
    <w:abstractNumId w:val="2"/>
  </w:num>
  <w:num w:numId="35">
    <w:abstractNumId w:val="21"/>
  </w:num>
  <w:num w:numId="36">
    <w:abstractNumId w:val="39"/>
  </w:num>
  <w:num w:numId="37">
    <w:abstractNumId w:val="12"/>
  </w:num>
  <w:num w:numId="38">
    <w:abstractNumId w:val="26"/>
  </w:num>
  <w:num w:numId="39">
    <w:abstractNumId w:val="0"/>
  </w:num>
  <w:num w:numId="40">
    <w:abstractNumId w:val="16"/>
  </w:num>
  <w:num w:numId="41">
    <w:abstractNumId w:val="40"/>
  </w:num>
  <w:num w:numId="42">
    <w:abstractNumId w:val="23"/>
  </w:num>
  <w:num w:numId="43">
    <w:abstractNumId w:val="33"/>
  </w:num>
  <w:num w:numId="44">
    <w:abstractNumId w:val="1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08D7"/>
    <w:rsid w:val="00026550"/>
    <w:rsid w:val="00030B21"/>
    <w:rsid w:val="00030BFC"/>
    <w:rsid w:val="0003124F"/>
    <w:rsid w:val="00033A16"/>
    <w:rsid w:val="000436F9"/>
    <w:rsid w:val="000521F3"/>
    <w:rsid w:val="00052830"/>
    <w:rsid w:val="00063E17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D4820"/>
    <w:rsid w:val="000D72B1"/>
    <w:rsid w:val="000E5C80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675A"/>
    <w:rsid w:val="00157213"/>
    <w:rsid w:val="00162D6D"/>
    <w:rsid w:val="001717B3"/>
    <w:rsid w:val="00177FB7"/>
    <w:rsid w:val="00180903"/>
    <w:rsid w:val="0018291A"/>
    <w:rsid w:val="00182FB4"/>
    <w:rsid w:val="00183DB7"/>
    <w:rsid w:val="0019107B"/>
    <w:rsid w:val="00191854"/>
    <w:rsid w:val="00192247"/>
    <w:rsid w:val="001A179C"/>
    <w:rsid w:val="001A4557"/>
    <w:rsid w:val="001A5840"/>
    <w:rsid w:val="001B0B1A"/>
    <w:rsid w:val="001C0DB2"/>
    <w:rsid w:val="001C4845"/>
    <w:rsid w:val="001C7D0C"/>
    <w:rsid w:val="001D0CA0"/>
    <w:rsid w:val="001D128C"/>
    <w:rsid w:val="001D25BE"/>
    <w:rsid w:val="001D3B20"/>
    <w:rsid w:val="001D7259"/>
    <w:rsid w:val="001E7D07"/>
    <w:rsid w:val="001F0946"/>
    <w:rsid w:val="00200976"/>
    <w:rsid w:val="00202D68"/>
    <w:rsid w:val="00211379"/>
    <w:rsid w:val="00211DD6"/>
    <w:rsid w:val="00212C5D"/>
    <w:rsid w:val="00217226"/>
    <w:rsid w:val="00221E05"/>
    <w:rsid w:val="00224E2E"/>
    <w:rsid w:val="00225DB1"/>
    <w:rsid w:val="0023044B"/>
    <w:rsid w:val="002322D6"/>
    <w:rsid w:val="00236757"/>
    <w:rsid w:val="0024712D"/>
    <w:rsid w:val="00250301"/>
    <w:rsid w:val="002512FE"/>
    <w:rsid w:val="00251FDC"/>
    <w:rsid w:val="0025342C"/>
    <w:rsid w:val="002634AD"/>
    <w:rsid w:val="00266187"/>
    <w:rsid w:val="00270FA2"/>
    <w:rsid w:val="0027180E"/>
    <w:rsid w:val="002733F9"/>
    <w:rsid w:val="00274039"/>
    <w:rsid w:val="00275231"/>
    <w:rsid w:val="00275FB8"/>
    <w:rsid w:val="0027767F"/>
    <w:rsid w:val="0027769F"/>
    <w:rsid w:val="00280895"/>
    <w:rsid w:val="002844DB"/>
    <w:rsid w:val="0028465E"/>
    <w:rsid w:val="002875E1"/>
    <w:rsid w:val="00287D69"/>
    <w:rsid w:val="00290850"/>
    <w:rsid w:val="002A0CEE"/>
    <w:rsid w:val="002A473E"/>
    <w:rsid w:val="002A4A28"/>
    <w:rsid w:val="002A62CF"/>
    <w:rsid w:val="002C2BEA"/>
    <w:rsid w:val="002C3DF0"/>
    <w:rsid w:val="002C45C8"/>
    <w:rsid w:val="002C5465"/>
    <w:rsid w:val="002C594F"/>
    <w:rsid w:val="002C7015"/>
    <w:rsid w:val="002C74BD"/>
    <w:rsid w:val="002C7E69"/>
    <w:rsid w:val="002D14BF"/>
    <w:rsid w:val="002D4506"/>
    <w:rsid w:val="002D646B"/>
    <w:rsid w:val="002E2D0F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46D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A0807"/>
    <w:rsid w:val="003A4485"/>
    <w:rsid w:val="003A6BFF"/>
    <w:rsid w:val="003B1733"/>
    <w:rsid w:val="003B7052"/>
    <w:rsid w:val="003C0515"/>
    <w:rsid w:val="003C07EE"/>
    <w:rsid w:val="003C13FD"/>
    <w:rsid w:val="003D5142"/>
    <w:rsid w:val="003F3BC0"/>
    <w:rsid w:val="003F71C0"/>
    <w:rsid w:val="00402C05"/>
    <w:rsid w:val="00404DC8"/>
    <w:rsid w:val="004113D1"/>
    <w:rsid w:val="00413F2B"/>
    <w:rsid w:val="00415C00"/>
    <w:rsid w:val="00416900"/>
    <w:rsid w:val="00417870"/>
    <w:rsid w:val="00417B77"/>
    <w:rsid w:val="004229BB"/>
    <w:rsid w:val="00423E28"/>
    <w:rsid w:val="00433A39"/>
    <w:rsid w:val="00442F73"/>
    <w:rsid w:val="0045778F"/>
    <w:rsid w:val="0046085E"/>
    <w:rsid w:val="0046486C"/>
    <w:rsid w:val="00465793"/>
    <w:rsid w:val="00471297"/>
    <w:rsid w:val="00477956"/>
    <w:rsid w:val="00483A64"/>
    <w:rsid w:val="00484C62"/>
    <w:rsid w:val="00493339"/>
    <w:rsid w:val="0049668A"/>
    <w:rsid w:val="0049772A"/>
    <w:rsid w:val="004A72D2"/>
    <w:rsid w:val="004B14E6"/>
    <w:rsid w:val="004B42AD"/>
    <w:rsid w:val="004C0568"/>
    <w:rsid w:val="004C30DE"/>
    <w:rsid w:val="004C653F"/>
    <w:rsid w:val="004D0197"/>
    <w:rsid w:val="004E57BE"/>
    <w:rsid w:val="004E615E"/>
    <w:rsid w:val="004F1EF6"/>
    <w:rsid w:val="004F654A"/>
    <w:rsid w:val="004F6AF9"/>
    <w:rsid w:val="0050363E"/>
    <w:rsid w:val="005052BE"/>
    <w:rsid w:val="00506621"/>
    <w:rsid w:val="0051294A"/>
    <w:rsid w:val="00513507"/>
    <w:rsid w:val="00515495"/>
    <w:rsid w:val="00527BBC"/>
    <w:rsid w:val="00531E7F"/>
    <w:rsid w:val="005345CC"/>
    <w:rsid w:val="005408B4"/>
    <w:rsid w:val="00546B05"/>
    <w:rsid w:val="005500C4"/>
    <w:rsid w:val="00557ADF"/>
    <w:rsid w:val="0057147B"/>
    <w:rsid w:val="00572932"/>
    <w:rsid w:val="00575C20"/>
    <w:rsid w:val="005822C8"/>
    <w:rsid w:val="00587E9A"/>
    <w:rsid w:val="00592B07"/>
    <w:rsid w:val="00594A4A"/>
    <w:rsid w:val="005A6CA0"/>
    <w:rsid w:val="005B16CE"/>
    <w:rsid w:val="005C0F03"/>
    <w:rsid w:val="005C1A70"/>
    <w:rsid w:val="005D0754"/>
    <w:rsid w:val="005D2C0A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5EAC"/>
    <w:rsid w:val="006769C8"/>
    <w:rsid w:val="00680826"/>
    <w:rsid w:val="00681DB5"/>
    <w:rsid w:val="00690BA4"/>
    <w:rsid w:val="00691A0B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45DC2"/>
    <w:rsid w:val="00750D15"/>
    <w:rsid w:val="007545C9"/>
    <w:rsid w:val="00760E70"/>
    <w:rsid w:val="00771497"/>
    <w:rsid w:val="00773406"/>
    <w:rsid w:val="007750A7"/>
    <w:rsid w:val="0078364D"/>
    <w:rsid w:val="00797D9E"/>
    <w:rsid w:val="007A0600"/>
    <w:rsid w:val="007A191E"/>
    <w:rsid w:val="007B388D"/>
    <w:rsid w:val="007C1E31"/>
    <w:rsid w:val="007E0C7F"/>
    <w:rsid w:val="007E14CB"/>
    <w:rsid w:val="007E3773"/>
    <w:rsid w:val="007E6B4F"/>
    <w:rsid w:val="00800083"/>
    <w:rsid w:val="008126E0"/>
    <w:rsid w:val="00812E11"/>
    <w:rsid w:val="008144BA"/>
    <w:rsid w:val="008178DA"/>
    <w:rsid w:val="00822418"/>
    <w:rsid w:val="00826684"/>
    <w:rsid w:val="008279C0"/>
    <w:rsid w:val="00837404"/>
    <w:rsid w:val="0084150E"/>
    <w:rsid w:val="008430D9"/>
    <w:rsid w:val="00855516"/>
    <w:rsid w:val="00872E65"/>
    <w:rsid w:val="00874773"/>
    <w:rsid w:val="008815AE"/>
    <w:rsid w:val="008907CC"/>
    <w:rsid w:val="00891987"/>
    <w:rsid w:val="008932E7"/>
    <w:rsid w:val="008A33AF"/>
    <w:rsid w:val="008A5EC8"/>
    <w:rsid w:val="008B0531"/>
    <w:rsid w:val="008C45B7"/>
    <w:rsid w:val="008D5AB8"/>
    <w:rsid w:val="008F00A5"/>
    <w:rsid w:val="008F5B9A"/>
    <w:rsid w:val="00902B9B"/>
    <w:rsid w:val="0090473B"/>
    <w:rsid w:val="00920E80"/>
    <w:rsid w:val="00921601"/>
    <w:rsid w:val="0092193C"/>
    <w:rsid w:val="009233DF"/>
    <w:rsid w:val="00926861"/>
    <w:rsid w:val="0092733E"/>
    <w:rsid w:val="0093088A"/>
    <w:rsid w:val="00930C53"/>
    <w:rsid w:val="00936237"/>
    <w:rsid w:val="0094289C"/>
    <w:rsid w:val="00945B92"/>
    <w:rsid w:val="00955455"/>
    <w:rsid w:val="009561F9"/>
    <w:rsid w:val="0096193D"/>
    <w:rsid w:val="009661F3"/>
    <w:rsid w:val="00981F88"/>
    <w:rsid w:val="0098277D"/>
    <w:rsid w:val="00982988"/>
    <w:rsid w:val="009852D5"/>
    <w:rsid w:val="00986D05"/>
    <w:rsid w:val="0099019C"/>
    <w:rsid w:val="0099542E"/>
    <w:rsid w:val="009A71FE"/>
    <w:rsid w:val="009B479E"/>
    <w:rsid w:val="009B56D0"/>
    <w:rsid w:val="009B79FE"/>
    <w:rsid w:val="009C1873"/>
    <w:rsid w:val="009C22E2"/>
    <w:rsid w:val="009C44B4"/>
    <w:rsid w:val="009D150E"/>
    <w:rsid w:val="009D7B6C"/>
    <w:rsid w:val="009E3084"/>
    <w:rsid w:val="009E3ABE"/>
    <w:rsid w:val="009E56C6"/>
    <w:rsid w:val="009F016B"/>
    <w:rsid w:val="009F206A"/>
    <w:rsid w:val="009F4CBD"/>
    <w:rsid w:val="00A0760A"/>
    <w:rsid w:val="00A07B2E"/>
    <w:rsid w:val="00A12769"/>
    <w:rsid w:val="00A129A6"/>
    <w:rsid w:val="00A16F20"/>
    <w:rsid w:val="00A215B5"/>
    <w:rsid w:val="00A228B2"/>
    <w:rsid w:val="00A26F64"/>
    <w:rsid w:val="00A27E07"/>
    <w:rsid w:val="00A32BA9"/>
    <w:rsid w:val="00A32DFF"/>
    <w:rsid w:val="00A36C8D"/>
    <w:rsid w:val="00A445D7"/>
    <w:rsid w:val="00A50450"/>
    <w:rsid w:val="00A6299B"/>
    <w:rsid w:val="00A640A6"/>
    <w:rsid w:val="00A65525"/>
    <w:rsid w:val="00A70BD5"/>
    <w:rsid w:val="00A749B1"/>
    <w:rsid w:val="00A87689"/>
    <w:rsid w:val="00A90A47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04A94"/>
    <w:rsid w:val="00B13FAA"/>
    <w:rsid w:val="00B2192D"/>
    <w:rsid w:val="00B21A88"/>
    <w:rsid w:val="00B22130"/>
    <w:rsid w:val="00B24E54"/>
    <w:rsid w:val="00B252A4"/>
    <w:rsid w:val="00B30834"/>
    <w:rsid w:val="00B31790"/>
    <w:rsid w:val="00B36A34"/>
    <w:rsid w:val="00B406E6"/>
    <w:rsid w:val="00B41C1B"/>
    <w:rsid w:val="00B475BC"/>
    <w:rsid w:val="00B537E3"/>
    <w:rsid w:val="00B555D1"/>
    <w:rsid w:val="00B66CED"/>
    <w:rsid w:val="00B66E89"/>
    <w:rsid w:val="00B77928"/>
    <w:rsid w:val="00B80341"/>
    <w:rsid w:val="00B823D3"/>
    <w:rsid w:val="00B84E66"/>
    <w:rsid w:val="00B85D9B"/>
    <w:rsid w:val="00B9140A"/>
    <w:rsid w:val="00B9157E"/>
    <w:rsid w:val="00B938CD"/>
    <w:rsid w:val="00B94838"/>
    <w:rsid w:val="00BA19BF"/>
    <w:rsid w:val="00BA7C36"/>
    <w:rsid w:val="00BB7C02"/>
    <w:rsid w:val="00BC1A0C"/>
    <w:rsid w:val="00BD3A3E"/>
    <w:rsid w:val="00BD7D2D"/>
    <w:rsid w:val="00BE1453"/>
    <w:rsid w:val="00BF0580"/>
    <w:rsid w:val="00BF4B1C"/>
    <w:rsid w:val="00BF611D"/>
    <w:rsid w:val="00BF635C"/>
    <w:rsid w:val="00C027B7"/>
    <w:rsid w:val="00C05C7F"/>
    <w:rsid w:val="00C173BB"/>
    <w:rsid w:val="00C204CD"/>
    <w:rsid w:val="00C360F4"/>
    <w:rsid w:val="00C40FCD"/>
    <w:rsid w:val="00C52D89"/>
    <w:rsid w:val="00C5557E"/>
    <w:rsid w:val="00C56F25"/>
    <w:rsid w:val="00C57D77"/>
    <w:rsid w:val="00C61428"/>
    <w:rsid w:val="00C624E6"/>
    <w:rsid w:val="00C6708E"/>
    <w:rsid w:val="00C75395"/>
    <w:rsid w:val="00C84D08"/>
    <w:rsid w:val="00C857F4"/>
    <w:rsid w:val="00CA179B"/>
    <w:rsid w:val="00CA5D09"/>
    <w:rsid w:val="00CA6525"/>
    <w:rsid w:val="00CC14F2"/>
    <w:rsid w:val="00CC3845"/>
    <w:rsid w:val="00CC6E4B"/>
    <w:rsid w:val="00CD2A7A"/>
    <w:rsid w:val="00CD2CCA"/>
    <w:rsid w:val="00CD3333"/>
    <w:rsid w:val="00CD5C3F"/>
    <w:rsid w:val="00CD7C1E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4C81"/>
    <w:rsid w:val="00D457A3"/>
    <w:rsid w:val="00D51A56"/>
    <w:rsid w:val="00D55A3B"/>
    <w:rsid w:val="00D577D7"/>
    <w:rsid w:val="00D60CF7"/>
    <w:rsid w:val="00D616F4"/>
    <w:rsid w:val="00D7114E"/>
    <w:rsid w:val="00D74FCF"/>
    <w:rsid w:val="00D751B9"/>
    <w:rsid w:val="00D82A57"/>
    <w:rsid w:val="00D831B3"/>
    <w:rsid w:val="00D8504E"/>
    <w:rsid w:val="00D87F3F"/>
    <w:rsid w:val="00D91283"/>
    <w:rsid w:val="00D95C56"/>
    <w:rsid w:val="00DA4645"/>
    <w:rsid w:val="00DA5FBF"/>
    <w:rsid w:val="00DB0284"/>
    <w:rsid w:val="00DB0C2F"/>
    <w:rsid w:val="00DB3407"/>
    <w:rsid w:val="00DB4343"/>
    <w:rsid w:val="00DC2CE1"/>
    <w:rsid w:val="00DC31D9"/>
    <w:rsid w:val="00DC6B4C"/>
    <w:rsid w:val="00DD7439"/>
    <w:rsid w:val="00DE5DB6"/>
    <w:rsid w:val="00DF01D2"/>
    <w:rsid w:val="00E03117"/>
    <w:rsid w:val="00E070AC"/>
    <w:rsid w:val="00E121F4"/>
    <w:rsid w:val="00E2104B"/>
    <w:rsid w:val="00E21C7C"/>
    <w:rsid w:val="00E2264D"/>
    <w:rsid w:val="00E41204"/>
    <w:rsid w:val="00E45C07"/>
    <w:rsid w:val="00E46B78"/>
    <w:rsid w:val="00E4714E"/>
    <w:rsid w:val="00E709F5"/>
    <w:rsid w:val="00E73E57"/>
    <w:rsid w:val="00E85A57"/>
    <w:rsid w:val="00E9090B"/>
    <w:rsid w:val="00EA0BD3"/>
    <w:rsid w:val="00EA2976"/>
    <w:rsid w:val="00EA6145"/>
    <w:rsid w:val="00EB068E"/>
    <w:rsid w:val="00EB36A1"/>
    <w:rsid w:val="00EC2055"/>
    <w:rsid w:val="00ED0672"/>
    <w:rsid w:val="00ED37C0"/>
    <w:rsid w:val="00ED639C"/>
    <w:rsid w:val="00ED7C0A"/>
    <w:rsid w:val="00EE1251"/>
    <w:rsid w:val="00EE2F0D"/>
    <w:rsid w:val="00EE31BA"/>
    <w:rsid w:val="00EE36B0"/>
    <w:rsid w:val="00EF2962"/>
    <w:rsid w:val="00EF2D44"/>
    <w:rsid w:val="00F00AC8"/>
    <w:rsid w:val="00F049BC"/>
    <w:rsid w:val="00F103BB"/>
    <w:rsid w:val="00F17BD9"/>
    <w:rsid w:val="00F229CE"/>
    <w:rsid w:val="00F23693"/>
    <w:rsid w:val="00F257A8"/>
    <w:rsid w:val="00F27A65"/>
    <w:rsid w:val="00F32FEF"/>
    <w:rsid w:val="00F33113"/>
    <w:rsid w:val="00F40193"/>
    <w:rsid w:val="00F40A4C"/>
    <w:rsid w:val="00F53170"/>
    <w:rsid w:val="00F53204"/>
    <w:rsid w:val="00F54256"/>
    <w:rsid w:val="00F55063"/>
    <w:rsid w:val="00F563E5"/>
    <w:rsid w:val="00F87C5C"/>
    <w:rsid w:val="00F93896"/>
    <w:rsid w:val="00F95A89"/>
    <w:rsid w:val="00FA24D9"/>
    <w:rsid w:val="00FC0A44"/>
    <w:rsid w:val="00FC61A9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ody Text"/>
    <w:basedOn w:val="a"/>
    <w:link w:val="af5"/>
    <w:uiPriority w:val="99"/>
    <w:unhideWhenUsed/>
    <w:rsid w:val="00C6708E"/>
    <w:pPr>
      <w:tabs>
        <w:tab w:val="left" w:pos="284"/>
        <w:tab w:val="left" w:pos="851"/>
      </w:tabs>
      <w:spacing w:line="240" w:lineRule="exact"/>
      <w:contextualSpacing/>
    </w:pPr>
    <w:rPr>
      <w:rFonts w:ascii="Tahoma" w:hAnsi="Tahoma" w:cs="Tahoma"/>
      <w:sz w:val="22"/>
      <w:szCs w:val="22"/>
    </w:rPr>
  </w:style>
  <w:style w:type="character" w:customStyle="1" w:styleId="af5">
    <w:name w:val="Основной текст Знак"/>
    <w:basedOn w:val="a0"/>
    <w:link w:val="af4"/>
    <w:uiPriority w:val="99"/>
    <w:rsid w:val="00C6708E"/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65529D-8852-405C-84B2-9A5857FC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9</cp:revision>
  <cp:lastPrinted>2024-12-23T08:13:00Z</cp:lastPrinted>
  <dcterms:created xsi:type="dcterms:W3CDTF">2025-06-20T12:17:00Z</dcterms:created>
  <dcterms:modified xsi:type="dcterms:W3CDTF">2025-06-26T06:25:00Z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