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F39D7" w14:textId="77777777" w:rsidR="003F7E14" w:rsidRPr="00B15DE7" w:rsidRDefault="003F7E14" w:rsidP="003F7251">
      <w:pPr>
        <w:ind w:firstLine="5387"/>
        <w:jc w:val="left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 xml:space="preserve">Директору </w:t>
      </w:r>
    </w:p>
    <w:p w14:paraId="1C5ABE8E" w14:textId="77777777" w:rsidR="003F7E14" w:rsidRPr="00B15DE7" w:rsidRDefault="003F7E14" w:rsidP="003F7E14">
      <w:pPr>
        <w:ind w:left="5387"/>
        <w:jc w:val="left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>по снабжению и логистике</w:t>
      </w:r>
    </w:p>
    <w:p w14:paraId="604D1212" w14:textId="77777777" w:rsidR="003F7E14" w:rsidRPr="00B15DE7" w:rsidRDefault="003F7E14" w:rsidP="003F7E14">
      <w:pPr>
        <w:ind w:left="5670" w:hanging="283"/>
        <w:jc w:val="left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>ООО «ГРК «</w:t>
      </w:r>
      <w:proofErr w:type="spellStart"/>
      <w:r w:rsidRPr="00B15DE7">
        <w:rPr>
          <w:rFonts w:ascii="Tahoma" w:hAnsi="Tahoma" w:cs="Tahoma"/>
          <w:b/>
          <w:szCs w:val="24"/>
        </w:rPr>
        <w:t>Быстринское</w:t>
      </w:r>
      <w:proofErr w:type="spellEnd"/>
      <w:r w:rsidRPr="00B15DE7">
        <w:rPr>
          <w:rFonts w:ascii="Tahoma" w:hAnsi="Tahoma" w:cs="Tahoma"/>
          <w:b/>
          <w:szCs w:val="24"/>
        </w:rPr>
        <w:t>»</w:t>
      </w:r>
    </w:p>
    <w:p w14:paraId="07BB1722" w14:textId="77777777" w:rsidR="003F7E14" w:rsidRPr="00B15DE7" w:rsidRDefault="003F7E14" w:rsidP="003F7E14">
      <w:pPr>
        <w:ind w:left="5670" w:hanging="283"/>
        <w:jc w:val="left"/>
        <w:rPr>
          <w:rFonts w:ascii="Tahoma" w:hAnsi="Tahoma" w:cs="Tahoma"/>
          <w:b/>
          <w:szCs w:val="24"/>
        </w:rPr>
      </w:pPr>
      <w:bookmarkStart w:id="0" w:name="_GoBack"/>
      <w:bookmarkEnd w:id="0"/>
      <w:proofErr w:type="spellStart"/>
      <w:r w:rsidRPr="00B15DE7">
        <w:rPr>
          <w:rFonts w:ascii="Tahoma" w:hAnsi="Tahoma" w:cs="Tahoma"/>
          <w:b/>
          <w:szCs w:val="24"/>
        </w:rPr>
        <w:t>Стенину</w:t>
      </w:r>
      <w:proofErr w:type="spellEnd"/>
      <w:r w:rsidRPr="00B15DE7">
        <w:rPr>
          <w:rFonts w:ascii="Tahoma" w:hAnsi="Tahoma" w:cs="Tahoma"/>
          <w:b/>
          <w:szCs w:val="24"/>
        </w:rPr>
        <w:t xml:space="preserve"> С.В.</w:t>
      </w:r>
    </w:p>
    <w:p w14:paraId="2F73179E" w14:textId="77777777" w:rsidR="00CD1339" w:rsidRPr="00B15DE7" w:rsidRDefault="00CD1339" w:rsidP="00DF7C72">
      <w:pPr>
        <w:rPr>
          <w:rFonts w:ascii="Tahoma" w:hAnsi="Tahoma" w:cs="Tahoma"/>
        </w:rPr>
      </w:pPr>
      <w:r w:rsidRPr="00B15DE7">
        <w:rPr>
          <w:rFonts w:ascii="Tahoma" w:hAnsi="Tahoma" w:cs="Tahoma"/>
        </w:rPr>
        <w:t>___________ № _____________</w:t>
      </w:r>
    </w:p>
    <w:p w14:paraId="6D5DDEF0" w14:textId="77777777" w:rsidR="00DD65E2" w:rsidRPr="00B15DE7" w:rsidRDefault="00CD1339" w:rsidP="00CD1339">
      <w:pPr>
        <w:rPr>
          <w:rFonts w:ascii="Tahoma" w:hAnsi="Tahoma" w:cs="Tahoma"/>
        </w:rPr>
      </w:pPr>
      <w:r w:rsidRPr="00B15DE7">
        <w:rPr>
          <w:rFonts w:ascii="Tahoma" w:hAnsi="Tahoma" w:cs="Tahoma"/>
        </w:rPr>
        <w:t>На № ______________________</w:t>
      </w:r>
    </w:p>
    <w:p w14:paraId="453E9586" w14:textId="77777777" w:rsidR="00CD1339" w:rsidRPr="00B15DE7" w:rsidRDefault="00CD1339" w:rsidP="00FB4DF8">
      <w:pPr>
        <w:spacing w:after="120"/>
        <w:rPr>
          <w:rFonts w:ascii="Tahoma" w:hAnsi="Tahoma" w:cs="Tahoma"/>
          <w:sz w:val="20"/>
          <w:szCs w:val="24"/>
        </w:rPr>
      </w:pPr>
    </w:p>
    <w:p w14:paraId="14F1459D" w14:textId="644C5C11" w:rsidR="003126B8" w:rsidRPr="00B15DE7" w:rsidRDefault="00B064DE" w:rsidP="00B15DE7">
      <w:pPr>
        <w:spacing w:after="120"/>
        <w:jc w:val="center"/>
        <w:rPr>
          <w:rFonts w:ascii="Tahoma" w:hAnsi="Tahoma" w:cs="Tahoma"/>
          <w:b/>
          <w:szCs w:val="24"/>
        </w:rPr>
      </w:pPr>
      <w:r w:rsidRPr="00B15DE7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7F6F7603" w14:textId="77777777" w:rsidR="00E35113" w:rsidRPr="00B15DE7" w:rsidRDefault="00E074E5" w:rsidP="00646046">
      <w:pPr>
        <w:tabs>
          <w:tab w:val="left" w:pos="9639"/>
        </w:tabs>
        <w:ind w:right="339" w:firstLine="567"/>
        <w:rPr>
          <w:rFonts w:ascii="Tahoma" w:hAnsi="Tahoma" w:cs="Tahoma"/>
          <w:i/>
          <w:szCs w:val="24"/>
        </w:rPr>
      </w:pPr>
      <w:r w:rsidRPr="00B15DE7">
        <w:rPr>
          <w:rFonts w:ascii="Tahoma" w:hAnsi="Tahoma" w:cs="Tahoma"/>
          <w:i/>
          <w:szCs w:val="24"/>
        </w:rPr>
        <w:t>«</w:t>
      </w:r>
      <w:r w:rsidR="00DD65E2" w:rsidRPr="00B15DE7">
        <w:rPr>
          <w:rFonts w:ascii="Tahoma" w:hAnsi="Tahoma" w:cs="Tahoma"/>
          <w:i/>
          <w:szCs w:val="24"/>
        </w:rPr>
        <w:t xml:space="preserve">Подтверждаем </w:t>
      </w:r>
      <w:r w:rsidR="00B37D9B" w:rsidRPr="00B15DE7">
        <w:rPr>
          <w:rFonts w:ascii="Tahoma" w:hAnsi="Tahoma" w:cs="Tahoma"/>
          <w:i/>
          <w:szCs w:val="24"/>
        </w:rPr>
        <w:t xml:space="preserve">свое </w:t>
      </w:r>
      <w:r w:rsidR="00DD65E2" w:rsidRPr="00B15DE7">
        <w:rPr>
          <w:rFonts w:ascii="Tahoma" w:hAnsi="Tahoma" w:cs="Tahoma"/>
          <w:i/>
          <w:szCs w:val="24"/>
        </w:rPr>
        <w:t>участие в Закупочной процедуре в соответствии с предъявленными в Приглашении от</w:t>
      </w:r>
      <w:r w:rsidR="00DD65E2" w:rsidRPr="00982F3D">
        <w:rPr>
          <w:rFonts w:ascii="Tahoma" w:hAnsi="Tahoma" w:cs="Tahoma"/>
          <w:i/>
          <w:szCs w:val="24"/>
          <w:highlight w:val="yellow"/>
        </w:rPr>
        <w:t>___________ №__________</w:t>
      </w:r>
      <w:r w:rsidR="00DD65E2" w:rsidRPr="00B15DE7">
        <w:rPr>
          <w:rFonts w:ascii="Tahoma" w:hAnsi="Tahoma" w:cs="Tahoma"/>
          <w:i/>
          <w:szCs w:val="24"/>
        </w:rPr>
        <w:t xml:space="preserve"> требованиями</w:t>
      </w:r>
      <w:r w:rsidR="00B37D9B" w:rsidRPr="00B15DE7">
        <w:rPr>
          <w:rFonts w:ascii="Tahoma" w:hAnsi="Tahoma" w:cs="Tahoma"/>
          <w:i/>
          <w:szCs w:val="24"/>
        </w:rPr>
        <w:t xml:space="preserve">. </w:t>
      </w:r>
      <w:r w:rsidR="00DD65E2" w:rsidRPr="00B15DE7">
        <w:rPr>
          <w:rFonts w:ascii="Tahoma" w:hAnsi="Tahoma" w:cs="Tahoma"/>
          <w:i/>
          <w:szCs w:val="24"/>
        </w:rPr>
        <w:t xml:space="preserve">Срок действия нашего предложения составляет </w:t>
      </w:r>
      <w:r w:rsidR="005B5972" w:rsidRPr="00982F3D">
        <w:rPr>
          <w:rFonts w:ascii="Tahoma" w:hAnsi="Tahoma" w:cs="Tahoma"/>
          <w:i/>
          <w:szCs w:val="24"/>
          <w:highlight w:val="yellow"/>
        </w:rPr>
        <w:t>____</w:t>
      </w:r>
      <w:r w:rsidR="00DD65E2" w:rsidRPr="00B15DE7">
        <w:rPr>
          <w:rFonts w:ascii="Tahoma" w:hAnsi="Tahoma" w:cs="Tahoma"/>
          <w:i/>
          <w:szCs w:val="24"/>
        </w:rPr>
        <w:t xml:space="preserve"> </w:t>
      </w:r>
      <w:r w:rsidR="00F32A68" w:rsidRPr="00B15DE7">
        <w:rPr>
          <w:rFonts w:ascii="Tahoma" w:hAnsi="Tahoma" w:cs="Tahoma"/>
          <w:i/>
          <w:szCs w:val="24"/>
        </w:rPr>
        <w:t xml:space="preserve">календарных </w:t>
      </w:r>
      <w:r w:rsidR="00DD65E2" w:rsidRPr="00B15DE7">
        <w:rPr>
          <w:rFonts w:ascii="Tahoma" w:hAnsi="Tahoma" w:cs="Tahoma"/>
          <w:i/>
          <w:szCs w:val="24"/>
        </w:rPr>
        <w:t>дней начиная с даты окончания срока подачи предложений</w:t>
      </w:r>
      <w:r w:rsidRPr="00B15DE7">
        <w:rPr>
          <w:rFonts w:ascii="Tahoma" w:hAnsi="Tahoma" w:cs="Tahoma"/>
          <w:i/>
          <w:szCs w:val="24"/>
        </w:rPr>
        <w:t>»</w:t>
      </w:r>
      <w:r w:rsidR="00DD65E2" w:rsidRPr="00B15DE7">
        <w:rPr>
          <w:rFonts w:ascii="Tahoma" w:hAnsi="Tahoma" w:cs="Tahoma"/>
          <w:i/>
          <w:szCs w:val="24"/>
        </w:rPr>
        <w:t xml:space="preserve">. </w:t>
      </w:r>
    </w:p>
    <w:p w14:paraId="07085D0C" w14:textId="7B7CD7CB" w:rsidR="00602A81" w:rsidRPr="00B15DE7" w:rsidRDefault="00DD65E2" w:rsidP="00646046">
      <w:pPr>
        <w:tabs>
          <w:tab w:val="left" w:pos="9639"/>
        </w:tabs>
        <w:ind w:right="339" w:firstLine="567"/>
        <w:rPr>
          <w:rFonts w:ascii="Tahoma" w:hAnsi="Tahoma" w:cs="Tahoma"/>
          <w:i/>
          <w:szCs w:val="24"/>
        </w:rPr>
      </w:pPr>
      <w:r w:rsidRPr="00B15DE7">
        <w:rPr>
          <w:rFonts w:ascii="Tahoma" w:hAnsi="Tahoma" w:cs="Tahoma"/>
          <w:i/>
          <w:szCs w:val="24"/>
        </w:rPr>
        <w:t>Со следующими условиями проведения Закупочной процедуры согласны:</w:t>
      </w:r>
    </w:p>
    <w:p w14:paraId="57F0BC76" w14:textId="1E5B0037" w:rsidR="00B15DE7" w:rsidRPr="00B15DE7" w:rsidRDefault="00B15DE7" w:rsidP="004F6B60">
      <w:pPr>
        <w:ind w:right="333"/>
        <w:rPr>
          <w:rFonts w:ascii="Tahoma" w:hAnsi="Tahoma" w:cs="Tahoma"/>
          <w:i/>
          <w:sz w:val="20"/>
          <w:szCs w:val="24"/>
        </w:rPr>
      </w:pPr>
    </w:p>
    <w:tbl>
      <w:tblPr>
        <w:tblpPr w:leftFromText="180" w:rightFromText="180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823"/>
        <w:gridCol w:w="5386"/>
      </w:tblGrid>
      <w:tr w:rsidR="00EE28DF" w:rsidRPr="00D27A4E" w14:paraId="3D6085FE" w14:textId="77777777" w:rsidTr="0050176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2D315825" w14:textId="77777777" w:rsidR="005E1CF6" w:rsidRPr="00B15DE7" w:rsidRDefault="0040798A" w:rsidP="007C629F">
            <w:pPr>
              <w:pStyle w:val="a7"/>
              <w:numPr>
                <w:ilvl w:val="0"/>
                <w:numId w:val="12"/>
              </w:numPr>
              <w:tabs>
                <w:tab w:val="left" w:pos="330"/>
              </w:tabs>
              <w:ind w:left="7" w:firstLine="0"/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>Предмет закупки:</w:t>
            </w:r>
          </w:p>
        </w:tc>
        <w:tc>
          <w:tcPr>
            <w:tcW w:w="5386" w:type="dxa"/>
            <w:shd w:val="clear" w:color="auto" w:fill="auto"/>
            <w:vAlign w:val="center"/>
          </w:tcPr>
          <w:sdt>
            <w:sdtPr>
              <w:rPr>
                <w:i/>
              </w:rPr>
              <w:alias w:val="наименование работ/услуг"/>
              <w:tag w:val="наименование работ/услуг"/>
              <w:id w:val="-1799210098"/>
              <w:placeholder>
                <w:docPart w:val="24A147357EC94031930ED0B543AA35C4"/>
              </w:placeholder>
            </w:sdtPr>
            <w:sdtEndPr/>
            <w:sdtContent>
              <w:p w14:paraId="7E4A302F" w14:textId="69EC94AD" w:rsidR="00FE393A" w:rsidRPr="00FE393A" w:rsidRDefault="00BC5633" w:rsidP="00FE393A">
                <w:pPr>
                  <w:tabs>
                    <w:tab w:val="left" w:pos="330"/>
                  </w:tabs>
                  <w:rPr>
                    <w:rFonts w:ascii="Tahoma" w:hAnsi="Tahoma" w:cs="Tahoma"/>
                    <w:i/>
                    <w:sz w:val="22"/>
                  </w:rPr>
                </w:pPr>
                <w:r>
                  <w:t xml:space="preserve"> </w:t>
                </w:r>
                <w:r w:rsidR="00FE393A">
                  <w:t xml:space="preserve"> </w:t>
                </w:r>
                <w:r w:rsidR="00FE393A" w:rsidRPr="00FE393A">
                  <w:rPr>
                    <w:rFonts w:ascii="Tahoma" w:hAnsi="Tahoma" w:cs="Tahoma"/>
                    <w:i/>
                    <w:sz w:val="22"/>
                  </w:rPr>
                  <w:t>Оказание услуг юридического консультирования по трудовым вопросам для ООО «ГРК «</w:t>
                </w:r>
                <w:proofErr w:type="spellStart"/>
                <w:r w:rsidR="00FE393A" w:rsidRPr="00FE393A">
                  <w:rPr>
                    <w:rFonts w:ascii="Tahoma" w:hAnsi="Tahoma" w:cs="Tahoma"/>
                    <w:i/>
                    <w:sz w:val="22"/>
                  </w:rPr>
                  <w:t>Быстринское</w:t>
                </w:r>
                <w:proofErr w:type="spellEnd"/>
                <w:r w:rsidR="00FE393A" w:rsidRPr="00FE393A">
                  <w:rPr>
                    <w:rFonts w:ascii="Tahoma" w:hAnsi="Tahoma" w:cs="Tahoma"/>
                    <w:i/>
                    <w:sz w:val="22"/>
                  </w:rPr>
                  <w:t>».</w:t>
                </w:r>
              </w:p>
              <w:p w14:paraId="7F276924" w14:textId="77777777" w:rsidR="00FE393A" w:rsidRPr="00FE393A" w:rsidRDefault="00FE393A" w:rsidP="00FE393A">
                <w:pPr>
                  <w:tabs>
                    <w:tab w:val="left" w:pos="330"/>
                  </w:tabs>
                  <w:rPr>
                    <w:rFonts w:ascii="Tahoma" w:hAnsi="Tahoma" w:cs="Tahoma"/>
                    <w:i/>
                    <w:sz w:val="22"/>
                  </w:rPr>
                </w:pPr>
              </w:p>
              <w:p w14:paraId="590F5C9B" w14:textId="70438906" w:rsidR="00252331" w:rsidRPr="002F63FB" w:rsidRDefault="00FE393A" w:rsidP="00FE393A">
                <w:pPr>
                  <w:tabs>
                    <w:tab w:val="left" w:pos="330"/>
                  </w:tabs>
                  <w:rPr>
                    <w:i/>
                  </w:rPr>
                </w:pPr>
                <w:r w:rsidRPr="00FE393A">
                  <w:rPr>
                    <w:rFonts w:ascii="Tahoma" w:hAnsi="Tahoma" w:cs="Tahoma"/>
                    <w:i/>
                    <w:sz w:val="22"/>
                  </w:rPr>
                  <w:t>•</w:t>
                </w:r>
                <w:r w:rsidRPr="00FE393A">
                  <w:rPr>
                    <w:rFonts w:ascii="Tahoma" w:hAnsi="Tahoma" w:cs="Tahoma"/>
                    <w:i/>
                    <w:sz w:val="22"/>
                  </w:rPr>
                  <w:tab/>
                  <w:t>Подробная информация изложена в Приложении №1 к настоящему Приглашению.</w:t>
                </w:r>
                <w:r w:rsidRPr="00FE393A">
                  <w:rPr>
                    <w:rFonts w:ascii="Tahoma" w:hAnsi="Tahoma" w:cs="Tahoma"/>
                    <w:i/>
                    <w:sz w:val="22"/>
                  </w:rPr>
                  <w:t xml:space="preserve"> </w:t>
                </w:r>
              </w:p>
            </w:sdtContent>
          </w:sdt>
        </w:tc>
      </w:tr>
      <w:tr w:rsidR="00E35113" w:rsidRPr="00B15DE7" w14:paraId="4637C189" w14:textId="77777777" w:rsidTr="0050176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6B36F53D" w14:textId="2D4A90F1" w:rsidR="00E35113" w:rsidRPr="00690D13" w:rsidRDefault="00690D13" w:rsidP="002F29AE">
            <w:pPr>
              <w:tabs>
                <w:tab w:val="left" w:pos="330"/>
              </w:tabs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 xml:space="preserve">2. </w:t>
            </w:r>
            <w:r w:rsidR="002F29AE">
              <w:rPr>
                <w:rFonts w:ascii="Tahoma" w:hAnsi="Tahoma" w:cs="Tahoma"/>
                <w:i/>
                <w:sz w:val="22"/>
                <w:szCs w:val="22"/>
              </w:rPr>
              <w:t>Базис оказания услуг</w:t>
            </w:r>
            <w:r w:rsidR="007C629F">
              <w:rPr>
                <w:rFonts w:ascii="Tahoma" w:hAnsi="Tahoma" w:cs="Tahoma"/>
                <w:i/>
                <w:sz w:val="22"/>
                <w:szCs w:val="22"/>
              </w:rPr>
              <w:t>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66B1CAC" w14:textId="070B0587" w:rsidR="00E35113" w:rsidRPr="00B15DE7" w:rsidRDefault="00E35113" w:rsidP="008B4A33">
            <w:pPr>
              <w:widowControl w:val="0"/>
              <w:rPr>
                <w:rFonts w:ascii="Tahoma" w:hAnsi="Tahoma" w:cs="Tahoma"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>Согласны</w:t>
            </w:r>
            <w:r w:rsidR="008B4A33"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с разделом 4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8B4A33" w:rsidRPr="00B15DE7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 [либо указать альтернативное предложение]</w:t>
            </w:r>
          </w:p>
        </w:tc>
      </w:tr>
      <w:tr w:rsidR="00EE28DF" w:rsidRPr="00B15DE7" w14:paraId="55BFDC28" w14:textId="77777777" w:rsidTr="0050176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3B013964" w14:textId="2EF63FAE" w:rsidR="00EE28DF" w:rsidRPr="00B15DE7" w:rsidRDefault="00E35113" w:rsidP="007C629F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>3</w:t>
            </w:r>
            <w:r w:rsidR="00EE28DF" w:rsidRPr="00B15DE7">
              <w:rPr>
                <w:rFonts w:ascii="Tahoma" w:hAnsi="Tahoma" w:cs="Tahoma"/>
                <w:i/>
                <w:sz w:val="22"/>
                <w:szCs w:val="22"/>
              </w:rPr>
              <w:t>. Форма, условия и сроки оплаты: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9037C2F" w14:textId="3EF74656" w:rsidR="00EE28DF" w:rsidRPr="00B15DE7" w:rsidRDefault="00171FA0" w:rsidP="009D2572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>С</w:t>
            </w:r>
            <w:r w:rsidR="00EE28DF" w:rsidRPr="00B15DE7">
              <w:rPr>
                <w:rFonts w:ascii="Tahoma" w:hAnsi="Tahoma" w:cs="Tahoma"/>
                <w:i/>
                <w:sz w:val="22"/>
                <w:szCs w:val="22"/>
              </w:rPr>
              <w:t>огласны</w:t>
            </w:r>
            <w:r w:rsidR="003F7E14"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с </w:t>
            </w:r>
            <w:r w:rsidR="009D2572">
              <w:rPr>
                <w:rFonts w:ascii="Tahoma" w:hAnsi="Tahoma" w:cs="Tahoma"/>
                <w:i/>
                <w:sz w:val="22"/>
                <w:szCs w:val="22"/>
              </w:rPr>
              <w:t>разделом</w:t>
            </w:r>
            <w:r w:rsidR="003F7E14"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5</w:t>
            </w:r>
            <w:r w:rsidR="00E65449"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</w:t>
            </w:r>
            <w:r w:rsidR="00F83E8B"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[либо указать альтернативное предложение]</w:t>
            </w:r>
          </w:p>
        </w:tc>
      </w:tr>
      <w:tr w:rsidR="009C3B3A" w:rsidRPr="00B15DE7" w14:paraId="512B8991" w14:textId="77777777" w:rsidTr="00501761">
        <w:trPr>
          <w:trHeight w:val="454"/>
        </w:trPr>
        <w:tc>
          <w:tcPr>
            <w:tcW w:w="3823" w:type="dxa"/>
            <w:shd w:val="clear" w:color="auto" w:fill="auto"/>
          </w:tcPr>
          <w:p w14:paraId="075FDEBF" w14:textId="1293712D" w:rsidR="009C3B3A" w:rsidRPr="009C3B3A" w:rsidRDefault="009C3B3A" w:rsidP="009C3B3A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</w:rPr>
              <w:t>4</w:t>
            </w:r>
            <w:r w:rsidRPr="009C3B3A">
              <w:rPr>
                <w:rFonts w:ascii="Tahoma" w:hAnsi="Tahoma" w:cs="Tahoma"/>
                <w:i/>
                <w:sz w:val="22"/>
              </w:rPr>
              <w:t xml:space="preserve">. </w:t>
            </w:r>
            <w:r w:rsidR="003375E1" w:rsidRPr="003375E1">
              <w:rPr>
                <w:rFonts w:ascii="Tahoma" w:hAnsi="Tahoma" w:cs="Tahoma"/>
                <w:i/>
                <w:sz w:val="22"/>
              </w:rPr>
              <w:t>Объём оказываемых услуг: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3F10A79" w14:textId="5745A691" w:rsidR="009C3B3A" w:rsidRPr="009C3B3A" w:rsidRDefault="009C3B3A" w:rsidP="003375E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Согласны с </w:t>
            </w:r>
            <w:r w:rsidR="00AF0717">
              <w:rPr>
                <w:rFonts w:ascii="Tahoma" w:hAnsi="Tahoma" w:cs="Tahoma"/>
                <w:i/>
                <w:sz w:val="22"/>
                <w:szCs w:val="22"/>
              </w:rPr>
              <w:t xml:space="preserve">п. </w:t>
            </w:r>
            <w:r w:rsidR="00FE393A">
              <w:rPr>
                <w:rFonts w:ascii="Tahoma" w:hAnsi="Tahoma" w:cs="Tahoma"/>
                <w:i/>
                <w:sz w:val="22"/>
                <w:szCs w:val="22"/>
              </w:rPr>
              <w:t>2.1</w:t>
            </w:r>
            <w:r w:rsidR="00AF0717">
              <w:rPr>
                <w:rFonts w:ascii="Tahoma" w:hAnsi="Tahoma" w:cs="Tahoma"/>
                <w:i/>
                <w:sz w:val="22"/>
                <w:szCs w:val="22"/>
              </w:rPr>
              <w:t xml:space="preserve"> ТЗ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 [либо указать альтернативное предложение]</w:t>
            </w:r>
          </w:p>
        </w:tc>
      </w:tr>
      <w:tr w:rsidR="00FE393A" w:rsidRPr="00B15DE7" w14:paraId="666482B3" w14:textId="77777777" w:rsidTr="00501761">
        <w:trPr>
          <w:trHeight w:val="454"/>
        </w:trPr>
        <w:tc>
          <w:tcPr>
            <w:tcW w:w="3823" w:type="dxa"/>
            <w:shd w:val="clear" w:color="auto" w:fill="auto"/>
          </w:tcPr>
          <w:p w14:paraId="47F9C9D0" w14:textId="6608B90C" w:rsidR="00FE393A" w:rsidRDefault="00FE393A" w:rsidP="009C3B3A">
            <w:pPr>
              <w:jc w:val="left"/>
              <w:rPr>
                <w:rFonts w:ascii="Tahoma" w:hAnsi="Tahoma" w:cs="Tahoma"/>
                <w:i/>
                <w:sz w:val="22"/>
              </w:rPr>
            </w:pPr>
            <w:r>
              <w:rPr>
                <w:rFonts w:ascii="Tahoma" w:hAnsi="Tahoma" w:cs="Tahoma"/>
                <w:i/>
                <w:sz w:val="22"/>
              </w:rPr>
              <w:t>5. Период оказания услуг: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4C00AA0" w14:textId="06CDF18F" w:rsidR="00FE393A" w:rsidRPr="00B15DE7" w:rsidRDefault="00FE393A" w:rsidP="00FE393A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Согласны с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п. 2.</w:t>
            </w:r>
            <w:r>
              <w:rPr>
                <w:rFonts w:ascii="Tahoma" w:hAnsi="Tahoma" w:cs="Tahoma"/>
                <w:i/>
                <w:sz w:val="22"/>
                <w:szCs w:val="22"/>
              </w:rPr>
              <w:t>2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ТЗ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 [либо указать альтернативное предложение]</w:t>
            </w:r>
          </w:p>
        </w:tc>
      </w:tr>
      <w:tr w:rsidR="003375E1" w:rsidRPr="00B15DE7" w14:paraId="1C3AD0B1" w14:textId="77777777" w:rsidTr="00501761">
        <w:trPr>
          <w:trHeight w:val="454"/>
        </w:trPr>
        <w:tc>
          <w:tcPr>
            <w:tcW w:w="3823" w:type="dxa"/>
            <w:shd w:val="clear" w:color="auto" w:fill="auto"/>
          </w:tcPr>
          <w:p w14:paraId="6CCF0164" w14:textId="479E97E5" w:rsidR="003375E1" w:rsidRDefault="00824D88" w:rsidP="003375E1">
            <w:pPr>
              <w:jc w:val="left"/>
              <w:rPr>
                <w:rFonts w:ascii="Tahoma" w:hAnsi="Tahoma" w:cs="Tahoma"/>
                <w:i/>
                <w:sz w:val="22"/>
              </w:rPr>
            </w:pPr>
            <w:r>
              <w:rPr>
                <w:rFonts w:ascii="Tahoma" w:hAnsi="Tahoma" w:cs="Tahoma"/>
                <w:i/>
                <w:sz w:val="22"/>
              </w:rPr>
              <w:t>6</w:t>
            </w:r>
            <w:r w:rsidR="003375E1">
              <w:rPr>
                <w:rFonts w:ascii="Tahoma" w:hAnsi="Tahoma" w:cs="Tahoma"/>
                <w:i/>
                <w:sz w:val="22"/>
              </w:rPr>
              <w:t xml:space="preserve">. </w:t>
            </w:r>
            <w:r w:rsidR="003375E1">
              <w:t xml:space="preserve"> </w:t>
            </w:r>
            <w:r w:rsidR="003375E1" w:rsidRPr="003375E1">
              <w:rPr>
                <w:rFonts w:ascii="Tahoma" w:hAnsi="Tahoma" w:cs="Tahoma"/>
                <w:i/>
                <w:sz w:val="22"/>
              </w:rPr>
              <w:t>Требования к претендентам: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755495" w14:textId="4BC986D2" w:rsidR="003375E1" w:rsidRPr="00B15DE7" w:rsidRDefault="003375E1" w:rsidP="00824D88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Согласны с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разделом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824D88">
              <w:rPr>
                <w:rFonts w:ascii="Tahoma" w:hAnsi="Tahoma" w:cs="Tahoma"/>
                <w:i/>
                <w:sz w:val="22"/>
                <w:szCs w:val="22"/>
              </w:rPr>
              <w:t>8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  [либо указать альтернативное предложение]</w:t>
            </w:r>
          </w:p>
        </w:tc>
      </w:tr>
      <w:tr w:rsidR="00FE393A" w:rsidRPr="00B15DE7" w14:paraId="567CA6D8" w14:textId="77777777" w:rsidTr="00501761">
        <w:trPr>
          <w:trHeight w:val="454"/>
        </w:trPr>
        <w:tc>
          <w:tcPr>
            <w:tcW w:w="3823" w:type="dxa"/>
            <w:shd w:val="clear" w:color="auto" w:fill="auto"/>
          </w:tcPr>
          <w:p w14:paraId="6605AC53" w14:textId="749B184A" w:rsidR="00FE393A" w:rsidRDefault="00824D88" w:rsidP="003375E1">
            <w:pPr>
              <w:jc w:val="left"/>
              <w:rPr>
                <w:rFonts w:ascii="Tahoma" w:hAnsi="Tahoma" w:cs="Tahoma"/>
                <w:i/>
                <w:sz w:val="22"/>
              </w:rPr>
            </w:pPr>
            <w:r>
              <w:rPr>
                <w:rFonts w:ascii="Tahoma" w:hAnsi="Tahoma" w:cs="Tahoma"/>
                <w:i/>
                <w:sz w:val="22"/>
              </w:rPr>
              <w:t>7</w:t>
            </w:r>
            <w:r w:rsidR="00FE393A">
              <w:rPr>
                <w:rFonts w:ascii="Tahoma" w:hAnsi="Tahoma" w:cs="Tahoma"/>
                <w:i/>
                <w:sz w:val="22"/>
              </w:rPr>
              <w:t xml:space="preserve">. Требования к оформлению и содержанию </w:t>
            </w:r>
            <w:r w:rsidR="00FE393A">
              <w:t xml:space="preserve"> </w:t>
            </w:r>
            <w:proofErr w:type="spellStart"/>
            <w:r w:rsidR="00FE393A" w:rsidRPr="00FE393A">
              <w:rPr>
                <w:rFonts w:ascii="Tahoma" w:hAnsi="Tahoma" w:cs="Tahoma"/>
                <w:i/>
                <w:sz w:val="22"/>
              </w:rPr>
              <w:t>технико</w:t>
            </w:r>
            <w:proofErr w:type="spellEnd"/>
            <w:r w:rsidR="00FE393A" w:rsidRPr="00FE393A">
              <w:rPr>
                <w:rFonts w:ascii="Tahoma" w:hAnsi="Tahoma" w:cs="Tahoma"/>
                <w:i/>
                <w:sz w:val="22"/>
              </w:rPr>
              <w:t xml:space="preserve"> – коммерческого предложения: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2B0DF8C" w14:textId="73151821" w:rsidR="00FE393A" w:rsidRPr="00B15DE7" w:rsidRDefault="00FE393A" w:rsidP="00824D88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Согласны с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разделом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824D88">
              <w:rPr>
                <w:rFonts w:ascii="Tahoma" w:hAnsi="Tahoma" w:cs="Tahoma"/>
                <w:i/>
                <w:sz w:val="22"/>
                <w:szCs w:val="22"/>
              </w:rPr>
              <w:t>9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  [либо указать альтернативное предложение]</w:t>
            </w:r>
          </w:p>
        </w:tc>
      </w:tr>
      <w:tr w:rsidR="003375E1" w:rsidRPr="00B15DE7" w14:paraId="19B46DEF" w14:textId="77777777" w:rsidTr="00501761">
        <w:trPr>
          <w:trHeight w:val="454"/>
        </w:trPr>
        <w:tc>
          <w:tcPr>
            <w:tcW w:w="3823" w:type="dxa"/>
            <w:shd w:val="clear" w:color="auto" w:fill="auto"/>
          </w:tcPr>
          <w:p w14:paraId="1B9833A4" w14:textId="2F8EF8B3" w:rsidR="003375E1" w:rsidRDefault="00824D88" w:rsidP="003375E1">
            <w:pPr>
              <w:jc w:val="left"/>
              <w:rPr>
                <w:rFonts w:ascii="Tahoma" w:hAnsi="Tahoma" w:cs="Tahoma"/>
                <w:i/>
                <w:sz w:val="22"/>
              </w:rPr>
            </w:pPr>
            <w:r>
              <w:rPr>
                <w:rFonts w:ascii="Tahoma" w:hAnsi="Tahoma" w:cs="Tahoma"/>
                <w:i/>
                <w:sz w:val="22"/>
              </w:rPr>
              <w:t>8</w:t>
            </w:r>
            <w:r w:rsidR="003375E1">
              <w:rPr>
                <w:rFonts w:ascii="Tahoma" w:hAnsi="Tahoma" w:cs="Tahoma"/>
                <w:i/>
                <w:sz w:val="22"/>
              </w:rPr>
              <w:t xml:space="preserve">. </w:t>
            </w:r>
            <w:r w:rsidR="003375E1">
              <w:t xml:space="preserve"> </w:t>
            </w:r>
            <w:r w:rsidR="003375E1" w:rsidRPr="003375E1">
              <w:rPr>
                <w:rFonts w:ascii="Tahoma" w:hAnsi="Tahoma" w:cs="Tahoma"/>
                <w:i/>
                <w:sz w:val="22"/>
              </w:rPr>
              <w:t>Условия взаимодействия Заказчика и Исполнителя: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901EB80" w14:textId="4FC815CB" w:rsidR="003375E1" w:rsidRPr="00B15DE7" w:rsidRDefault="003375E1" w:rsidP="00824D88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Согласны с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разделом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824D88">
              <w:rPr>
                <w:rFonts w:ascii="Tahoma" w:hAnsi="Tahoma" w:cs="Tahoma"/>
                <w:i/>
                <w:sz w:val="22"/>
                <w:szCs w:val="22"/>
              </w:rPr>
              <w:t>0</w:t>
            </w:r>
            <w:r w:rsidRPr="00B15DE7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  [либо указать альтернативное предложение]</w:t>
            </w:r>
          </w:p>
        </w:tc>
      </w:tr>
      <w:tr w:rsidR="003375E1" w:rsidRPr="00B15DE7" w14:paraId="2BBAE6A3" w14:textId="77777777" w:rsidTr="0050176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0A7BD74F" w14:textId="3060CCE7" w:rsidR="003375E1" w:rsidRPr="00982F3D" w:rsidRDefault="00824D88" w:rsidP="00FE393A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9</w:t>
            </w:r>
            <w:r w:rsidR="003375E1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3375E1" w:rsidRPr="00982F3D">
              <w:rPr>
                <w:rFonts w:ascii="Tahoma" w:hAnsi="Tahoma" w:cs="Tahoma"/>
                <w:i/>
                <w:sz w:val="22"/>
                <w:szCs w:val="22"/>
              </w:rPr>
              <w:t xml:space="preserve">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BFFB476" w14:textId="4A9000DF" w:rsidR="003375E1" w:rsidRPr="00982F3D" w:rsidRDefault="003375E1" w:rsidP="003375E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24D5A">
              <w:rPr>
                <w:rFonts w:ascii="Tahoma" w:hAnsi="Tahoma" w:cs="Tahoma"/>
                <w:i/>
                <w:sz w:val="22"/>
                <w:szCs w:val="22"/>
              </w:rPr>
              <w:t>Указать: либо согласны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с разделом 16 Приглашения</w:t>
            </w:r>
            <w:r w:rsidRPr="00B24D5A">
              <w:rPr>
                <w:rFonts w:ascii="Tahoma" w:hAnsi="Tahoma" w:cs="Tahoma"/>
                <w:i/>
                <w:sz w:val="22"/>
                <w:szCs w:val="22"/>
              </w:rPr>
              <w:t>, либо предоставить протокол разногласий в формате WORD. В случае отказа от формы Заказчика, предоставить письмо-обоснование отказа).</w:t>
            </w:r>
          </w:p>
        </w:tc>
      </w:tr>
      <w:tr w:rsidR="00824D88" w:rsidRPr="00B15DE7" w14:paraId="7FA915C7" w14:textId="77777777" w:rsidTr="00284EDF">
        <w:trPr>
          <w:trHeight w:val="454"/>
        </w:trPr>
        <w:tc>
          <w:tcPr>
            <w:tcW w:w="3823" w:type="dxa"/>
            <w:shd w:val="clear" w:color="auto" w:fill="auto"/>
          </w:tcPr>
          <w:p w14:paraId="4E8FF41D" w14:textId="48BD0293" w:rsidR="00824D88" w:rsidRDefault="00824D88" w:rsidP="00824D88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 xml:space="preserve">10. </w:t>
            </w:r>
            <w:r w:rsidRPr="00D5287B">
              <w:rPr>
                <w:rFonts w:ascii="Tahoma" w:hAnsi="Tahoma" w:cs="Tahoma"/>
                <w:i/>
                <w:sz w:val="22"/>
                <w:szCs w:val="22"/>
                <w:lang w:eastAsia="en-US"/>
              </w:rPr>
              <w:t>Готовность заключить соглашение о конфиденциальности, приложенной к приглашению на участие в Закупочной процедуре:</w:t>
            </w:r>
          </w:p>
        </w:tc>
        <w:tc>
          <w:tcPr>
            <w:tcW w:w="5386" w:type="dxa"/>
            <w:shd w:val="clear" w:color="auto" w:fill="auto"/>
          </w:tcPr>
          <w:p w14:paraId="0394D481" w14:textId="337BB48A" w:rsidR="00824D88" w:rsidRPr="00B24D5A" w:rsidRDefault="00824D88" w:rsidP="00824D88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B24D5A">
              <w:rPr>
                <w:rFonts w:ascii="Tahoma" w:hAnsi="Tahoma" w:cs="Tahoma"/>
                <w:i/>
                <w:sz w:val="22"/>
                <w:szCs w:val="22"/>
              </w:rPr>
              <w:t>Указать: либо согласны</w:t>
            </w:r>
            <w:r>
              <w:rPr>
                <w:rFonts w:ascii="Tahoma" w:hAnsi="Tahoma" w:cs="Tahoma"/>
                <w:i/>
                <w:sz w:val="22"/>
                <w:szCs w:val="22"/>
              </w:rPr>
              <w:t xml:space="preserve"> с разделом 16 Приглашения</w:t>
            </w:r>
            <w:r w:rsidRPr="00B24D5A">
              <w:rPr>
                <w:rFonts w:ascii="Tahoma" w:hAnsi="Tahoma" w:cs="Tahoma"/>
                <w:i/>
                <w:sz w:val="22"/>
                <w:szCs w:val="22"/>
              </w:rPr>
              <w:t>, либо предоставить протокол разногласий в формате WORD. В случае отказа от формы Заказчика, предоставить письмо-обоснование отказа).</w:t>
            </w:r>
          </w:p>
        </w:tc>
      </w:tr>
      <w:tr w:rsidR="003375E1" w:rsidRPr="00B15DE7" w14:paraId="43CAE2B6" w14:textId="77777777" w:rsidTr="0050176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3C2ED7E7" w14:textId="66FF3AEF" w:rsidR="003375E1" w:rsidRPr="00982F3D" w:rsidRDefault="00FE393A" w:rsidP="00824D88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lastRenderedPageBreak/>
              <w:t>1</w:t>
            </w:r>
            <w:r w:rsidR="00824D88">
              <w:rPr>
                <w:rFonts w:ascii="Tahoma" w:hAnsi="Tahoma" w:cs="Tahoma"/>
                <w:i/>
                <w:sz w:val="22"/>
                <w:szCs w:val="22"/>
              </w:rPr>
              <w:t>1</w:t>
            </w:r>
            <w:r w:rsidR="003375E1">
              <w:rPr>
                <w:rFonts w:ascii="Tahoma" w:hAnsi="Tahoma" w:cs="Tahoma"/>
                <w:i/>
                <w:sz w:val="22"/>
                <w:szCs w:val="22"/>
              </w:rPr>
              <w:t>.</w:t>
            </w:r>
            <w:r w:rsidR="003375E1" w:rsidRPr="00982F3D">
              <w:rPr>
                <w:rFonts w:ascii="Tahoma" w:hAnsi="Tahoma" w:cs="Tahoma"/>
                <w:i/>
                <w:sz w:val="22"/>
                <w:szCs w:val="22"/>
              </w:rPr>
              <w:t xml:space="preserve"> Срок действия предложения: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C1D86D7" w14:textId="358498FC" w:rsidR="003375E1" w:rsidRPr="00982F3D" w:rsidRDefault="003375E1" w:rsidP="003375E1">
            <w:pPr>
              <w:rPr>
                <w:rFonts w:ascii="Tahoma" w:hAnsi="Tahoma" w:cs="Tahoma"/>
                <w:i/>
                <w:sz w:val="22"/>
                <w:szCs w:val="22"/>
              </w:rPr>
            </w:pPr>
            <w:r w:rsidRPr="00982F3D">
              <w:rPr>
                <w:rFonts w:ascii="Tahoma" w:hAnsi="Tahoma" w:cs="Tahoma"/>
                <w:i/>
                <w:sz w:val="22"/>
                <w:szCs w:val="22"/>
              </w:rPr>
              <w:t xml:space="preserve">Согласны с </w:t>
            </w:r>
            <w:r w:rsidRPr="00982F3D">
              <w:rPr>
                <w:rFonts w:ascii="Tahoma" w:hAnsi="Tahoma" w:cs="Tahoma"/>
              </w:rPr>
              <w:t xml:space="preserve"> </w:t>
            </w:r>
            <w:r w:rsidRPr="00982F3D">
              <w:rPr>
                <w:rFonts w:ascii="Tahoma" w:hAnsi="Tahoma" w:cs="Tahoma"/>
                <w:i/>
                <w:sz w:val="22"/>
                <w:szCs w:val="22"/>
              </w:rPr>
              <w:t xml:space="preserve">разделом </w:t>
            </w:r>
            <w:r w:rsidR="00824D88">
              <w:rPr>
                <w:rFonts w:ascii="Tahoma" w:hAnsi="Tahoma" w:cs="Tahoma"/>
                <w:i/>
                <w:sz w:val="22"/>
                <w:szCs w:val="22"/>
              </w:rPr>
              <w:t>15</w:t>
            </w:r>
            <w:r w:rsidRPr="00982F3D">
              <w:rPr>
                <w:rFonts w:ascii="Tahoma" w:hAnsi="Tahoma" w:cs="Tahoma"/>
                <w:i/>
                <w:sz w:val="22"/>
                <w:szCs w:val="22"/>
              </w:rPr>
              <w:t xml:space="preserve"> Приглашения</w:t>
            </w:r>
            <w:r w:rsidRPr="00982F3D">
              <w:rPr>
                <w:rFonts w:ascii="Tahoma" w:hAnsi="Tahoma" w:cs="Tahoma"/>
                <w:sz w:val="20"/>
                <w:szCs w:val="24"/>
              </w:rPr>
              <w:t xml:space="preserve"> </w:t>
            </w:r>
            <w:r w:rsidRPr="00982F3D">
              <w:rPr>
                <w:rFonts w:ascii="Tahoma" w:hAnsi="Tahoma" w:cs="Tahoma"/>
                <w:i/>
                <w:sz w:val="22"/>
                <w:szCs w:val="22"/>
              </w:rPr>
              <w:t>[либо указать альтернативное предложение]</w:t>
            </w:r>
          </w:p>
        </w:tc>
      </w:tr>
    </w:tbl>
    <w:p w14:paraId="151331B4" w14:textId="131D8877" w:rsidR="004F6B60" w:rsidRPr="00B15DE7" w:rsidRDefault="004F6B60" w:rsidP="004F6B60">
      <w:pPr>
        <w:tabs>
          <w:tab w:val="left" w:pos="10206"/>
        </w:tabs>
        <w:ind w:right="141" w:firstLine="567"/>
        <w:rPr>
          <w:rFonts w:ascii="Tahoma" w:hAnsi="Tahoma" w:cs="Tahoma"/>
        </w:rPr>
      </w:pPr>
      <w:r w:rsidRPr="00B15DE7">
        <w:rPr>
          <w:rFonts w:ascii="Tahoma" w:hAnsi="Tahoma" w:cs="Tahoma"/>
        </w:rPr>
        <w:t xml:space="preserve">Настоящим </w:t>
      </w:r>
      <w:r w:rsidRPr="00B15DE7">
        <w:rPr>
          <w:rFonts w:ascii="Tahoma" w:hAnsi="Tahoma" w:cs="Tahoma"/>
          <w:highlight w:val="yellow"/>
        </w:rPr>
        <w:t>______________ (</w:t>
      </w:r>
      <w:r w:rsidRPr="00B15DE7">
        <w:rPr>
          <w:rFonts w:ascii="Tahoma" w:hAnsi="Tahoma" w:cs="Tahoma"/>
          <w:i/>
          <w:highlight w:val="yellow"/>
        </w:rPr>
        <w:t xml:space="preserve">указать наименование </w:t>
      </w:r>
      <w:r w:rsidR="00A233CF">
        <w:rPr>
          <w:rFonts w:ascii="Tahoma" w:hAnsi="Tahoma" w:cs="Tahoma"/>
          <w:i/>
          <w:highlight w:val="yellow"/>
        </w:rPr>
        <w:t>Подрядчика</w:t>
      </w:r>
      <w:r w:rsidRPr="00B15DE7">
        <w:rPr>
          <w:rFonts w:ascii="Tahoma" w:hAnsi="Tahoma" w:cs="Tahoma"/>
          <w:highlight w:val="yellow"/>
        </w:rPr>
        <w:t>)</w:t>
      </w:r>
      <w:r w:rsidRPr="00B15DE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 </w:t>
      </w:r>
      <w:r w:rsidRPr="00B15DE7">
        <w:rPr>
          <w:rStyle w:val="a3"/>
          <w:rFonts w:ascii="Tahoma" w:hAnsi="Tahoma" w:cs="Tahoma"/>
        </w:rPr>
        <w:footnoteReference w:id="1"/>
      </w:r>
      <w:r w:rsidRPr="00B15DE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AEE34DC" w14:textId="77777777" w:rsidR="002402DE" w:rsidRPr="00BC5633" w:rsidRDefault="002402DE" w:rsidP="002402DE">
      <w:pPr>
        <w:ind w:firstLine="709"/>
        <w:rPr>
          <w:rFonts w:ascii="Tahoma" w:hAnsi="Tahoma" w:cs="Tahoma"/>
          <w:sz w:val="20"/>
        </w:rPr>
      </w:pPr>
    </w:p>
    <w:p w14:paraId="19AA2E70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30C43563" w14:textId="77777777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7240ECDE" w14:textId="4AE452CE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FCBF74C" w14:textId="77777777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0EDAFD66" w14:textId="77777777" w:rsidR="002402DE" w:rsidRPr="00B15DE7" w:rsidRDefault="002402DE" w:rsidP="002402DE">
      <w:pPr>
        <w:pStyle w:val="a7"/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237DCEB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3422D2F4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Style w:val="a6"/>
          <w:rFonts w:ascii="Tahoma" w:hAnsi="Tahoma" w:cs="Tahoma"/>
          <w:color w:val="auto"/>
          <w:szCs w:val="24"/>
          <w:u w:val="none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37039B3B" w14:textId="77777777" w:rsidR="002402DE" w:rsidRPr="00B15DE7" w:rsidRDefault="002402DE" w:rsidP="002402DE">
      <w:pPr>
        <w:pStyle w:val="a7"/>
        <w:numPr>
          <w:ilvl w:val="0"/>
          <w:numId w:val="15"/>
        </w:numPr>
        <w:ind w:left="0" w:firstLine="567"/>
        <w:rPr>
          <w:rFonts w:ascii="Tahoma" w:hAnsi="Tahoma" w:cs="Tahoma"/>
          <w:szCs w:val="24"/>
        </w:rPr>
      </w:pPr>
      <w:r w:rsidRPr="00B15DE7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206706F2" w14:textId="5B85B2EC" w:rsidR="002402DE" w:rsidRPr="00B15DE7" w:rsidRDefault="002402DE" w:rsidP="002402DE">
      <w:pPr>
        <w:pStyle w:val="a7"/>
        <w:numPr>
          <w:ilvl w:val="0"/>
          <w:numId w:val="14"/>
        </w:numPr>
        <w:ind w:left="0" w:firstLine="851"/>
        <w:rPr>
          <w:rFonts w:ascii="Tahoma" w:hAnsi="Tahoma" w:cs="Tahoma"/>
          <w:szCs w:val="24"/>
        </w:rPr>
      </w:pPr>
      <w:r w:rsidRPr="00B15DE7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</w:t>
      </w:r>
      <w:proofErr w:type="spellStart"/>
      <w:r w:rsidRPr="00B15DE7">
        <w:rPr>
          <w:rFonts w:ascii="Tahoma" w:hAnsi="Tahoma" w:cs="Tahoma"/>
          <w:szCs w:val="24"/>
        </w:rPr>
        <w:t>т.ч</w:t>
      </w:r>
      <w:proofErr w:type="spellEnd"/>
      <w:r w:rsidRPr="00B15DE7">
        <w:rPr>
          <w:rFonts w:ascii="Tahoma" w:hAnsi="Tahoma" w:cs="Tahoma"/>
          <w:szCs w:val="24"/>
        </w:rPr>
        <w:t xml:space="preserve">. при отказе от заключения договора на условиях, </w:t>
      </w:r>
      <w:r w:rsidRPr="00B15DE7">
        <w:rPr>
          <w:rFonts w:ascii="Tahoma" w:hAnsi="Tahoma" w:cs="Tahoma"/>
          <w:szCs w:val="24"/>
          <w:highlight w:val="yellow"/>
        </w:rPr>
        <w:t>согласованных ______________ (</w:t>
      </w:r>
      <w:r w:rsidRPr="00B15DE7">
        <w:rPr>
          <w:rFonts w:ascii="Tahoma" w:hAnsi="Tahoma" w:cs="Tahoma"/>
          <w:i/>
          <w:szCs w:val="24"/>
          <w:highlight w:val="yellow"/>
        </w:rPr>
        <w:t xml:space="preserve">указать наименование </w:t>
      </w:r>
      <w:r w:rsidR="00A233CF" w:rsidRPr="00A233CF">
        <w:rPr>
          <w:rFonts w:ascii="Tahoma" w:hAnsi="Tahoma" w:cs="Tahoma"/>
          <w:i/>
          <w:szCs w:val="24"/>
          <w:highlight w:val="yellow"/>
        </w:rPr>
        <w:t>Подрядчика)</w:t>
      </w:r>
      <w:r w:rsidRPr="00B15DE7">
        <w:rPr>
          <w:rFonts w:ascii="Tahoma" w:hAnsi="Tahoma" w:cs="Tahoma"/>
          <w:szCs w:val="24"/>
        </w:rPr>
        <w:t xml:space="preserve"> в процессе проведения закупочной процедуры, </w:t>
      </w:r>
      <w:r w:rsidRPr="00B15DE7">
        <w:rPr>
          <w:rFonts w:ascii="Tahoma" w:hAnsi="Tahoma" w:cs="Tahoma"/>
          <w:szCs w:val="24"/>
          <w:highlight w:val="yellow"/>
        </w:rPr>
        <w:t>___________ (</w:t>
      </w:r>
      <w:r w:rsidRPr="00B15DE7">
        <w:rPr>
          <w:rFonts w:ascii="Tahoma" w:hAnsi="Tahoma" w:cs="Tahoma"/>
          <w:i/>
          <w:szCs w:val="24"/>
          <w:highlight w:val="yellow"/>
        </w:rPr>
        <w:t xml:space="preserve">указать наименование </w:t>
      </w:r>
      <w:r w:rsidR="00A233CF">
        <w:rPr>
          <w:rFonts w:ascii="Tahoma" w:hAnsi="Tahoma" w:cs="Tahoma"/>
          <w:i/>
          <w:szCs w:val="24"/>
          <w:highlight w:val="yellow"/>
        </w:rPr>
        <w:t>Подрядчика</w:t>
      </w:r>
      <w:r w:rsidRPr="00B15DE7">
        <w:rPr>
          <w:rFonts w:ascii="Tahoma" w:hAnsi="Tahoma" w:cs="Tahoma"/>
          <w:szCs w:val="24"/>
          <w:highlight w:val="yellow"/>
        </w:rPr>
        <w:t>)</w:t>
      </w:r>
      <w:r w:rsidRPr="00B15DE7">
        <w:rPr>
          <w:rFonts w:ascii="Tahoma" w:hAnsi="Tahoma" w:cs="Tahoma"/>
          <w:szCs w:val="24"/>
        </w:rPr>
        <w:t xml:space="preserve"> будет внесен/-но в Реестр. </w:t>
      </w:r>
    </w:p>
    <w:p w14:paraId="1D605A61" w14:textId="06350E00" w:rsidR="002402DE" w:rsidRPr="00B15DE7" w:rsidRDefault="002402DE" w:rsidP="007A2DD2">
      <w:pPr>
        <w:tabs>
          <w:tab w:val="left" w:pos="10206"/>
        </w:tabs>
        <w:rPr>
          <w:rFonts w:ascii="Tahoma" w:hAnsi="Tahoma" w:cs="Tahoma"/>
          <w:i/>
          <w:sz w:val="20"/>
        </w:rPr>
      </w:pPr>
    </w:p>
    <w:p w14:paraId="2D7B7C01" w14:textId="77777777" w:rsidR="00DD65E2" w:rsidRPr="00B15DE7" w:rsidRDefault="00DD65E2" w:rsidP="007A2DD2">
      <w:pPr>
        <w:tabs>
          <w:tab w:val="left" w:pos="10206"/>
        </w:tabs>
        <w:rPr>
          <w:rFonts w:ascii="Tahoma" w:hAnsi="Tahoma" w:cs="Tahoma"/>
          <w:i/>
        </w:rPr>
      </w:pPr>
      <w:r w:rsidRPr="00B15DE7">
        <w:rPr>
          <w:rFonts w:ascii="Tahoma" w:hAnsi="Tahoma" w:cs="Tahoma"/>
          <w:i/>
        </w:rPr>
        <w:t xml:space="preserve">Приложения: </w:t>
      </w:r>
    </w:p>
    <w:p w14:paraId="7550F173" w14:textId="77777777" w:rsidR="00D87882" w:rsidRPr="00B15DE7" w:rsidRDefault="00D87882" w:rsidP="008577CE">
      <w:pPr>
        <w:tabs>
          <w:tab w:val="left" w:pos="10206"/>
        </w:tabs>
        <w:rPr>
          <w:rFonts w:ascii="Tahoma" w:hAnsi="Tahoma" w:cs="Tahoma"/>
          <w:i/>
        </w:rPr>
      </w:pPr>
      <w:proofErr w:type="gramStart"/>
      <w:r w:rsidRPr="00B15DE7">
        <w:rPr>
          <w:rFonts w:ascii="Tahoma" w:hAnsi="Tahoma" w:cs="Tahoma"/>
          <w:i/>
        </w:rPr>
        <w:t>1….</w:t>
      </w:r>
      <w:proofErr w:type="gramEnd"/>
      <w:r w:rsidRPr="00B15DE7">
        <w:rPr>
          <w:rFonts w:ascii="Tahoma" w:hAnsi="Tahoma" w:cs="Tahoma"/>
          <w:i/>
        </w:rPr>
        <w:t>.</w:t>
      </w:r>
    </w:p>
    <w:p w14:paraId="14EAC64F" w14:textId="2929FA27" w:rsidR="00E4334F" w:rsidRPr="00B15DE7" w:rsidRDefault="00D87882" w:rsidP="00E4334F">
      <w:pPr>
        <w:tabs>
          <w:tab w:val="left" w:pos="10206"/>
        </w:tabs>
        <w:rPr>
          <w:rFonts w:ascii="Tahoma" w:hAnsi="Tahoma" w:cs="Tahoma"/>
          <w:i/>
        </w:rPr>
      </w:pPr>
      <w:proofErr w:type="gramStart"/>
      <w:r w:rsidRPr="00B15DE7">
        <w:rPr>
          <w:rFonts w:ascii="Tahoma" w:hAnsi="Tahoma" w:cs="Tahoma"/>
          <w:i/>
        </w:rPr>
        <w:t>2….</w:t>
      </w:r>
      <w:proofErr w:type="gramEnd"/>
      <w:r w:rsidRPr="00B15DE7">
        <w:rPr>
          <w:rFonts w:ascii="Tahoma" w:hAnsi="Tahoma" w:cs="Tahoma"/>
          <w:i/>
        </w:rPr>
        <w:t>.</w:t>
      </w:r>
    </w:p>
    <w:p w14:paraId="567A0D34" w14:textId="77777777" w:rsidR="00F34C61" w:rsidRPr="00B15DE7" w:rsidRDefault="00F34C61" w:rsidP="00F34C61">
      <w:pPr>
        <w:tabs>
          <w:tab w:val="left" w:pos="10206"/>
        </w:tabs>
        <w:rPr>
          <w:rFonts w:ascii="Tahoma" w:hAnsi="Tahoma" w:cs="Tahoma"/>
          <w:i/>
          <w:szCs w:val="24"/>
        </w:rPr>
      </w:pPr>
      <w:r w:rsidRPr="00B15DE7">
        <w:rPr>
          <w:rFonts w:ascii="Tahoma" w:hAnsi="Tahoma" w:cs="Tahoma"/>
          <w:i/>
          <w:szCs w:val="24"/>
        </w:rPr>
        <w:lastRenderedPageBreak/>
        <w:t>(Коммерческое / Технико-коммерческое предложение и прочие документы, затребованные в Приглашении к участию в Закупочной процедуре, должны быть приложены к Заявке на участие в закупочной процедуре).</w:t>
      </w:r>
    </w:p>
    <w:p w14:paraId="140E103A" w14:textId="77777777" w:rsidR="00E4334F" w:rsidRPr="00B15DE7" w:rsidRDefault="00E4334F" w:rsidP="00E4334F">
      <w:pPr>
        <w:tabs>
          <w:tab w:val="left" w:pos="10206"/>
        </w:tabs>
        <w:rPr>
          <w:rFonts w:ascii="Tahoma" w:hAnsi="Tahoma" w:cs="Tahoma"/>
          <w:i/>
          <w:szCs w:val="24"/>
        </w:rPr>
      </w:pPr>
    </w:p>
    <w:p w14:paraId="604CE340" w14:textId="7D90B33A" w:rsidR="005125DF" w:rsidRPr="00F908D1" w:rsidRDefault="001530A9" w:rsidP="00F908D1">
      <w:pPr>
        <w:tabs>
          <w:tab w:val="left" w:pos="10206"/>
        </w:tabs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Должность (</w:t>
      </w:r>
      <w:proofErr w:type="gramStart"/>
      <w:r>
        <w:rPr>
          <w:rFonts w:ascii="Tahoma" w:hAnsi="Tahoma" w:cs="Tahoma"/>
          <w:b/>
          <w:i/>
          <w:szCs w:val="24"/>
        </w:rPr>
        <w:t>Подрядчик</w:t>
      </w:r>
      <w:r w:rsidR="00E4334F" w:rsidRPr="00B15DE7">
        <w:rPr>
          <w:rFonts w:ascii="Tahoma" w:hAnsi="Tahoma" w:cs="Tahoma"/>
          <w:b/>
          <w:i/>
          <w:szCs w:val="24"/>
        </w:rPr>
        <w:t xml:space="preserve">)   </w:t>
      </w:r>
      <w:proofErr w:type="gramEnd"/>
      <w:r w:rsidR="00E4334F" w:rsidRPr="00B15DE7">
        <w:rPr>
          <w:rFonts w:ascii="Tahoma" w:hAnsi="Tahoma" w:cs="Tahoma"/>
          <w:b/>
          <w:i/>
          <w:szCs w:val="24"/>
        </w:rPr>
        <w:t xml:space="preserve">                                </w:t>
      </w:r>
      <w:r w:rsidR="00E4334F" w:rsidRPr="00B15DE7">
        <w:rPr>
          <w:rFonts w:ascii="Tahoma" w:hAnsi="Tahoma" w:cs="Tahoma"/>
          <w:b/>
          <w:i/>
          <w:szCs w:val="24"/>
          <w:u w:val="single"/>
        </w:rPr>
        <w:t>Подпись</w:t>
      </w:r>
      <w:r w:rsidR="00E4334F" w:rsidRPr="00B15DE7">
        <w:rPr>
          <w:rFonts w:ascii="Tahoma" w:hAnsi="Tahoma" w:cs="Tahoma"/>
          <w:b/>
          <w:i/>
          <w:szCs w:val="24"/>
        </w:rPr>
        <w:t xml:space="preserve">                                                Ф.И.О.</w:t>
      </w:r>
    </w:p>
    <w:sectPr w:rsidR="005125DF" w:rsidRPr="00F908D1" w:rsidSect="00B15DE7">
      <w:headerReference w:type="default" r:id="rId8"/>
      <w:footerReference w:type="default" r:id="rId9"/>
      <w:pgSz w:w="11906" w:h="16838"/>
      <w:pgMar w:top="1134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228C8" w14:textId="77777777" w:rsidR="00F63CD0" w:rsidRDefault="00F63CD0" w:rsidP="00DD65E2">
      <w:r>
        <w:separator/>
      </w:r>
    </w:p>
  </w:endnote>
  <w:endnote w:type="continuationSeparator" w:id="0">
    <w:p w14:paraId="073B4165" w14:textId="77777777" w:rsidR="00F63CD0" w:rsidRDefault="00F63CD0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</w:rPr>
    </w:sdtEndPr>
    <w:sdtContent>
      <w:p w14:paraId="352DF157" w14:textId="0A36F204" w:rsidR="00E76BE9" w:rsidRPr="009C6CD1" w:rsidRDefault="00E76BE9" w:rsidP="009C6CD1">
        <w:pPr>
          <w:pStyle w:val="ab"/>
          <w:jc w:val="right"/>
          <w:rPr>
            <w:rFonts w:ascii="Tahoma" w:hAnsi="Tahoma" w:cs="Tahoma"/>
            <w:sz w:val="22"/>
          </w:rPr>
        </w:pPr>
        <w:r w:rsidRPr="009C6CD1">
          <w:rPr>
            <w:rFonts w:ascii="Tahoma" w:hAnsi="Tahoma" w:cs="Tahoma"/>
            <w:sz w:val="22"/>
          </w:rPr>
          <w:fldChar w:fldCharType="begin"/>
        </w:r>
        <w:r w:rsidRPr="009C6CD1">
          <w:rPr>
            <w:rFonts w:ascii="Tahoma" w:hAnsi="Tahoma" w:cs="Tahoma"/>
            <w:sz w:val="22"/>
          </w:rPr>
          <w:instrText>PAGE   \* MERGEFORMAT</w:instrText>
        </w:r>
        <w:r w:rsidRPr="009C6CD1">
          <w:rPr>
            <w:rFonts w:ascii="Tahoma" w:hAnsi="Tahoma" w:cs="Tahoma"/>
            <w:sz w:val="22"/>
          </w:rPr>
          <w:fldChar w:fldCharType="separate"/>
        </w:r>
        <w:r w:rsidR="00824D88">
          <w:rPr>
            <w:rFonts w:ascii="Tahoma" w:hAnsi="Tahoma" w:cs="Tahoma"/>
            <w:noProof/>
            <w:sz w:val="22"/>
          </w:rPr>
          <w:t>3</w:t>
        </w:r>
        <w:r w:rsidRPr="009C6CD1">
          <w:rPr>
            <w:rFonts w:ascii="Tahoma" w:hAnsi="Tahoma" w:cs="Tahom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3406B" w14:textId="77777777" w:rsidR="00F63CD0" w:rsidRDefault="00F63CD0" w:rsidP="00DD65E2">
      <w:r>
        <w:separator/>
      </w:r>
    </w:p>
  </w:footnote>
  <w:footnote w:type="continuationSeparator" w:id="0">
    <w:p w14:paraId="0806665B" w14:textId="77777777" w:rsidR="00F63CD0" w:rsidRDefault="00F63CD0" w:rsidP="00DD65E2">
      <w:r>
        <w:continuationSeparator/>
      </w:r>
    </w:p>
  </w:footnote>
  <w:footnote w:id="1">
    <w:p w14:paraId="1C6680FD" w14:textId="77777777" w:rsidR="004F6B60" w:rsidRDefault="004F6B60" w:rsidP="004F6B60">
      <w:pPr>
        <w:pStyle w:val="a4"/>
      </w:pPr>
      <w:r>
        <w:rPr>
          <w:rStyle w:val="a3"/>
        </w:rPr>
        <w:footnoteRef/>
      </w:r>
      <w:r>
        <w:t xml:space="preserve"> Если применимо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C11A1" w14:textId="77777777" w:rsidR="005E1CF6" w:rsidRPr="005E1CF6" w:rsidRDefault="005E1CF6" w:rsidP="00E27959">
    <w:pPr>
      <w:pStyle w:val="a9"/>
      <w:jc w:val="center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F6419F"/>
    <w:multiLevelType w:val="multilevel"/>
    <w:tmpl w:val="327C3712"/>
    <w:lvl w:ilvl="0">
      <w:start w:val="1"/>
      <w:numFmt w:val="decimal"/>
      <w:lvlText w:val="%1."/>
      <w:lvlJc w:val="left"/>
      <w:pPr>
        <w:ind w:left="1697" w:hanging="705"/>
      </w:pPr>
      <w:rPr>
        <w:rFonts w:ascii="Tahoma" w:eastAsia="Times New Roman" w:hAnsi="Tahoma" w:cs="Tahoma"/>
      </w:rPr>
    </w:lvl>
    <w:lvl w:ilvl="1">
      <w:start w:val="1"/>
      <w:numFmt w:val="decimal"/>
      <w:isLgl/>
      <w:lvlText w:val="%2."/>
      <w:lvlJc w:val="left"/>
      <w:pPr>
        <w:ind w:left="1352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3" w15:restartNumberingAfterBreak="0">
    <w:nsid w:val="142E5E8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7BB3421"/>
    <w:multiLevelType w:val="hybridMultilevel"/>
    <w:tmpl w:val="FE023E84"/>
    <w:lvl w:ilvl="0" w:tplc="E880FEF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61483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A661D"/>
    <w:multiLevelType w:val="multilevel"/>
    <w:tmpl w:val="E8A6D26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81"/>
        </w:tabs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1"/>
        </w:tabs>
        <w:ind w:left="299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61"/>
        </w:tabs>
        <w:ind w:left="40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71"/>
        </w:tabs>
        <w:ind w:left="477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841"/>
        </w:tabs>
        <w:ind w:left="58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51"/>
        </w:tabs>
        <w:ind w:left="65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21"/>
        </w:tabs>
        <w:ind w:left="7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31"/>
        </w:tabs>
        <w:ind w:left="8331" w:hanging="1800"/>
      </w:pPr>
      <w:rPr>
        <w:rFonts w:hint="default"/>
      </w:rPr>
    </w:lvl>
  </w:abstractNum>
  <w:abstractNum w:abstractNumId="8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431E74"/>
    <w:multiLevelType w:val="hybridMultilevel"/>
    <w:tmpl w:val="7F962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8"/>
  </w:num>
  <w:num w:numId="5">
    <w:abstractNumId w:val="13"/>
  </w:num>
  <w:num w:numId="6">
    <w:abstractNumId w:val="9"/>
  </w:num>
  <w:num w:numId="7">
    <w:abstractNumId w:val="15"/>
  </w:num>
  <w:num w:numId="8">
    <w:abstractNumId w:val="11"/>
  </w:num>
  <w:num w:numId="9">
    <w:abstractNumId w:val="7"/>
  </w:num>
  <w:num w:numId="10">
    <w:abstractNumId w:val="2"/>
  </w:num>
  <w:num w:numId="11">
    <w:abstractNumId w:val="5"/>
  </w:num>
  <w:num w:numId="12">
    <w:abstractNumId w:val="10"/>
  </w:num>
  <w:num w:numId="13">
    <w:abstractNumId w:val="3"/>
  </w:num>
  <w:num w:numId="14">
    <w:abstractNumId w:val="14"/>
  </w:num>
  <w:num w:numId="15">
    <w:abstractNumId w:val="12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55EA"/>
    <w:rsid w:val="000145B9"/>
    <w:rsid w:val="000452FC"/>
    <w:rsid w:val="0006140C"/>
    <w:rsid w:val="00065209"/>
    <w:rsid w:val="000747D1"/>
    <w:rsid w:val="0008000C"/>
    <w:rsid w:val="000858AA"/>
    <w:rsid w:val="00086AD8"/>
    <w:rsid w:val="000945BA"/>
    <w:rsid w:val="000A6B66"/>
    <w:rsid w:val="000B196A"/>
    <w:rsid w:val="000B402F"/>
    <w:rsid w:val="000C365C"/>
    <w:rsid w:val="000C5A0B"/>
    <w:rsid w:val="000C5CE8"/>
    <w:rsid w:val="000D2146"/>
    <w:rsid w:val="000E06CC"/>
    <w:rsid w:val="000E709A"/>
    <w:rsid w:val="000F239C"/>
    <w:rsid w:val="00100654"/>
    <w:rsid w:val="0010529E"/>
    <w:rsid w:val="00116241"/>
    <w:rsid w:val="00121501"/>
    <w:rsid w:val="0012752F"/>
    <w:rsid w:val="001279D9"/>
    <w:rsid w:val="00134C64"/>
    <w:rsid w:val="00140F41"/>
    <w:rsid w:val="00142E1D"/>
    <w:rsid w:val="0014617D"/>
    <w:rsid w:val="001530A9"/>
    <w:rsid w:val="00154106"/>
    <w:rsid w:val="00156EF4"/>
    <w:rsid w:val="00161E18"/>
    <w:rsid w:val="00167859"/>
    <w:rsid w:val="00171FA0"/>
    <w:rsid w:val="00177459"/>
    <w:rsid w:val="0018402A"/>
    <w:rsid w:val="00191E11"/>
    <w:rsid w:val="00193194"/>
    <w:rsid w:val="001950E4"/>
    <w:rsid w:val="00196C3B"/>
    <w:rsid w:val="001B19EE"/>
    <w:rsid w:val="001B752A"/>
    <w:rsid w:val="001D0317"/>
    <w:rsid w:val="001D39A0"/>
    <w:rsid w:val="001D53BD"/>
    <w:rsid w:val="001D6765"/>
    <w:rsid w:val="001E27BA"/>
    <w:rsid w:val="001E538E"/>
    <w:rsid w:val="001E7A04"/>
    <w:rsid w:val="001F173A"/>
    <w:rsid w:val="00207E27"/>
    <w:rsid w:val="00216CB8"/>
    <w:rsid w:val="00217C38"/>
    <w:rsid w:val="0022404D"/>
    <w:rsid w:val="0022421B"/>
    <w:rsid w:val="00224514"/>
    <w:rsid w:val="002259C8"/>
    <w:rsid w:val="002306FE"/>
    <w:rsid w:val="00231318"/>
    <w:rsid w:val="00231638"/>
    <w:rsid w:val="0023345D"/>
    <w:rsid w:val="002402DE"/>
    <w:rsid w:val="00242567"/>
    <w:rsid w:val="0024649B"/>
    <w:rsid w:val="00247CDF"/>
    <w:rsid w:val="00252331"/>
    <w:rsid w:val="002541F6"/>
    <w:rsid w:val="00262987"/>
    <w:rsid w:val="00280404"/>
    <w:rsid w:val="002830B2"/>
    <w:rsid w:val="00284614"/>
    <w:rsid w:val="00290FE4"/>
    <w:rsid w:val="00291A7A"/>
    <w:rsid w:val="002961D0"/>
    <w:rsid w:val="00296697"/>
    <w:rsid w:val="002A27D4"/>
    <w:rsid w:val="002A4BDC"/>
    <w:rsid w:val="002A7FC8"/>
    <w:rsid w:val="002B21DA"/>
    <w:rsid w:val="002B71EB"/>
    <w:rsid w:val="002C146F"/>
    <w:rsid w:val="002C14AC"/>
    <w:rsid w:val="002D2455"/>
    <w:rsid w:val="002D298C"/>
    <w:rsid w:val="002D6F8A"/>
    <w:rsid w:val="002E3F3F"/>
    <w:rsid w:val="002F29AE"/>
    <w:rsid w:val="002F3763"/>
    <w:rsid w:val="002F63FB"/>
    <w:rsid w:val="003030C1"/>
    <w:rsid w:val="00307F1E"/>
    <w:rsid w:val="00307F3F"/>
    <w:rsid w:val="00311913"/>
    <w:rsid w:val="003126B8"/>
    <w:rsid w:val="0031433E"/>
    <w:rsid w:val="0031460D"/>
    <w:rsid w:val="00316141"/>
    <w:rsid w:val="003270B1"/>
    <w:rsid w:val="00327618"/>
    <w:rsid w:val="00327D4E"/>
    <w:rsid w:val="00333C3C"/>
    <w:rsid w:val="003375E1"/>
    <w:rsid w:val="003656E7"/>
    <w:rsid w:val="00366C7C"/>
    <w:rsid w:val="00373007"/>
    <w:rsid w:val="00373F6E"/>
    <w:rsid w:val="00374FD2"/>
    <w:rsid w:val="00377529"/>
    <w:rsid w:val="00380B73"/>
    <w:rsid w:val="00386268"/>
    <w:rsid w:val="003879F0"/>
    <w:rsid w:val="003A1E61"/>
    <w:rsid w:val="003A27C4"/>
    <w:rsid w:val="003B6A57"/>
    <w:rsid w:val="003C2DB3"/>
    <w:rsid w:val="003D1119"/>
    <w:rsid w:val="003D3FF0"/>
    <w:rsid w:val="003D6D08"/>
    <w:rsid w:val="003E018F"/>
    <w:rsid w:val="003E05CB"/>
    <w:rsid w:val="003E52CD"/>
    <w:rsid w:val="003F6E88"/>
    <w:rsid w:val="003F7251"/>
    <w:rsid w:val="003F7E14"/>
    <w:rsid w:val="00400A68"/>
    <w:rsid w:val="0040231F"/>
    <w:rsid w:val="0040798A"/>
    <w:rsid w:val="00410DED"/>
    <w:rsid w:val="00415B06"/>
    <w:rsid w:val="00431370"/>
    <w:rsid w:val="0043608A"/>
    <w:rsid w:val="00450B4D"/>
    <w:rsid w:val="004552A2"/>
    <w:rsid w:val="00457C8F"/>
    <w:rsid w:val="0046184D"/>
    <w:rsid w:val="00464BBC"/>
    <w:rsid w:val="0046574D"/>
    <w:rsid w:val="00472507"/>
    <w:rsid w:val="00473582"/>
    <w:rsid w:val="004829A3"/>
    <w:rsid w:val="004924CB"/>
    <w:rsid w:val="004A2748"/>
    <w:rsid w:val="004B21F4"/>
    <w:rsid w:val="004B3F41"/>
    <w:rsid w:val="004B7C09"/>
    <w:rsid w:val="004C060C"/>
    <w:rsid w:val="004D16E7"/>
    <w:rsid w:val="004D495C"/>
    <w:rsid w:val="004E0C65"/>
    <w:rsid w:val="004E67A0"/>
    <w:rsid w:val="004E6AB6"/>
    <w:rsid w:val="004F4626"/>
    <w:rsid w:val="004F6B60"/>
    <w:rsid w:val="004F72F1"/>
    <w:rsid w:val="005004A2"/>
    <w:rsid w:val="0050131F"/>
    <w:rsid w:val="00501761"/>
    <w:rsid w:val="005020A5"/>
    <w:rsid w:val="0050216E"/>
    <w:rsid w:val="005033D4"/>
    <w:rsid w:val="00512304"/>
    <w:rsid w:val="005125DF"/>
    <w:rsid w:val="00512D3D"/>
    <w:rsid w:val="00514BBC"/>
    <w:rsid w:val="00517210"/>
    <w:rsid w:val="00541254"/>
    <w:rsid w:val="00542D3C"/>
    <w:rsid w:val="00542F1D"/>
    <w:rsid w:val="00544C08"/>
    <w:rsid w:val="00544ED3"/>
    <w:rsid w:val="005455EF"/>
    <w:rsid w:val="00557FC9"/>
    <w:rsid w:val="00566FBE"/>
    <w:rsid w:val="00576481"/>
    <w:rsid w:val="005865F3"/>
    <w:rsid w:val="005A0A53"/>
    <w:rsid w:val="005B5972"/>
    <w:rsid w:val="005C3DFE"/>
    <w:rsid w:val="005C46CD"/>
    <w:rsid w:val="005D6A9F"/>
    <w:rsid w:val="005E1CF6"/>
    <w:rsid w:val="005E756C"/>
    <w:rsid w:val="005F79DF"/>
    <w:rsid w:val="00602A81"/>
    <w:rsid w:val="00604FC3"/>
    <w:rsid w:val="006071CF"/>
    <w:rsid w:val="006104C2"/>
    <w:rsid w:val="00614C0A"/>
    <w:rsid w:val="00622690"/>
    <w:rsid w:val="00622822"/>
    <w:rsid w:val="00626CC3"/>
    <w:rsid w:val="00630189"/>
    <w:rsid w:val="00630D41"/>
    <w:rsid w:val="00640DE4"/>
    <w:rsid w:val="00645699"/>
    <w:rsid w:val="00646046"/>
    <w:rsid w:val="00657E14"/>
    <w:rsid w:val="006631EF"/>
    <w:rsid w:val="00664CF6"/>
    <w:rsid w:val="00666957"/>
    <w:rsid w:val="006670B7"/>
    <w:rsid w:val="006751CF"/>
    <w:rsid w:val="00676913"/>
    <w:rsid w:val="0068016A"/>
    <w:rsid w:val="0068276E"/>
    <w:rsid w:val="00690D13"/>
    <w:rsid w:val="006A0587"/>
    <w:rsid w:val="006A5AEB"/>
    <w:rsid w:val="006A6844"/>
    <w:rsid w:val="006B727B"/>
    <w:rsid w:val="006C330E"/>
    <w:rsid w:val="006C355B"/>
    <w:rsid w:val="006D5F92"/>
    <w:rsid w:val="006E28AF"/>
    <w:rsid w:val="006E77F2"/>
    <w:rsid w:val="006F041C"/>
    <w:rsid w:val="006F308F"/>
    <w:rsid w:val="007122AC"/>
    <w:rsid w:val="00721325"/>
    <w:rsid w:val="00727348"/>
    <w:rsid w:val="00740904"/>
    <w:rsid w:val="007428AC"/>
    <w:rsid w:val="00745D80"/>
    <w:rsid w:val="007519C9"/>
    <w:rsid w:val="00773D60"/>
    <w:rsid w:val="007848B0"/>
    <w:rsid w:val="0078644F"/>
    <w:rsid w:val="00791C12"/>
    <w:rsid w:val="007955A9"/>
    <w:rsid w:val="007A019D"/>
    <w:rsid w:val="007A2DD2"/>
    <w:rsid w:val="007A3941"/>
    <w:rsid w:val="007A4F61"/>
    <w:rsid w:val="007B1306"/>
    <w:rsid w:val="007B1C3B"/>
    <w:rsid w:val="007C00C3"/>
    <w:rsid w:val="007C171D"/>
    <w:rsid w:val="007C2681"/>
    <w:rsid w:val="007C2D7A"/>
    <w:rsid w:val="007C3CEA"/>
    <w:rsid w:val="007C3DB0"/>
    <w:rsid w:val="007C629F"/>
    <w:rsid w:val="007D3274"/>
    <w:rsid w:val="007E4EF8"/>
    <w:rsid w:val="0080237E"/>
    <w:rsid w:val="008039DA"/>
    <w:rsid w:val="00822A01"/>
    <w:rsid w:val="00824D88"/>
    <w:rsid w:val="0082579B"/>
    <w:rsid w:val="008258B9"/>
    <w:rsid w:val="00830B84"/>
    <w:rsid w:val="0083477A"/>
    <w:rsid w:val="00835F9E"/>
    <w:rsid w:val="00837FDF"/>
    <w:rsid w:val="008462A4"/>
    <w:rsid w:val="008519EE"/>
    <w:rsid w:val="00857221"/>
    <w:rsid w:val="008577CE"/>
    <w:rsid w:val="008818B0"/>
    <w:rsid w:val="00887D4A"/>
    <w:rsid w:val="00892531"/>
    <w:rsid w:val="008936E8"/>
    <w:rsid w:val="008A00BB"/>
    <w:rsid w:val="008B4508"/>
    <w:rsid w:val="008B4A33"/>
    <w:rsid w:val="008B536D"/>
    <w:rsid w:val="008C2164"/>
    <w:rsid w:val="008C6FB9"/>
    <w:rsid w:val="008D36F8"/>
    <w:rsid w:val="008D6B32"/>
    <w:rsid w:val="008E0E5D"/>
    <w:rsid w:val="008F27EE"/>
    <w:rsid w:val="008F5365"/>
    <w:rsid w:val="00901BB1"/>
    <w:rsid w:val="00904AD5"/>
    <w:rsid w:val="00905596"/>
    <w:rsid w:val="00916109"/>
    <w:rsid w:val="00916755"/>
    <w:rsid w:val="00917ABC"/>
    <w:rsid w:val="0093015B"/>
    <w:rsid w:val="00931806"/>
    <w:rsid w:val="00934464"/>
    <w:rsid w:val="00934C86"/>
    <w:rsid w:val="00935E1B"/>
    <w:rsid w:val="00936958"/>
    <w:rsid w:val="0093748E"/>
    <w:rsid w:val="0094661D"/>
    <w:rsid w:val="0094697F"/>
    <w:rsid w:val="00954363"/>
    <w:rsid w:val="00954454"/>
    <w:rsid w:val="0096689E"/>
    <w:rsid w:val="00966AB4"/>
    <w:rsid w:val="00967C55"/>
    <w:rsid w:val="0098269E"/>
    <w:rsid w:val="00982F3D"/>
    <w:rsid w:val="009947A5"/>
    <w:rsid w:val="009A1959"/>
    <w:rsid w:val="009A4C48"/>
    <w:rsid w:val="009A6902"/>
    <w:rsid w:val="009A6EA2"/>
    <w:rsid w:val="009B071F"/>
    <w:rsid w:val="009C0A5D"/>
    <w:rsid w:val="009C3B3A"/>
    <w:rsid w:val="009C52CB"/>
    <w:rsid w:val="009C6CD1"/>
    <w:rsid w:val="009D2572"/>
    <w:rsid w:val="009F5419"/>
    <w:rsid w:val="009F5554"/>
    <w:rsid w:val="009F5E62"/>
    <w:rsid w:val="00A00DB5"/>
    <w:rsid w:val="00A04CD9"/>
    <w:rsid w:val="00A06C30"/>
    <w:rsid w:val="00A06CE8"/>
    <w:rsid w:val="00A07195"/>
    <w:rsid w:val="00A07D60"/>
    <w:rsid w:val="00A13BD1"/>
    <w:rsid w:val="00A14A36"/>
    <w:rsid w:val="00A15EA6"/>
    <w:rsid w:val="00A162C0"/>
    <w:rsid w:val="00A233CF"/>
    <w:rsid w:val="00A23CBE"/>
    <w:rsid w:val="00A2557C"/>
    <w:rsid w:val="00A30FA2"/>
    <w:rsid w:val="00A32FD1"/>
    <w:rsid w:val="00A33173"/>
    <w:rsid w:val="00A42E54"/>
    <w:rsid w:val="00A43AB2"/>
    <w:rsid w:val="00A44B50"/>
    <w:rsid w:val="00A47054"/>
    <w:rsid w:val="00A477B9"/>
    <w:rsid w:val="00A55B11"/>
    <w:rsid w:val="00A63BC6"/>
    <w:rsid w:val="00A67675"/>
    <w:rsid w:val="00A67DBB"/>
    <w:rsid w:val="00A756D2"/>
    <w:rsid w:val="00A816D9"/>
    <w:rsid w:val="00A906CA"/>
    <w:rsid w:val="00A917F6"/>
    <w:rsid w:val="00AA1C59"/>
    <w:rsid w:val="00AA1EC3"/>
    <w:rsid w:val="00AA4EB5"/>
    <w:rsid w:val="00AB4017"/>
    <w:rsid w:val="00AC1A63"/>
    <w:rsid w:val="00AC4FC1"/>
    <w:rsid w:val="00AD2F1D"/>
    <w:rsid w:val="00AD36F9"/>
    <w:rsid w:val="00AD4F58"/>
    <w:rsid w:val="00AD6664"/>
    <w:rsid w:val="00AD6E57"/>
    <w:rsid w:val="00AE7325"/>
    <w:rsid w:val="00AF0717"/>
    <w:rsid w:val="00AF2AAA"/>
    <w:rsid w:val="00AF6231"/>
    <w:rsid w:val="00AF7850"/>
    <w:rsid w:val="00B054CB"/>
    <w:rsid w:val="00B064DE"/>
    <w:rsid w:val="00B0750D"/>
    <w:rsid w:val="00B15DE7"/>
    <w:rsid w:val="00B20DAE"/>
    <w:rsid w:val="00B24835"/>
    <w:rsid w:val="00B24D5A"/>
    <w:rsid w:val="00B31E4E"/>
    <w:rsid w:val="00B373C5"/>
    <w:rsid w:val="00B37D9B"/>
    <w:rsid w:val="00B45127"/>
    <w:rsid w:val="00B47C51"/>
    <w:rsid w:val="00B53422"/>
    <w:rsid w:val="00B5427A"/>
    <w:rsid w:val="00B75C57"/>
    <w:rsid w:val="00B916BC"/>
    <w:rsid w:val="00B92486"/>
    <w:rsid w:val="00B9520E"/>
    <w:rsid w:val="00BC02AD"/>
    <w:rsid w:val="00BC3828"/>
    <w:rsid w:val="00BC5633"/>
    <w:rsid w:val="00BC5726"/>
    <w:rsid w:val="00BC6227"/>
    <w:rsid w:val="00BE1F5A"/>
    <w:rsid w:val="00BF2F88"/>
    <w:rsid w:val="00BF3E75"/>
    <w:rsid w:val="00BF485A"/>
    <w:rsid w:val="00BF5E82"/>
    <w:rsid w:val="00BF7C50"/>
    <w:rsid w:val="00C01E64"/>
    <w:rsid w:val="00C056D6"/>
    <w:rsid w:val="00C172B1"/>
    <w:rsid w:val="00C20029"/>
    <w:rsid w:val="00C2579B"/>
    <w:rsid w:val="00C36548"/>
    <w:rsid w:val="00C375D1"/>
    <w:rsid w:val="00C37773"/>
    <w:rsid w:val="00C567AC"/>
    <w:rsid w:val="00C578C5"/>
    <w:rsid w:val="00C602DD"/>
    <w:rsid w:val="00C6287A"/>
    <w:rsid w:val="00C67B0E"/>
    <w:rsid w:val="00C77D21"/>
    <w:rsid w:val="00C8181C"/>
    <w:rsid w:val="00C969AD"/>
    <w:rsid w:val="00CA3D0D"/>
    <w:rsid w:val="00CA426E"/>
    <w:rsid w:val="00CA671A"/>
    <w:rsid w:val="00CA768C"/>
    <w:rsid w:val="00CC7020"/>
    <w:rsid w:val="00CD1339"/>
    <w:rsid w:val="00CD1F45"/>
    <w:rsid w:val="00CE5BA4"/>
    <w:rsid w:val="00CF1024"/>
    <w:rsid w:val="00D264A6"/>
    <w:rsid w:val="00D27A4E"/>
    <w:rsid w:val="00D31261"/>
    <w:rsid w:val="00D47D24"/>
    <w:rsid w:val="00D51B2C"/>
    <w:rsid w:val="00D53D9D"/>
    <w:rsid w:val="00D64832"/>
    <w:rsid w:val="00D67024"/>
    <w:rsid w:val="00D74C37"/>
    <w:rsid w:val="00D84981"/>
    <w:rsid w:val="00D85754"/>
    <w:rsid w:val="00D87882"/>
    <w:rsid w:val="00D91F62"/>
    <w:rsid w:val="00D94600"/>
    <w:rsid w:val="00DA3495"/>
    <w:rsid w:val="00DA42F2"/>
    <w:rsid w:val="00DA75E5"/>
    <w:rsid w:val="00DB57A0"/>
    <w:rsid w:val="00DC23B7"/>
    <w:rsid w:val="00DD65E2"/>
    <w:rsid w:val="00DE6E90"/>
    <w:rsid w:val="00DF0963"/>
    <w:rsid w:val="00DF6DE6"/>
    <w:rsid w:val="00DF7C72"/>
    <w:rsid w:val="00E074E5"/>
    <w:rsid w:val="00E23B7F"/>
    <w:rsid w:val="00E27959"/>
    <w:rsid w:val="00E31180"/>
    <w:rsid w:val="00E34FC9"/>
    <w:rsid w:val="00E35113"/>
    <w:rsid w:val="00E3566D"/>
    <w:rsid w:val="00E36DE3"/>
    <w:rsid w:val="00E4334F"/>
    <w:rsid w:val="00E50BCD"/>
    <w:rsid w:val="00E57338"/>
    <w:rsid w:val="00E611BA"/>
    <w:rsid w:val="00E65449"/>
    <w:rsid w:val="00E66BE3"/>
    <w:rsid w:val="00E66ECB"/>
    <w:rsid w:val="00E76BE9"/>
    <w:rsid w:val="00E80C71"/>
    <w:rsid w:val="00E81DCA"/>
    <w:rsid w:val="00E8523C"/>
    <w:rsid w:val="00E976D1"/>
    <w:rsid w:val="00EA0AF1"/>
    <w:rsid w:val="00EA1474"/>
    <w:rsid w:val="00EB0A2B"/>
    <w:rsid w:val="00EB72C1"/>
    <w:rsid w:val="00EB77C1"/>
    <w:rsid w:val="00EC2147"/>
    <w:rsid w:val="00ED46A0"/>
    <w:rsid w:val="00EE0A16"/>
    <w:rsid w:val="00EE28DF"/>
    <w:rsid w:val="00EF15CD"/>
    <w:rsid w:val="00EF419F"/>
    <w:rsid w:val="00EF5D4B"/>
    <w:rsid w:val="00F022BB"/>
    <w:rsid w:val="00F05E24"/>
    <w:rsid w:val="00F1204E"/>
    <w:rsid w:val="00F144D5"/>
    <w:rsid w:val="00F24F61"/>
    <w:rsid w:val="00F25794"/>
    <w:rsid w:val="00F30DC4"/>
    <w:rsid w:val="00F32A68"/>
    <w:rsid w:val="00F34C61"/>
    <w:rsid w:val="00F442D3"/>
    <w:rsid w:val="00F47EA7"/>
    <w:rsid w:val="00F54069"/>
    <w:rsid w:val="00F54B2E"/>
    <w:rsid w:val="00F569D8"/>
    <w:rsid w:val="00F61A2B"/>
    <w:rsid w:val="00F62A12"/>
    <w:rsid w:val="00F63925"/>
    <w:rsid w:val="00F63CD0"/>
    <w:rsid w:val="00F67903"/>
    <w:rsid w:val="00F71D91"/>
    <w:rsid w:val="00F76A36"/>
    <w:rsid w:val="00F83DB3"/>
    <w:rsid w:val="00F83E8B"/>
    <w:rsid w:val="00F867FD"/>
    <w:rsid w:val="00F902CC"/>
    <w:rsid w:val="00F908D1"/>
    <w:rsid w:val="00F91735"/>
    <w:rsid w:val="00F91C7B"/>
    <w:rsid w:val="00F93EF2"/>
    <w:rsid w:val="00FA2F43"/>
    <w:rsid w:val="00FB11BC"/>
    <w:rsid w:val="00FB4451"/>
    <w:rsid w:val="00FB4DF8"/>
    <w:rsid w:val="00FC74EF"/>
    <w:rsid w:val="00FC7B01"/>
    <w:rsid w:val="00FD1267"/>
    <w:rsid w:val="00FD2FE2"/>
    <w:rsid w:val="00FD6A5C"/>
    <w:rsid w:val="00FD7ABE"/>
    <w:rsid w:val="00FE0720"/>
    <w:rsid w:val="00FE393A"/>
    <w:rsid w:val="00FE5AC8"/>
    <w:rsid w:val="00FF2F21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F822"/>
  <w15:docId w15:val="{6F381DA1-5121-4AD9-84C9-642FBB35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paragraph" w:customStyle="1" w:styleId="caaieiaie1">
    <w:name w:val="caaieiaie 1"/>
    <w:basedOn w:val="a"/>
    <w:next w:val="a"/>
    <w:rsid w:val="008B536D"/>
    <w:pPr>
      <w:keepNext/>
      <w:jc w:val="left"/>
    </w:pPr>
  </w:style>
  <w:style w:type="table" w:styleId="af0">
    <w:name w:val="Table Grid"/>
    <w:basedOn w:val="a1"/>
    <w:uiPriority w:val="59"/>
    <w:rsid w:val="005F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935E1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35E1B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35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35E1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35E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5125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147357EC94031930ED0B543AA35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679B84-C90B-4A5E-A816-B7F717494422}"/>
      </w:docPartPr>
      <w:docPartBody>
        <w:p w:rsidR="002D4A1C" w:rsidRDefault="0091327D" w:rsidP="0091327D">
          <w:pPr>
            <w:pStyle w:val="24A147357EC94031930ED0B543AA35C4"/>
          </w:pPr>
          <w:r w:rsidRPr="009467E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93"/>
    <w:rsid w:val="00071753"/>
    <w:rsid w:val="001B5E97"/>
    <w:rsid w:val="00282669"/>
    <w:rsid w:val="00293A97"/>
    <w:rsid w:val="00295A5A"/>
    <w:rsid w:val="002D45D7"/>
    <w:rsid w:val="002D4A1C"/>
    <w:rsid w:val="00345917"/>
    <w:rsid w:val="00345FF7"/>
    <w:rsid w:val="003C72EF"/>
    <w:rsid w:val="004230CD"/>
    <w:rsid w:val="00427E99"/>
    <w:rsid w:val="00457E81"/>
    <w:rsid w:val="005B4433"/>
    <w:rsid w:val="005C0DA2"/>
    <w:rsid w:val="006763FE"/>
    <w:rsid w:val="006945C6"/>
    <w:rsid w:val="0078098A"/>
    <w:rsid w:val="007953B9"/>
    <w:rsid w:val="007F62BA"/>
    <w:rsid w:val="007F70F4"/>
    <w:rsid w:val="007F77A3"/>
    <w:rsid w:val="00850E2A"/>
    <w:rsid w:val="008A18F5"/>
    <w:rsid w:val="008D5220"/>
    <w:rsid w:val="0091327D"/>
    <w:rsid w:val="00A133A5"/>
    <w:rsid w:val="00AE6131"/>
    <w:rsid w:val="00B0353A"/>
    <w:rsid w:val="00B85690"/>
    <w:rsid w:val="00C23648"/>
    <w:rsid w:val="00D05118"/>
    <w:rsid w:val="00D42580"/>
    <w:rsid w:val="00D670F7"/>
    <w:rsid w:val="00DB4D48"/>
    <w:rsid w:val="00DE5B91"/>
    <w:rsid w:val="00EF6FD8"/>
    <w:rsid w:val="00F44AFB"/>
    <w:rsid w:val="00F61693"/>
    <w:rsid w:val="00FB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763FE"/>
    <w:rPr>
      <w:color w:val="808080"/>
    </w:rPr>
  </w:style>
  <w:style w:type="paragraph" w:customStyle="1" w:styleId="6C60DFF6C0434275B8BCF86000DE1F9D">
    <w:name w:val="6C60DFF6C0434275B8BCF86000DE1F9D"/>
    <w:rsid w:val="00F61693"/>
  </w:style>
  <w:style w:type="paragraph" w:customStyle="1" w:styleId="24A147357EC94031930ED0B543AA35C4">
    <w:name w:val="24A147357EC94031930ED0B543AA35C4"/>
    <w:rsid w:val="0091327D"/>
  </w:style>
  <w:style w:type="paragraph" w:customStyle="1" w:styleId="4F970DDF63DA4C15BBBD76378DED8857">
    <w:name w:val="4F970DDF63DA4C15BBBD76378DED8857"/>
    <w:rsid w:val="0091327D"/>
  </w:style>
  <w:style w:type="paragraph" w:customStyle="1" w:styleId="60890063003944DCB13C0DAF3CEC35E7">
    <w:name w:val="60890063003944DCB13C0DAF3CEC35E7"/>
    <w:rsid w:val="0091327D"/>
  </w:style>
  <w:style w:type="paragraph" w:customStyle="1" w:styleId="297287062B2642859FF2B54B1BA60EAA">
    <w:name w:val="297287062B2642859FF2B54B1BA60EAA"/>
    <w:rsid w:val="0091327D"/>
  </w:style>
  <w:style w:type="paragraph" w:customStyle="1" w:styleId="62A936855AAE4F048B34BA2494D42935">
    <w:name w:val="62A936855AAE4F048B34BA2494D42935"/>
    <w:rsid w:val="0091327D"/>
  </w:style>
  <w:style w:type="paragraph" w:customStyle="1" w:styleId="24EDD7B4A5B647F78773B44B0371DC74">
    <w:name w:val="24EDD7B4A5B647F78773B44B0371DC74"/>
    <w:rsid w:val="0091327D"/>
  </w:style>
  <w:style w:type="paragraph" w:customStyle="1" w:styleId="1ECB241122764AA780363E759FBD485D">
    <w:name w:val="1ECB241122764AA780363E759FBD485D"/>
    <w:rsid w:val="0091327D"/>
  </w:style>
  <w:style w:type="paragraph" w:customStyle="1" w:styleId="B85052A06D804C268FA5102ADC270A4C">
    <w:name w:val="B85052A06D804C268FA5102ADC270A4C"/>
    <w:rsid w:val="0091327D"/>
  </w:style>
  <w:style w:type="paragraph" w:customStyle="1" w:styleId="3D5CE2A6B30E4B2AA37675122356194A">
    <w:name w:val="3D5CE2A6B30E4B2AA37675122356194A"/>
    <w:rsid w:val="0091327D"/>
  </w:style>
  <w:style w:type="paragraph" w:customStyle="1" w:styleId="84B83CA786A749B8BD78F55BD87956D5">
    <w:name w:val="84B83CA786A749B8BD78F55BD87956D5"/>
    <w:rsid w:val="0091327D"/>
  </w:style>
  <w:style w:type="paragraph" w:customStyle="1" w:styleId="7C276460F0924EDD8E04E84EF1AAC953">
    <w:name w:val="7C276460F0924EDD8E04E84EF1AAC953"/>
    <w:rsid w:val="0091327D"/>
  </w:style>
  <w:style w:type="paragraph" w:customStyle="1" w:styleId="7397FB6A14FD4C528A1C1AAE74DFBE61">
    <w:name w:val="7397FB6A14FD4C528A1C1AAE74DFBE61"/>
    <w:rsid w:val="0091327D"/>
  </w:style>
  <w:style w:type="paragraph" w:customStyle="1" w:styleId="6662A4337B614B1F93562C33122EBE9D">
    <w:name w:val="6662A4337B614B1F93562C33122EBE9D"/>
    <w:rsid w:val="0091327D"/>
  </w:style>
  <w:style w:type="paragraph" w:customStyle="1" w:styleId="7204A39DC06144AE832C97B861FFFD73">
    <w:name w:val="7204A39DC06144AE832C97B861FFFD73"/>
    <w:rsid w:val="0091327D"/>
  </w:style>
  <w:style w:type="paragraph" w:customStyle="1" w:styleId="A65629373FBA408180C25E43081A5EFC">
    <w:name w:val="A65629373FBA408180C25E43081A5EFC"/>
    <w:rsid w:val="00DE5B91"/>
  </w:style>
  <w:style w:type="paragraph" w:customStyle="1" w:styleId="0B3A682D36874D56BF2C26C5B48D91A9">
    <w:name w:val="0B3A682D36874D56BF2C26C5B48D91A9"/>
    <w:rsid w:val="00DE5B91"/>
  </w:style>
  <w:style w:type="paragraph" w:customStyle="1" w:styleId="6837D20E0F194E9E9072D64AD5567CF4">
    <w:name w:val="6837D20E0F194E9E9072D64AD5567CF4"/>
    <w:rsid w:val="00DE5B91"/>
  </w:style>
  <w:style w:type="paragraph" w:customStyle="1" w:styleId="2F4B19CA29404832B0D9FF3F4DB4E7B8">
    <w:name w:val="2F4B19CA29404832B0D9FF3F4DB4E7B8"/>
    <w:rsid w:val="00DE5B91"/>
  </w:style>
  <w:style w:type="paragraph" w:customStyle="1" w:styleId="3C99999568F74E59B9980DF691838732">
    <w:name w:val="3C99999568F74E59B9980DF691838732"/>
    <w:rsid w:val="00DE5B91"/>
  </w:style>
  <w:style w:type="paragraph" w:customStyle="1" w:styleId="EC96D03418A64251BBDC4963DFB801CD">
    <w:name w:val="EC96D03418A64251BBDC4963DFB801CD"/>
    <w:rsid w:val="00DE5B91"/>
  </w:style>
  <w:style w:type="paragraph" w:customStyle="1" w:styleId="DB06A9CFD0114B6D881D24EDCF0A4749">
    <w:name w:val="DB06A9CFD0114B6D881D24EDCF0A4749"/>
    <w:rsid w:val="00DE5B91"/>
  </w:style>
  <w:style w:type="paragraph" w:customStyle="1" w:styleId="28656EBC77CC4ACCB1B5EB5055F6259D">
    <w:name w:val="28656EBC77CC4ACCB1B5EB5055F6259D"/>
    <w:rsid w:val="00DE5B91"/>
  </w:style>
  <w:style w:type="paragraph" w:customStyle="1" w:styleId="C787F2DDE7B44A4BBA04CF91C2641685">
    <w:name w:val="C787F2DDE7B44A4BBA04CF91C2641685"/>
    <w:rsid w:val="00DE5B91"/>
  </w:style>
  <w:style w:type="paragraph" w:customStyle="1" w:styleId="3F269BBA91524AA2BD489A1FB7B26335">
    <w:name w:val="3F269BBA91524AA2BD489A1FB7B26335"/>
    <w:rsid w:val="00850E2A"/>
  </w:style>
  <w:style w:type="paragraph" w:customStyle="1" w:styleId="163236729BD34A1DBF7149486F3C96FB">
    <w:name w:val="163236729BD34A1DBF7149486F3C96FB"/>
    <w:rsid w:val="00850E2A"/>
  </w:style>
  <w:style w:type="paragraph" w:customStyle="1" w:styleId="C23F8042B6C145E48C2C9E49E67BA327">
    <w:name w:val="C23F8042B6C145E48C2C9E49E67BA327"/>
    <w:rsid w:val="00850E2A"/>
  </w:style>
  <w:style w:type="paragraph" w:customStyle="1" w:styleId="25ECA72E6BD74B1B80DA0B25B9DA371A">
    <w:name w:val="25ECA72E6BD74B1B80DA0B25B9DA371A"/>
    <w:rsid w:val="00D42580"/>
  </w:style>
  <w:style w:type="paragraph" w:customStyle="1" w:styleId="76F0E208072D4218BA9C4DB7ABF96CEB">
    <w:name w:val="76F0E208072D4218BA9C4DB7ABF96CEB"/>
    <w:rsid w:val="00D42580"/>
  </w:style>
  <w:style w:type="paragraph" w:customStyle="1" w:styleId="66E5711A647344AEB7BEB983FD2AB327">
    <w:name w:val="66E5711A647344AEB7BEB983FD2AB327"/>
    <w:rsid w:val="00D42580"/>
  </w:style>
  <w:style w:type="paragraph" w:customStyle="1" w:styleId="B367C6BB0A4D477D861C24648927B870">
    <w:name w:val="B367C6BB0A4D477D861C24648927B870"/>
    <w:rsid w:val="00457E81"/>
  </w:style>
  <w:style w:type="paragraph" w:customStyle="1" w:styleId="D32AE33A6E874C94BEF30C5CD2A07DD9">
    <w:name w:val="D32AE33A6E874C94BEF30C5CD2A07DD9"/>
    <w:rsid w:val="00457E81"/>
  </w:style>
  <w:style w:type="paragraph" w:customStyle="1" w:styleId="7FA8E11506894FC2B40D58F92F362E23">
    <w:name w:val="7FA8E11506894FC2B40D58F92F362E23"/>
    <w:rsid w:val="00293A97"/>
  </w:style>
  <w:style w:type="paragraph" w:customStyle="1" w:styleId="B178B3E3831B46779FFFCCC8E6FB2D59">
    <w:name w:val="B178B3E3831B46779FFFCCC8E6FB2D59"/>
    <w:rsid w:val="00293A97"/>
  </w:style>
  <w:style w:type="paragraph" w:customStyle="1" w:styleId="8C927124C8BA49D29ED287D253255428">
    <w:name w:val="8C927124C8BA49D29ED287D253255428"/>
    <w:rsid w:val="00427E99"/>
  </w:style>
  <w:style w:type="paragraph" w:customStyle="1" w:styleId="5F0E6E2788134D269BE1C8EE2B06FC70">
    <w:name w:val="5F0E6E2788134D269BE1C8EE2B06FC70"/>
    <w:rsid w:val="006763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A34DE-4602-4A48-A789-476C462F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Федотова Ольга Владимировна</cp:lastModifiedBy>
  <cp:revision>57</cp:revision>
  <cp:lastPrinted>2017-04-05T09:28:00Z</cp:lastPrinted>
  <dcterms:created xsi:type="dcterms:W3CDTF">2023-11-29T06:00:00Z</dcterms:created>
  <dcterms:modified xsi:type="dcterms:W3CDTF">2025-04-15T07:15:00Z</dcterms:modified>
</cp:coreProperties>
</file>