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2A6" w:rsidRPr="0030309A" w:rsidRDefault="007032A6" w:rsidP="0030309A">
      <w:pPr>
        <w:tabs>
          <w:tab w:val="left" w:pos="10206"/>
        </w:tabs>
        <w:rPr>
          <w:rFonts w:ascii="Tahoma" w:hAnsi="Tahoma" w:cs="Tahoma"/>
          <w:sz w:val="20"/>
        </w:rPr>
      </w:pPr>
      <w:r w:rsidRPr="003464F1">
        <w:rPr>
          <w:rFonts w:ascii="Tahoma" w:hAnsi="Tahoma" w:cs="Tahoma"/>
          <w:sz w:val="20"/>
        </w:rPr>
        <w:t>ФОРМА</w:t>
      </w:r>
    </w:p>
    <w:p w:rsidR="007032A6" w:rsidRPr="003464F1" w:rsidRDefault="00185399" w:rsidP="007032A6">
      <w:pPr>
        <w:ind w:left="5103"/>
        <w:jc w:val="left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Д</w:t>
      </w:r>
      <w:r w:rsidR="007032A6" w:rsidRPr="003464F1">
        <w:rPr>
          <w:rFonts w:ascii="Tahoma" w:hAnsi="Tahoma" w:cs="Tahoma"/>
          <w:b/>
          <w:szCs w:val="24"/>
        </w:rPr>
        <w:t>иректор</w:t>
      </w:r>
      <w:r>
        <w:rPr>
          <w:rFonts w:ascii="Tahoma" w:hAnsi="Tahoma" w:cs="Tahoma"/>
          <w:b/>
          <w:szCs w:val="24"/>
        </w:rPr>
        <w:t>у</w:t>
      </w:r>
      <w:r w:rsidR="007032A6" w:rsidRPr="003464F1">
        <w:rPr>
          <w:rFonts w:ascii="Tahoma" w:hAnsi="Tahoma" w:cs="Tahoma"/>
          <w:b/>
          <w:szCs w:val="24"/>
        </w:rPr>
        <w:t xml:space="preserve"> </w:t>
      </w:r>
    </w:p>
    <w:p w:rsidR="007032A6" w:rsidRPr="003464F1" w:rsidRDefault="007032A6" w:rsidP="004A7813">
      <w:pPr>
        <w:ind w:left="5103"/>
        <w:jc w:val="left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 xml:space="preserve">по </w:t>
      </w:r>
      <w:r w:rsidR="004A7813">
        <w:rPr>
          <w:rFonts w:ascii="Tahoma" w:hAnsi="Tahoma" w:cs="Tahoma"/>
          <w:b/>
          <w:szCs w:val="24"/>
        </w:rPr>
        <w:t>снабжению и логистике</w:t>
      </w:r>
      <w:r w:rsidRPr="003464F1">
        <w:rPr>
          <w:rFonts w:ascii="Tahoma" w:hAnsi="Tahoma" w:cs="Tahoma"/>
          <w:b/>
          <w:szCs w:val="24"/>
        </w:rPr>
        <w:t xml:space="preserve"> </w:t>
      </w:r>
    </w:p>
    <w:p w:rsidR="007032A6" w:rsidRPr="003464F1" w:rsidRDefault="007032A6" w:rsidP="007032A6">
      <w:pPr>
        <w:ind w:left="5103"/>
        <w:jc w:val="left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>ООО «ГРК «Быстринское»</w:t>
      </w:r>
    </w:p>
    <w:p w:rsidR="007032A6" w:rsidRPr="003464F1" w:rsidRDefault="00185399" w:rsidP="007032A6">
      <w:pPr>
        <w:ind w:left="5103"/>
        <w:jc w:val="left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 xml:space="preserve">С.В. </w:t>
      </w:r>
      <w:proofErr w:type="spellStart"/>
      <w:r>
        <w:rPr>
          <w:rFonts w:ascii="Tahoma" w:hAnsi="Tahoma" w:cs="Tahoma"/>
          <w:b/>
          <w:szCs w:val="24"/>
        </w:rPr>
        <w:t>Стенину</w:t>
      </w:r>
      <w:proofErr w:type="spellEnd"/>
    </w:p>
    <w:p w:rsidR="007032A6" w:rsidRPr="003464F1" w:rsidRDefault="007032A6" w:rsidP="007032A6">
      <w:pPr>
        <w:rPr>
          <w:rFonts w:ascii="Tahoma" w:hAnsi="Tahoma" w:cs="Tahoma"/>
        </w:rPr>
      </w:pPr>
      <w:r w:rsidRPr="003464F1">
        <w:rPr>
          <w:rFonts w:ascii="Tahoma" w:hAnsi="Tahoma" w:cs="Tahoma"/>
        </w:rPr>
        <w:t>___________ № _____________</w:t>
      </w:r>
    </w:p>
    <w:p w:rsidR="007032A6" w:rsidRPr="003464F1" w:rsidRDefault="007032A6" w:rsidP="007032A6">
      <w:pPr>
        <w:rPr>
          <w:rFonts w:ascii="Tahoma" w:hAnsi="Tahoma" w:cs="Tahoma"/>
        </w:rPr>
      </w:pPr>
      <w:r w:rsidRPr="003464F1">
        <w:rPr>
          <w:rFonts w:ascii="Tahoma" w:hAnsi="Tahoma" w:cs="Tahoma"/>
        </w:rPr>
        <w:t>На № ______________________</w:t>
      </w:r>
    </w:p>
    <w:p w:rsidR="007032A6" w:rsidRPr="003464F1" w:rsidRDefault="007032A6" w:rsidP="007032A6">
      <w:pPr>
        <w:ind w:right="141"/>
        <w:rPr>
          <w:rFonts w:ascii="Tahoma" w:hAnsi="Tahoma" w:cs="Tahoma"/>
          <w:b/>
          <w:szCs w:val="24"/>
        </w:rPr>
      </w:pPr>
    </w:p>
    <w:p w:rsidR="007032A6" w:rsidRPr="00B4472C" w:rsidRDefault="007032A6" w:rsidP="00D813FD">
      <w:pPr>
        <w:ind w:right="141" w:firstLine="567"/>
        <w:jc w:val="center"/>
        <w:rPr>
          <w:rFonts w:ascii="Tahoma" w:hAnsi="Tahoma" w:cs="Tahoma"/>
          <w:b/>
          <w:szCs w:val="24"/>
        </w:rPr>
      </w:pPr>
      <w:r w:rsidRPr="00B4472C">
        <w:rPr>
          <w:rFonts w:ascii="Tahoma" w:hAnsi="Tahoma" w:cs="Tahoma"/>
          <w:b/>
          <w:szCs w:val="24"/>
        </w:rPr>
        <w:t>Заявка на участие в Закупочной процедуре</w:t>
      </w:r>
    </w:p>
    <w:p w:rsidR="007032A6" w:rsidRDefault="007032A6" w:rsidP="007032A6">
      <w:pPr>
        <w:ind w:left="567" w:right="141" w:firstLine="567"/>
        <w:rPr>
          <w:rFonts w:ascii="Tahoma" w:hAnsi="Tahoma" w:cs="Tahoma"/>
          <w:szCs w:val="24"/>
        </w:rPr>
      </w:pPr>
      <w:r w:rsidRPr="00B4472C">
        <w:rPr>
          <w:rFonts w:ascii="Tahoma" w:hAnsi="Tahoma" w:cs="Tahoma"/>
          <w:szCs w:val="24"/>
        </w:rPr>
        <w:t>Подтверждаем своё участие в Закупочной процедуре по выбору По</w:t>
      </w:r>
      <w:r w:rsidR="009D7DD4">
        <w:rPr>
          <w:rFonts w:ascii="Tahoma" w:hAnsi="Tahoma" w:cs="Tahoma"/>
          <w:szCs w:val="24"/>
        </w:rPr>
        <w:t>ставщика</w:t>
      </w:r>
      <w:r w:rsidRPr="00B4472C">
        <w:rPr>
          <w:rFonts w:ascii="Tahoma" w:hAnsi="Tahoma" w:cs="Tahoma"/>
          <w:szCs w:val="24"/>
        </w:rPr>
        <w:t xml:space="preserve"> ____________________________</w:t>
      </w:r>
      <w:r w:rsidRPr="00B4472C">
        <w:rPr>
          <w:rFonts w:ascii="Tahoma" w:hAnsi="Tahoma" w:cs="Tahoma"/>
          <w:szCs w:val="24"/>
          <w:lang w:eastAsia="en-US"/>
        </w:rPr>
        <w:t xml:space="preserve">, </w:t>
      </w:r>
      <w:r w:rsidRPr="00B4472C">
        <w:rPr>
          <w:rFonts w:ascii="Tahoma" w:hAnsi="Tahoma" w:cs="Tahoma"/>
          <w:szCs w:val="24"/>
        </w:rPr>
        <w:t xml:space="preserve">в соответствии с предъявленными в Приглашении от___________ №__________ требованиями. Срок действия нашего предложения составляет __ (_______) календарных дней начиная от даты окончания срока подачи предложений. </w:t>
      </w:r>
    </w:p>
    <w:p w:rsidR="007032A6" w:rsidRDefault="007032A6" w:rsidP="007032A6">
      <w:pPr>
        <w:ind w:left="567" w:right="141" w:firstLine="708"/>
        <w:rPr>
          <w:rFonts w:ascii="Tahoma" w:hAnsi="Tahoma" w:cs="Tahoma"/>
          <w:szCs w:val="24"/>
        </w:rPr>
      </w:pPr>
      <w:r w:rsidRPr="00B4472C">
        <w:rPr>
          <w:rFonts w:ascii="Tahoma" w:hAnsi="Tahoma" w:cs="Tahoma"/>
          <w:szCs w:val="24"/>
        </w:rPr>
        <w:t>Со следующими условиями проведения Закупочной процедуры согласны:</w:t>
      </w:r>
    </w:p>
    <w:p w:rsidR="009F3ABB" w:rsidRPr="00B4472C" w:rsidRDefault="009F3ABB" w:rsidP="007032A6">
      <w:pPr>
        <w:ind w:left="567" w:right="141" w:firstLine="708"/>
        <w:rPr>
          <w:rFonts w:ascii="Tahoma" w:hAnsi="Tahoma" w:cs="Tahoma"/>
          <w:szCs w:val="24"/>
        </w:rPr>
      </w:pPr>
    </w:p>
    <w:tbl>
      <w:tblPr>
        <w:tblW w:w="9214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5103"/>
        <w:gridCol w:w="4111"/>
      </w:tblGrid>
      <w:tr w:rsidR="00C10858" w:rsidRPr="00A857A3" w:rsidTr="003D6DC5">
        <w:trPr>
          <w:trHeight w:val="260"/>
        </w:trPr>
        <w:tc>
          <w:tcPr>
            <w:tcW w:w="5103" w:type="dxa"/>
            <w:shd w:val="clear" w:color="auto" w:fill="auto"/>
          </w:tcPr>
          <w:p w:rsidR="00C10858" w:rsidRPr="00C8476B" w:rsidRDefault="00C10858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C8476B">
              <w:rPr>
                <w:rFonts w:ascii="Tahoma" w:hAnsi="Tahoma" w:cs="Tahoma"/>
                <w:sz w:val="22"/>
                <w:szCs w:val="22"/>
              </w:rPr>
              <w:t>Предмет закупки:</w:t>
            </w:r>
          </w:p>
        </w:tc>
        <w:tc>
          <w:tcPr>
            <w:tcW w:w="4111" w:type="dxa"/>
            <w:shd w:val="clear" w:color="auto" w:fill="auto"/>
          </w:tcPr>
          <w:p w:rsidR="00C10858" w:rsidRPr="00C8476B" w:rsidRDefault="00893179" w:rsidP="003D40AE">
            <w:pPr>
              <w:pStyle w:val="a7"/>
              <w:ind w:left="0" w:right="12" w:firstLine="11"/>
              <w:rPr>
                <w:rFonts w:ascii="Tahoma" w:hAnsi="Tahoma" w:cs="Tahoma"/>
                <w:bCs/>
                <w:sz w:val="22"/>
              </w:rPr>
            </w:pPr>
            <w:sdt>
              <w:sdtPr>
                <w:rPr>
                  <w:rStyle w:val="af0"/>
                  <w:rFonts w:ascii="Tahoma" w:hAnsi="Tahoma" w:cs="Tahoma"/>
                  <w:sz w:val="22"/>
                </w:rPr>
                <w:id w:val="273211931"/>
                <w:placeholder>
                  <w:docPart w:val="3BCC78012F484F459E19594DF1A5CDB7"/>
                </w:placeholder>
              </w:sdtPr>
              <w:sdtEndPr>
                <w:rPr>
                  <w:rStyle w:val="af0"/>
                </w:rPr>
              </w:sdtEndPr>
              <w:sdtContent>
                <w:sdt>
                  <w:sdtPr>
                    <w:rPr>
                      <w:rStyle w:val="af0"/>
                      <w:rFonts w:ascii="Tahoma" w:hAnsi="Tahoma" w:cs="Tahoma"/>
                      <w:sz w:val="22"/>
                    </w:rPr>
                    <w:id w:val="-352347271"/>
                    <w:placeholder>
                      <w:docPart w:val="9BADD66C63D944338FA8E4A356CDFFF3"/>
                    </w:placeholder>
                  </w:sdtPr>
                  <w:sdtEndPr>
                    <w:rPr>
                      <w:rStyle w:val="af0"/>
                    </w:rPr>
                  </w:sdtEndPr>
                  <w:sdtContent>
                    <w:sdt>
                      <w:sdtPr>
                        <w:rPr>
                          <w:rStyle w:val="af0"/>
                          <w:rFonts w:ascii="Tahoma" w:hAnsi="Tahoma" w:cs="Tahoma"/>
                          <w:sz w:val="22"/>
                        </w:rPr>
                        <w:id w:val="-426963402"/>
                        <w:placeholder>
                          <w:docPart w:val="C11B450BF4FB44E3A4B69785F70A4364"/>
                        </w:placeholder>
                      </w:sdtPr>
                      <w:sdtEndPr>
                        <w:rPr>
                          <w:rStyle w:val="af0"/>
                        </w:rPr>
                      </w:sdtEndPr>
                      <w:sdtContent>
                        <w:sdt>
                          <w:sdtPr>
                            <w:rPr>
                              <w:rStyle w:val="af0"/>
                              <w:rFonts w:ascii="Tahoma" w:hAnsi="Tahoma" w:cs="Tahoma"/>
                              <w:sz w:val="22"/>
                            </w:rPr>
                            <w:id w:val="-1412004600"/>
                            <w:placeholder>
                              <w:docPart w:val="2C59844390924BB1982DC773B58A16D6"/>
                            </w:placeholder>
                          </w:sdtPr>
                          <w:sdtEndPr>
                            <w:rPr>
                              <w:rStyle w:val="af0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af0"/>
                                  <w:rFonts w:ascii="Tahoma" w:hAnsi="Tahoma" w:cs="Tahoma"/>
                                  <w:sz w:val="22"/>
                                </w:rPr>
                                <w:id w:val="1366943528"/>
                                <w:placeholder>
                                  <w:docPart w:val="2AE127AD175043698EA24204CCA91871"/>
                                </w:placeholder>
                              </w:sdtPr>
                              <w:sdtEndPr>
                                <w:rPr>
                                  <w:rStyle w:val="af0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af0"/>
                                      <w:rFonts w:ascii="Tahoma" w:hAnsi="Tahoma" w:cs="Tahoma"/>
                                      <w:sz w:val="22"/>
                                    </w:rPr>
                                    <w:id w:val="-1378237019"/>
                                    <w:placeholder>
                                      <w:docPart w:val="D7192D01AFA741F0A851AFA89428821D"/>
                                    </w:placeholder>
                                  </w:sdtPr>
                                  <w:sdtEndPr>
                                    <w:rPr>
                                      <w:rStyle w:val="af0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af0"/>
                                          <w:rFonts w:ascii="Tahoma" w:hAnsi="Tahoma" w:cs="Tahoma"/>
                                          <w:sz w:val="22"/>
                                        </w:rPr>
                                        <w:id w:val="-824590482"/>
                                        <w:placeholder>
                                          <w:docPart w:val="4ABE9B4BC1A5439DA7B478313AB9C8A6"/>
                                        </w:placeholder>
                                      </w:sdtPr>
                                      <w:sdtEndPr>
                                        <w:rPr>
                                          <w:rStyle w:val="af0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af0"/>
                                              <w:rFonts w:ascii="Tahoma" w:hAnsi="Tahoma" w:cs="Tahoma"/>
                                              <w:sz w:val="22"/>
                                            </w:rPr>
                                            <w:id w:val="-248666699"/>
                                            <w:placeholder>
                                              <w:docPart w:val="92074E53FA26400FA1C4F3F0815E718C"/>
                                            </w:placeholder>
                                          </w:sdtPr>
                                          <w:sdtEndPr>
                                            <w:rPr>
                                              <w:rStyle w:val="af0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af0"/>
                                                  <w:rFonts w:ascii="Tahoma" w:hAnsi="Tahoma" w:cs="Tahoma"/>
                                                  <w:sz w:val="22"/>
                                                  <w:szCs w:val="22"/>
                                                </w:rPr>
                                                <w:id w:val="90524912"/>
                                                <w:placeholder>
                                                  <w:docPart w:val="4463C7AB3158453CAB8AF679A05BFD63"/>
                                                </w:placeholder>
                                              </w:sdtPr>
                                              <w:sdtEndPr>
                                                <w:rPr>
                                                  <w:rStyle w:val="af0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af0"/>
                                                      <w:rFonts w:ascii="Tahoma" w:hAnsi="Tahoma" w:cs="Tahoma"/>
                                                      <w:sz w:val="22"/>
                                                      <w:szCs w:val="22"/>
                                                    </w:rPr>
                                                    <w:id w:val="2069458006"/>
                                                    <w:placeholder>
                                                      <w:docPart w:val="8A7A2F44278A4F01B869C41DB8D1E2C3"/>
                                                    </w:placeholder>
                                                  </w:sdtPr>
                                                  <w:sdtEndPr>
                                                    <w:rPr>
                                                      <w:rStyle w:val="af0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af0"/>
                                                          <w:rFonts w:ascii="Tahoma" w:hAnsi="Tahoma" w:cs="Tahoma"/>
                                                          <w:sz w:val="22"/>
                                                          <w:szCs w:val="22"/>
                                                        </w:rPr>
                                                        <w:id w:val="-1389872633"/>
                                                        <w:placeholder>
                                                          <w:docPart w:val="B50AB17389DA4A24A6AFF491456A387A"/>
                                                        </w:placeholder>
                                                      </w:sdtPr>
                                                      <w:sdtEndPr>
                                                        <w:rPr>
                                                          <w:rStyle w:val="af0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af0"/>
                                                              <w:rFonts w:ascii="Tahoma" w:hAnsi="Tahoma" w:cs="Tahoma"/>
                                                              <w:sz w:val="22"/>
                                                              <w:szCs w:val="22"/>
                                                            </w:rPr>
                                                            <w:id w:val="2043627290"/>
                                                            <w:placeholder>
                                                              <w:docPart w:val="34E5038F4A0D46DE878BB8BBE3A11A9A"/>
                                                            </w:placeholder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af0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af0"/>
                                                                  <w:rFonts w:ascii="Tahoma" w:hAnsi="Tahoma" w:cs="Tahoma"/>
                                                                  <w:sz w:val="22"/>
                                                                  <w:szCs w:val="22"/>
                                                                </w:rPr>
                                                                <w:id w:val="-221289342"/>
                                                                <w:placeholder>
                                                                  <w:docPart w:val="01B72E80DC754C5CAB823A2C2ED78C9A"/>
                                                                </w:placeholder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af0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af0"/>
                                                                      <w:rFonts w:ascii="Tahoma" w:hAnsi="Tahoma" w:cs="Tahoma"/>
                                                                      <w:sz w:val="22"/>
                                                                    </w:rPr>
                                                                    <w:id w:val="619029739"/>
                                                                    <w:placeholder>
                                                                      <w:docPart w:val="C8FDAF09F7EC40C3B4639E81C018CECC"/>
                                                                    </w:placeholder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af0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af0"/>
                                                                          <w:rFonts w:ascii="Tahoma" w:hAnsi="Tahoma" w:cs="Tahoma"/>
                                                                          <w:sz w:val="22"/>
                                                                        </w:rPr>
                                                                        <w:id w:val="810221762"/>
                                                                        <w:placeholder>
                                                                          <w:docPart w:val="DECA798B09D04485A7324E95387ACCBC"/>
                                                                        </w:placeholder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af0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af0"/>
                                                                              <w:rFonts w:ascii="Tahoma" w:hAnsi="Tahoma" w:cs="Tahoma"/>
                                                                              <w:sz w:val="22"/>
                                                                            </w:rPr>
                                                                            <w:id w:val="1779287478"/>
                                                                            <w:placeholder>
                                                                              <w:docPart w:val="10B8594B9E8D451D86763C73E2BA5D7A"/>
                                                                            </w:placeholder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af0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af0"/>
                                                                                  <w:rFonts w:ascii="Tahoma" w:hAnsi="Tahoma" w:cs="Tahoma"/>
                                                                                  <w:sz w:val="22"/>
                                                                                </w:rPr>
                                                                                <w:id w:val="1001860408"/>
                                                                                <w:placeholder>
                                                                                  <w:docPart w:val="D23D617C28E744F8B9D0A88FC5D288EF"/>
                                                                                </w:placeholder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af0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af0"/>
                                                                                      <w:rFonts w:ascii="Tahoma" w:hAnsi="Tahoma" w:cs="Tahoma"/>
                                                                                      <w:sz w:val="22"/>
                                                                                    </w:rPr>
                                                                                    <w:id w:val="-75445483"/>
                                                                                    <w:placeholder>
                                                                                      <w:docPart w:val="08B14608A2BF482D8BA9D670D2BC9ADF"/>
                                                                                    </w:placeholder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af0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af0"/>
                                                                                          <w:rFonts w:ascii="Tahoma" w:hAnsi="Tahoma" w:cs="Tahoma"/>
                                                                                          <w:sz w:val="22"/>
                                                                                        </w:rPr>
                                                                                        <w:id w:val="1077399557"/>
                                                                                        <w:placeholder>
                                                                                          <w:docPart w:val="00DD6010A4D545A1AB5D94E7B1FA8751"/>
                                                                                        </w:placeholder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af0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af0"/>
                                                                                              <w:rFonts w:ascii="Tahoma" w:hAnsi="Tahoma" w:cs="Tahoma"/>
                                                                                              <w:sz w:val="22"/>
                                                                                            </w:rPr>
                                                                                            <w:id w:val="-1521999602"/>
                                                                                            <w:placeholder>
                                                                                              <w:docPart w:val="4A9774C0C3CC419BA0BE10E7658EF82D"/>
                                                                                            </w:placeholder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af0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af0"/>
                                                                                                  <w:rFonts w:ascii="Tahoma" w:hAnsi="Tahoma" w:cs="Tahoma"/>
                                                                                                  <w:sz w:val="22"/>
                                                                                                </w:rPr>
                                                                                                <w:id w:val="1959610141"/>
                                                                                                <w:placeholder>
                                                                                                  <w:docPart w:val="FA498FFD136A4E169B8051380AB2B004"/>
                                                                                                </w:placeholder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af0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af0"/>
                                                                                                      <w:rFonts w:ascii="Tahoma" w:hAnsi="Tahoma" w:cs="Tahoma"/>
                                                                                                      <w:sz w:val="22"/>
                                                                                                      <w:szCs w:val="22"/>
                                                                                                    </w:rPr>
                                                                                                    <w:id w:val="-2026232945"/>
                                                                                                    <w:placeholder>
                                                                                                      <w:docPart w:val="5CEC1A96B16745DF84F38A4A02C4C09B"/>
                                                                                                    </w:placeholder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af0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af0"/>
                                                                                                          <w:rFonts w:ascii="Tahoma" w:hAnsi="Tahoma" w:cs="Tahoma"/>
                                                                                                          <w:sz w:val="22"/>
                                                                                                          <w:szCs w:val="22"/>
                                                                                                        </w:rPr>
                                                                                                        <w:id w:val="2114778183"/>
                                                                                                        <w:placeholder>
                                                                                                          <w:docPart w:val="832D031081234B81AE0716104380BF0E"/>
                                                                                                        </w:placeholder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af0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af0"/>
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<w:sz w:val="22"/>
                                                                                                              <w:szCs w:val="22"/>
                                                                                                            </w:rPr>
                                                                                                            <w:id w:val="-1177419341"/>
                                                                                                            <w:placeholder>
                                                                                                              <w:docPart w:val="4F6A2E28A86C45A583F47C2625D9B8B0"/>
                                                                                                            </w:placeholder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af0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af0"/>
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<w:sz w:val="22"/>
                                                                                                                  <w:szCs w:val="22"/>
                                                                                                                </w:rPr>
                                                                                                                <w:id w:val="1950654851"/>
                                                                                                                <w:placeholder>
                                                                                                                  <w:docPart w:val="4176293EE6934B4A9F46205379CC2346"/>
                                                                                                                </w:placeholder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af0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af0"/>
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<w:sz w:val="22"/>
                                                                                                                      <w:szCs w:val="22"/>
                                                                                                                    </w:rPr>
                                                                                                                    <w:id w:val="2114010899"/>
                                                                                                                    <w:placeholder>
                                                                                                                      <w:docPart w:val="0FAB4F44A16247478F1C014BFA5B1007"/>
                                                                                                                    </w:placeholder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af0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af0"/>
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<w:sz w:val="22"/>
                                                                                                                          <w:szCs w:val="22"/>
                                                                                                                        </w:rPr>
                                                                                                                        <w:id w:val="-530494203"/>
                                                                                                                        <w:placeholder>
                                                                                                                          <w:docPart w:val="50E18394C71440CE85C3E13C1F3CC59E"/>
                                                                                                                        </w:placeholder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a0"/>
                                                                                                                          <w:b w:val="0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af0"/>
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<w:sz w:val="22"/>
                                                                                                                              <w:szCs w:val="22"/>
                                                                                                                            </w:rPr>
                                                                                                                            <w:id w:val="213777615"/>
                                                                                                                            <w:placeholder>
                                                                                                                              <w:docPart w:val="A7ED812A5EFA4AA6973AAC3069BFF120"/>
                                                                                                                            </w:placeholder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a0"/>
                                                                                                                              <w:b w:val="0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    <w:b/>
                                                                                                                                  <w:sz w:val="22"/>
                                                                                                                                  <w:szCs w:val="22"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900515282"/>
                                                                                                                                <w:placeholder>
                                                                                                                                  <w:docPart w:val="45650E0198624A7180D9095164DF496D"/>
                                                                                                                                </w:placeholder>
                                                                                                                              </w:sdtPr>
                                                                                                                              <w:sdtEndPr/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3D40AE">
                                                                                                                                  <w:rPr>
      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      <w:b/>
                                                                                                                                    <w:sz w:val="22"/>
                                                                                                                                    <w:szCs w:val="22"/>
                                                                                                                                  </w:rPr>
                                                                                                                                  <w:t>Прожекторы светодиодные</w:t>
                                                                                                                                </w:r>
                                                                                                                                <w:r w:rsidR="0045670F">
                                                                                                                                  <w:rPr>
      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      <w:b/>
                                                                                                                                    <w:sz w:val="22"/>
                                                                                                                                    <w:szCs w:val="22"/>
                                                                                                                                  </w:rPr>
                                                                                                                                  <w:t xml:space="preserve"> </w:t>
                                                                                                                                </w:r>
                                                                                                                                <w:r w:rsidR="0045670F" w:rsidRPr="0045670F">
                                                                                                                                  <w:rPr>
      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      <w:b/>
                                                                                                                                    <w:sz w:val="22"/>
                                                                                                                                    <w:szCs w:val="22"/>
                                                                                                                                  </w:rPr>
                                                                                                                                  <w:t xml:space="preserve">GALAD </w:t>
                                                                                                                                </w:r>
                                                                                                                                <w:proofErr w:type="spellStart"/>
                                                                                                                                <w:r w:rsidR="0045670F" w:rsidRPr="0045670F">
                                                                                                                                  <w:rPr>
      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      <w:b/>
                                                                                                                                    <w:sz w:val="22"/>
                                                                                                                                    <w:szCs w:val="22"/>
                                                                                                                                  </w:rPr>
                                                                                                                                  <w:t>Фортиус</w:t>
                                                                                                                                </w:r>
                                                                                                                                <w:proofErr w:type="spellEnd"/>
                                                                                                                                <w:r w:rsidR="0045670F" w:rsidRPr="0045670F">
                                                                                                                                  <w:rPr>
      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      <w:b/>
                                                                                                                                    <w:sz w:val="22"/>
                                                                                                                                    <w:szCs w:val="22"/>
                                                                                                                                  </w:rPr>
                                                                                                                                  <w:t xml:space="preserve"> LED-840-Wide – 24 </w:t>
                                                                                                                                </w:r>
                                                                                                                                <w:proofErr w:type="spellStart"/>
                                                                                                                                <w:r w:rsidR="0045670F" w:rsidRPr="0045670F">
                                                                                                                                  <w:rPr>
      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      <w:b/>
                                                                                                                                    <w:sz w:val="22"/>
                                                                                                                                    <w:szCs w:val="22"/>
                                                                                                                                  </w:rPr>
                                                                                                                                  <w:t>шт</w:t>
                                                                                                                                </w:r>
                                                                                                                                <w:proofErr w:type="spellEnd"/>
                                                                                                                                <w:r w:rsidR="0045670F">
                                                                                                                                  <w:rPr>
      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      <w:b/>
                                                                                                                                    <w:sz w:val="22"/>
                                                                                                                                    <w:szCs w:val="22"/>
                                                                                                                                  </w:rPr>
                                                                                                                                  <w:t xml:space="preserve"> </w:t>
                                                                                                                                </w:r>
                                                                                                                                <w:r w:rsidR="00C10858" w:rsidRPr="00B801F3">
                                                                                                                                  <w:rPr>
      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      <w:sz w:val="22"/>
                                                                                                                                    <w:szCs w:val="22"/>
                                                                                                                                  </w:rPr>
                                                                                                                                  <w:t>, согласно Приложению № 1.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sdtContent>
            </w:sdt>
          </w:p>
        </w:tc>
      </w:tr>
      <w:tr w:rsidR="00C10858" w:rsidRPr="00A857A3" w:rsidTr="003D6DC5">
        <w:trPr>
          <w:trHeight w:val="229"/>
        </w:trPr>
        <w:tc>
          <w:tcPr>
            <w:tcW w:w="5103" w:type="dxa"/>
            <w:shd w:val="clear" w:color="auto" w:fill="auto"/>
          </w:tcPr>
          <w:p w:rsidR="00C10858" w:rsidRPr="00920F18" w:rsidRDefault="007958C8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7958C8">
              <w:rPr>
                <w:rFonts w:ascii="Tahoma" w:hAnsi="Tahoma" w:cs="Tahoma"/>
                <w:sz w:val="22"/>
                <w:szCs w:val="22"/>
              </w:rPr>
              <w:t>DDP: Забайкальский край, г. Чита, ул. Олимпийская 25 б., стр. 1</w:t>
            </w:r>
          </w:p>
        </w:tc>
        <w:tc>
          <w:tcPr>
            <w:tcW w:w="4111" w:type="dxa"/>
            <w:shd w:val="clear" w:color="auto" w:fill="auto"/>
          </w:tcPr>
          <w:p w:rsidR="00C10858" w:rsidRDefault="00C10858" w:rsidP="00920F18">
            <w:pPr>
              <w:pStyle w:val="a7"/>
              <w:ind w:left="0" w:right="12" w:firstLine="11"/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</w:pPr>
            <w:r w:rsidRPr="00C56646"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 xml:space="preserve">Указать: </w:t>
            </w:r>
            <w:r w:rsidR="008365A1"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>согласны</w:t>
            </w:r>
            <w:r w:rsidR="00920F18"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>.</w:t>
            </w:r>
          </w:p>
          <w:p w:rsidR="00920F18" w:rsidRPr="003D40AE" w:rsidRDefault="003D40AE" w:rsidP="003D40AE">
            <w:pPr>
              <w:pStyle w:val="a7"/>
              <w:ind w:left="0" w:right="12" w:firstLine="11"/>
              <w:rPr>
                <w:rStyle w:val="af0"/>
                <w:rFonts w:ascii="Tahoma" w:hAnsi="Tahoma" w:cs="Tahoma"/>
                <w:b w:val="0"/>
                <w:i/>
                <w:sz w:val="22"/>
                <w:szCs w:val="22"/>
              </w:rPr>
            </w:pPr>
            <w:r w:rsidRPr="003D40AE">
              <w:rPr>
                <w:rStyle w:val="af0"/>
                <w:rFonts w:ascii="Tahoma" w:hAnsi="Tahoma" w:cs="Tahoma"/>
                <w:b w:val="0"/>
                <w:i/>
                <w:sz w:val="22"/>
                <w:szCs w:val="22"/>
              </w:rPr>
              <w:t>Иные условия не рассматриваются.</w:t>
            </w:r>
          </w:p>
        </w:tc>
      </w:tr>
      <w:tr w:rsidR="00C10858" w:rsidRPr="00A857A3" w:rsidTr="003D6DC5">
        <w:trPr>
          <w:trHeight w:val="262"/>
        </w:trPr>
        <w:tc>
          <w:tcPr>
            <w:tcW w:w="5103" w:type="dxa"/>
            <w:shd w:val="clear" w:color="auto" w:fill="auto"/>
          </w:tcPr>
          <w:p w:rsidR="00C10858" w:rsidRPr="00D813FD" w:rsidRDefault="00C10858" w:rsidP="00D813FD">
            <w:pPr>
              <w:ind w:right="141"/>
              <w:rPr>
                <w:rFonts w:ascii="Tahoma" w:hAnsi="Tahoma" w:cs="Tahoma"/>
                <w:sz w:val="22"/>
                <w:szCs w:val="22"/>
                <w:highlight w:val="yellow"/>
              </w:rPr>
            </w:pPr>
            <w:r w:rsidRPr="00E5620C">
              <w:rPr>
                <w:rFonts w:ascii="Tahoma" w:hAnsi="Tahoma" w:cs="Tahoma"/>
                <w:sz w:val="22"/>
                <w:szCs w:val="22"/>
              </w:rPr>
              <w:t>Срок поставки:</w:t>
            </w:r>
          </w:p>
        </w:tc>
        <w:tc>
          <w:tcPr>
            <w:tcW w:w="4111" w:type="dxa"/>
            <w:shd w:val="clear" w:color="auto" w:fill="auto"/>
          </w:tcPr>
          <w:p w:rsidR="00A632CD" w:rsidRPr="00826313" w:rsidRDefault="007958C8" w:rsidP="00826313">
            <w:pPr>
              <w:pStyle w:val="a7"/>
              <w:ind w:left="0" w:right="12" w:firstLine="11"/>
              <w:rPr>
                <w:rStyle w:val="af0"/>
                <w:rFonts w:ascii="Tahoma" w:hAnsi="Tahoma"/>
                <w:b w:val="0"/>
                <w:sz w:val="22"/>
              </w:rPr>
            </w:pPr>
            <w:r>
              <w:rPr>
                <w:rStyle w:val="af0"/>
                <w:rFonts w:ascii="Tahoma" w:hAnsi="Tahoma"/>
                <w:b w:val="0"/>
                <w:sz w:val="22"/>
              </w:rPr>
              <w:t>Сентябрь</w:t>
            </w:r>
            <w:r w:rsidR="009E3762">
              <w:rPr>
                <w:rStyle w:val="af0"/>
                <w:rFonts w:ascii="Tahoma" w:hAnsi="Tahoma"/>
                <w:b w:val="0"/>
                <w:sz w:val="22"/>
              </w:rPr>
              <w:t xml:space="preserve"> 2025 г.</w:t>
            </w:r>
          </w:p>
        </w:tc>
      </w:tr>
      <w:tr w:rsidR="00C10858" w:rsidRPr="00A857A3" w:rsidTr="003D6DC5">
        <w:trPr>
          <w:trHeight w:val="363"/>
        </w:trPr>
        <w:tc>
          <w:tcPr>
            <w:tcW w:w="5103" w:type="dxa"/>
            <w:shd w:val="clear" w:color="auto" w:fill="auto"/>
          </w:tcPr>
          <w:p w:rsidR="00C10858" w:rsidRPr="00E5620C" w:rsidRDefault="00C10858" w:rsidP="00060501">
            <w:pPr>
              <w:ind w:left="12" w:right="141"/>
              <w:jc w:val="left"/>
              <w:rPr>
                <w:rFonts w:ascii="Tahoma" w:hAnsi="Tahoma" w:cs="Tahoma"/>
                <w:sz w:val="22"/>
                <w:szCs w:val="22"/>
              </w:rPr>
            </w:pPr>
            <w:bookmarkStart w:id="0" w:name="_GoBack" w:colFirst="0" w:colLast="0"/>
            <w:r w:rsidRPr="00E5620C">
              <w:rPr>
                <w:rFonts w:ascii="Tahoma" w:hAnsi="Tahoma" w:cs="Tahoma"/>
                <w:sz w:val="22"/>
                <w:szCs w:val="22"/>
              </w:rPr>
              <w:t>Условия оплаты:</w:t>
            </w:r>
            <w:r w:rsidR="006D472F" w:rsidRPr="00A60B03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3D6DC5" w:rsidRPr="003D6DC5">
              <w:rPr>
                <w:rFonts w:ascii="Tahoma" w:hAnsi="Tahoma" w:cs="Tahoma"/>
                <w:sz w:val="22"/>
                <w:szCs w:val="22"/>
              </w:rPr>
              <w:t>Оплата в размере 100% стоимости товара производится Покупателем в первый ра</w:t>
            </w:r>
            <w:r w:rsidR="003D40AE">
              <w:rPr>
                <w:rFonts w:ascii="Tahoma" w:hAnsi="Tahoma" w:cs="Tahoma"/>
                <w:sz w:val="22"/>
                <w:szCs w:val="22"/>
              </w:rPr>
              <w:t>бочий четверг, после истечения 6</w:t>
            </w:r>
            <w:r w:rsidR="003D6DC5" w:rsidRPr="003D6DC5">
              <w:rPr>
                <w:rFonts w:ascii="Tahoma" w:hAnsi="Tahoma" w:cs="Tahoma"/>
                <w:sz w:val="22"/>
                <w:szCs w:val="22"/>
              </w:rPr>
              <w:t xml:space="preserve">0 календарных дней, по факту поставки и предоставления соответствующих документов согласно условиям договора. Безналичное перечисление. Авансирование и </w:t>
            </w:r>
            <w:r w:rsidR="001C4571">
              <w:rPr>
                <w:rFonts w:ascii="Tahoma" w:hAnsi="Tahoma" w:cs="Tahoma"/>
                <w:sz w:val="22"/>
                <w:szCs w:val="22"/>
              </w:rPr>
              <w:t>и</w:t>
            </w:r>
            <w:r w:rsidR="00C13F89">
              <w:rPr>
                <w:rFonts w:ascii="Tahoma" w:hAnsi="Tahoma" w:cs="Tahoma"/>
                <w:sz w:val="22"/>
                <w:szCs w:val="22"/>
              </w:rPr>
              <w:t xml:space="preserve">ные условия оплаты не рассматриваются. </w:t>
            </w:r>
          </w:p>
        </w:tc>
        <w:tc>
          <w:tcPr>
            <w:tcW w:w="4111" w:type="dxa"/>
            <w:shd w:val="clear" w:color="auto" w:fill="auto"/>
          </w:tcPr>
          <w:p w:rsidR="00C10858" w:rsidRPr="00C56646" w:rsidRDefault="009B1EC3" w:rsidP="009A3FB0">
            <w:pPr>
              <w:rPr>
                <w:rStyle w:val="af0"/>
                <w:rFonts w:ascii="Tahoma" w:hAnsi="Tahoma" w:cs="Tahoma"/>
                <w:b w:val="0"/>
                <w:i/>
                <w:sz w:val="22"/>
                <w:szCs w:val="22"/>
              </w:rPr>
            </w:pPr>
            <w:r w:rsidRPr="009B1EC3">
              <w:rPr>
                <w:rFonts w:ascii="Tahoma" w:hAnsi="Tahoma" w:cs="Tahoma"/>
                <w:sz w:val="22"/>
                <w:szCs w:val="22"/>
              </w:rPr>
              <w:t>Указать; согласны</w:t>
            </w:r>
            <w:r w:rsidR="009A3FB0">
              <w:rPr>
                <w:rFonts w:ascii="Tahoma" w:hAnsi="Tahoma" w:cs="Tahoma"/>
                <w:sz w:val="22"/>
                <w:szCs w:val="22"/>
              </w:rPr>
              <w:t xml:space="preserve">, </w:t>
            </w:r>
            <w:r w:rsidR="009A3FB0" w:rsidRPr="00E5620C"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>либо указать предмет разногласия.</w:t>
            </w:r>
          </w:p>
        </w:tc>
      </w:tr>
      <w:bookmarkEnd w:id="0"/>
      <w:tr w:rsidR="00E06DF4" w:rsidRPr="00A857A3" w:rsidTr="003D6DC5">
        <w:trPr>
          <w:trHeight w:val="501"/>
        </w:trPr>
        <w:tc>
          <w:tcPr>
            <w:tcW w:w="5103" w:type="dxa"/>
            <w:shd w:val="clear" w:color="auto" w:fill="auto"/>
          </w:tcPr>
          <w:p w:rsidR="00E06DF4" w:rsidRPr="00E5620C" w:rsidRDefault="00E06DF4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E06DF4">
              <w:rPr>
                <w:rFonts w:ascii="Tahoma" w:hAnsi="Tahoma" w:cs="Tahoma"/>
                <w:sz w:val="22"/>
                <w:szCs w:val="22"/>
              </w:rPr>
              <w:t>Требования к сертификации, лицензиям, допускам, технической документации:</w:t>
            </w:r>
          </w:p>
        </w:tc>
        <w:tc>
          <w:tcPr>
            <w:tcW w:w="4111" w:type="dxa"/>
            <w:shd w:val="clear" w:color="auto" w:fill="auto"/>
          </w:tcPr>
          <w:p w:rsidR="00E06DF4" w:rsidRPr="009B1EC3" w:rsidRDefault="0045670F" w:rsidP="00C02E9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п</w:t>
            </w:r>
            <w:r w:rsidR="00C02E99" w:rsidRPr="00C02E99">
              <w:rPr>
                <w:rFonts w:ascii="Tahoma" w:hAnsi="Tahoma" w:cs="Tahoma"/>
                <w:sz w:val="22"/>
                <w:szCs w:val="22"/>
              </w:rPr>
              <w:t>редставить</w:t>
            </w:r>
            <w:r>
              <w:rPr>
                <w:rFonts w:ascii="Tahoma" w:hAnsi="Tahoma" w:cs="Tahoma"/>
                <w:sz w:val="22"/>
                <w:szCs w:val="22"/>
              </w:rPr>
              <w:t>:</w:t>
            </w:r>
            <w:r>
              <w:t xml:space="preserve"> </w:t>
            </w:r>
            <w:r w:rsidRPr="0045670F">
              <w:rPr>
                <w:rFonts w:ascii="Tahoma" w:hAnsi="Tahoma" w:cs="Tahoma"/>
                <w:sz w:val="22"/>
                <w:szCs w:val="22"/>
              </w:rPr>
              <w:t>документы, подтверждающих полномочия дилера/ представителя/ партнера производителя продукции (при наличии);</w:t>
            </w:r>
            <w:r w:rsidR="00C02E99" w:rsidRPr="00C02E99">
              <w:rPr>
                <w:rFonts w:ascii="Tahoma" w:hAnsi="Tahoma" w:cs="Tahoma"/>
                <w:sz w:val="22"/>
                <w:szCs w:val="22"/>
              </w:rPr>
              <w:t xml:space="preserve"> техническую документацию (паспорт, сертификат качества).</w:t>
            </w:r>
          </w:p>
        </w:tc>
      </w:tr>
      <w:tr w:rsidR="00C10858" w:rsidRPr="00A857A3" w:rsidTr="003D6DC5">
        <w:trPr>
          <w:trHeight w:val="501"/>
        </w:trPr>
        <w:tc>
          <w:tcPr>
            <w:tcW w:w="5103" w:type="dxa"/>
            <w:shd w:val="clear" w:color="auto" w:fill="auto"/>
          </w:tcPr>
          <w:p w:rsidR="00C10858" w:rsidRPr="00E5620C" w:rsidRDefault="00C10858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E5620C">
              <w:rPr>
                <w:rFonts w:ascii="Tahoma" w:hAnsi="Tahoma" w:cs="Tahoma"/>
                <w:sz w:val="22"/>
                <w:szCs w:val="22"/>
              </w:rPr>
              <w:t xml:space="preserve">Готовность работать по форме договора покупателя: </w:t>
            </w:r>
          </w:p>
        </w:tc>
        <w:tc>
          <w:tcPr>
            <w:tcW w:w="4111" w:type="dxa"/>
            <w:shd w:val="clear" w:color="auto" w:fill="auto"/>
          </w:tcPr>
          <w:p w:rsidR="00C10858" w:rsidRPr="005F7A14" w:rsidRDefault="009B1EC3" w:rsidP="00920F18">
            <w:pPr>
              <w:rPr>
                <w:rStyle w:val="af0"/>
                <w:rFonts w:ascii="Tahoma" w:hAnsi="Tahoma" w:cs="Tahoma"/>
                <w:i/>
                <w:sz w:val="22"/>
                <w:szCs w:val="22"/>
              </w:rPr>
            </w:pPr>
            <w:r w:rsidRPr="009B1EC3">
              <w:rPr>
                <w:rFonts w:ascii="Tahoma" w:hAnsi="Tahoma" w:cs="Tahoma"/>
                <w:sz w:val="22"/>
                <w:szCs w:val="22"/>
              </w:rPr>
              <w:t>Указать; согласны</w:t>
            </w:r>
            <w:r w:rsidR="00920F18">
              <w:rPr>
                <w:rFonts w:ascii="Tahoma" w:hAnsi="Tahoma" w:cs="Tahoma"/>
                <w:sz w:val="22"/>
                <w:szCs w:val="22"/>
              </w:rPr>
              <w:t xml:space="preserve">, либо предоставить протокол разногласий. </w:t>
            </w:r>
            <w:r w:rsidR="00920F18">
              <w:rPr>
                <w:rStyle w:val="af0"/>
                <w:rFonts w:ascii="Tahoma" w:hAnsi="Tahoma" w:cs="Tahoma"/>
                <w:b w:val="0"/>
                <w:i/>
                <w:sz w:val="22"/>
                <w:szCs w:val="22"/>
              </w:rPr>
              <w:t>Протокол разногласий предоставляется на первом этапе закупочной процедуры.</w:t>
            </w:r>
          </w:p>
        </w:tc>
      </w:tr>
      <w:tr w:rsidR="00C10858" w:rsidRPr="00A857A3" w:rsidTr="003D6DC5">
        <w:trPr>
          <w:trHeight w:val="535"/>
        </w:trPr>
        <w:tc>
          <w:tcPr>
            <w:tcW w:w="5103" w:type="dxa"/>
            <w:shd w:val="clear" w:color="auto" w:fill="auto"/>
          </w:tcPr>
          <w:p w:rsidR="00C10858" w:rsidRPr="00E5620C" w:rsidRDefault="00C10858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8C2395">
              <w:rPr>
                <w:rFonts w:ascii="Tahoma" w:hAnsi="Tahoma" w:cs="Tahoma"/>
                <w:sz w:val="22"/>
                <w:szCs w:val="22"/>
              </w:rPr>
              <w:t>Готовность работать по ЭДО:</w:t>
            </w:r>
          </w:p>
        </w:tc>
        <w:tc>
          <w:tcPr>
            <w:tcW w:w="4111" w:type="dxa"/>
            <w:shd w:val="clear" w:color="auto" w:fill="auto"/>
          </w:tcPr>
          <w:p w:rsidR="00C10858" w:rsidRPr="00E5620C" w:rsidRDefault="00C10858" w:rsidP="00C10858">
            <w:pPr>
              <w:rPr>
                <w:rFonts w:ascii="Tahoma" w:hAnsi="Tahoma" w:cs="Tahoma"/>
                <w:sz w:val="22"/>
                <w:szCs w:val="22"/>
              </w:rPr>
            </w:pPr>
            <w:r w:rsidRPr="008C2395">
              <w:rPr>
                <w:rFonts w:ascii="Tahoma" w:hAnsi="Tahoma" w:cs="Tahoma"/>
                <w:sz w:val="22"/>
                <w:szCs w:val="22"/>
              </w:rPr>
              <w:t xml:space="preserve">Указать: либо согласны, </w:t>
            </w:r>
            <w:r w:rsidRPr="0093389B">
              <w:rPr>
                <w:rFonts w:ascii="Tahoma" w:hAnsi="Tahoma" w:cs="Tahoma"/>
                <w:sz w:val="22"/>
                <w:szCs w:val="22"/>
              </w:rPr>
              <w:t>либо предоставить протокол разногласий в формате WORD.</w:t>
            </w:r>
          </w:p>
        </w:tc>
      </w:tr>
      <w:tr w:rsidR="00C10858" w:rsidRPr="00A857A3" w:rsidTr="003D6DC5">
        <w:trPr>
          <w:trHeight w:val="635"/>
        </w:trPr>
        <w:tc>
          <w:tcPr>
            <w:tcW w:w="5103" w:type="dxa"/>
            <w:shd w:val="clear" w:color="auto" w:fill="auto"/>
          </w:tcPr>
          <w:p w:rsidR="00C10858" w:rsidRPr="008C2395" w:rsidRDefault="00C10858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Готовность работать в </w:t>
            </w:r>
            <w:r w:rsidRPr="00D10004">
              <w:rPr>
                <w:rFonts w:ascii="Tahoma" w:hAnsi="Tahoma" w:cs="Tahoma"/>
                <w:sz w:val="22"/>
                <w:szCs w:val="22"/>
              </w:rPr>
              <w:t xml:space="preserve">Личном кабинете поставщика SRM </w:t>
            </w:r>
            <w:proofErr w:type="spellStart"/>
            <w:r w:rsidRPr="00D10004">
              <w:rPr>
                <w:rFonts w:ascii="Tahoma" w:hAnsi="Tahoma" w:cs="Tahoma"/>
                <w:sz w:val="22"/>
                <w:szCs w:val="22"/>
              </w:rPr>
              <w:t>Норникель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4111" w:type="dxa"/>
            <w:shd w:val="clear" w:color="auto" w:fill="auto"/>
          </w:tcPr>
          <w:p w:rsidR="00C10858" w:rsidRPr="008C2395" w:rsidRDefault="00C10858" w:rsidP="00C10858">
            <w:pPr>
              <w:rPr>
                <w:rFonts w:ascii="Tahoma" w:hAnsi="Tahoma" w:cs="Tahoma"/>
                <w:sz w:val="22"/>
                <w:szCs w:val="22"/>
              </w:rPr>
            </w:pPr>
            <w:r w:rsidRPr="008C2395">
              <w:rPr>
                <w:rFonts w:ascii="Tahoma" w:hAnsi="Tahoma" w:cs="Tahoma"/>
                <w:sz w:val="22"/>
                <w:szCs w:val="22"/>
              </w:rPr>
              <w:t>Указать: либо согласны,</w:t>
            </w:r>
            <w:r>
              <w:rPr>
                <w:rFonts w:ascii="Tahoma" w:hAnsi="Tahoma" w:cs="Tahoma"/>
                <w:sz w:val="22"/>
                <w:szCs w:val="22"/>
              </w:rPr>
              <w:t xml:space="preserve"> либо не согласны.</w:t>
            </w:r>
          </w:p>
        </w:tc>
      </w:tr>
      <w:tr w:rsidR="00C10858" w:rsidRPr="00A857A3" w:rsidTr="003D6DC5">
        <w:trPr>
          <w:trHeight w:val="41"/>
        </w:trPr>
        <w:tc>
          <w:tcPr>
            <w:tcW w:w="5103" w:type="dxa"/>
            <w:shd w:val="clear" w:color="auto" w:fill="auto"/>
          </w:tcPr>
          <w:p w:rsidR="00C10858" w:rsidRPr="00E5620C" w:rsidRDefault="00C10858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E5620C">
              <w:rPr>
                <w:rFonts w:ascii="Tahoma" w:hAnsi="Tahoma" w:cs="Tahoma"/>
                <w:sz w:val="22"/>
                <w:szCs w:val="22"/>
              </w:rPr>
              <w:lastRenderedPageBreak/>
              <w:t>Срок действия КП:</w:t>
            </w:r>
          </w:p>
        </w:tc>
        <w:tc>
          <w:tcPr>
            <w:tcW w:w="4111" w:type="dxa"/>
            <w:shd w:val="clear" w:color="auto" w:fill="auto"/>
          </w:tcPr>
          <w:p w:rsidR="00C10858" w:rsidRPr="00E5620C" w:rsidRDefault="00C10858" w:rsidP="00C10858">
            <w:pPr>
              <w:rPr>
                <w:rFonts w:ascii="Tahoma" w:hAnsi="Tahoma" w:cs="Tahoma"/>
                <w:sz w:val="22"/>
                <w:szCs w:val="22"/>
              </w:rPr>
            </w:pPr>
            <w:r w:rsidRPr="00E5620C"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>Указать: либо согласны, либо указать предмет разногласия.</w:t>
            </w:r>
          </w:p>
        </w:tc>
      </w:tr>
      <w:tr w:rsidR="004C4F94" w:rsidRPr="00A857A3" w:rsidTr="003D6DC5">
        <w:trPr>
          <w:trHeight w:val="38"/>
        </w:trPr>
        <w:tc>
          <w:tcPr>
            <w:tcW w:w="5103" w:type="dxa"/>
            <w:shd w:val="clear" w:color="auto" w:fill="auto"/>
          </w:tcPr>
          <w:p w:rsidR="004C4F94" w:rsidRPr="004C4F94" w:rsidRDefault="004C4F94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C022C5">
              <w:rPr>
                <w:rFonts w:ascii="Tahoma" w:hAnsi="Tahoma" w:cs="Tahoma"/>
                <w:sz w:val="22"/>
                <w:szCs w:val="22"/>
                <w:highlight w:val="yellow"/>
              </w:rPr>
              <w:t>Контакты исполнителя (</w:t>
            </w:r>
            <w:r w:rsidRPr="00C022C5">
              <w:rPr>
                <w:rFonts w:ascii="Tahoma" w:hAnsi="Tahoma" w:cs="Tahoma"/>
                <w:b/>
                <w:sz w:val="22"/>
                <w:highlight w:val="yellow"/>
                <w:u w:val="single"/>
              </w:rPr>
              <w:t>телефон, электронная почта</w:t>
            </w:r>
            <w:r w:rsidRPr="00C022C5">
              <w:rPr>
                <w:rFonts w:ascii="Tahoma" w:hAnsi="Tahoma" w:cs="Tahoma"/>
                <w:sz w:val="22"/>
                <w:highlight w:val="yellow"/>
              </w:rPr>
              <w:t>)</w:t>
            </w:r>
          </w:p>
        </w:tc>
        <w:tc>
          <w:tcPr>
            <w:tcW w:w="4111" w:type="dxa"/>
            <w:shd w:val="clear" w:color="auto" w:fill="auto"/>
          </w:tcPr>
          <w:p w:rsidR="004C4F94" w:rsidRPr="00E5620C" w:rsidRDefault="004C4F94" w:rsidP="00C10858">
            <w:pPr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</w:pPr>
          </w:p>
        </w:tc>
      </w:tr>
    </w:tbl>
    <w:p w:rsidR="00C34F60" w:rsidRDefault="00C34F60" w:rsidP="006D472F">
      <w:pPr>
        <w:tabs>
          <w:tab w:val="left" w:pos="10206"/>
        </w:tabs>
        <w:ind w:right="-143"/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</w:pPr>
    </w:p>
    <w:p w:rsidR="00C34F60" w:rsidRDefault="00C34F60" w:rsidP="006D472F">
      <w:pPr>
        <w:tabs>
          <w:tab w:val="left" w:pos="10206"/>
        </w:tabs>
        <w:ind w:right="-143"/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</w:pPr>
    </w:p>
    <w:p w:rsidR="006D472F" w:rsidRPr="0045670F" w:rsidRDefault="006D472F" w:rsidP="006D472F">
      <w:pPr>
        <w:tabs>
          <w:tab w:val="left" w:pos="10206"/>
        </w:tabs>
        <w:ind w:right="-143"/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</w:pPr>
      <w:r w:rsidRPr="0045670F"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  <w:t xml:space="preserve">Приложения: </w:t>
      </w:r>
    </w:p>
    <w:p w:rsidR="006D472F" w:rsidRPr="0045670F" w:rsidRDefault="006D472F" w:rsidP="006D472F">
      <w:pPr>
        <w:pStyle w:val="a7"/>
        <w:numPr>
          <w:ilvl w:val="0"/>
          <w:numId w:val="13"/>
        </w:numPr>
        <w:tabs>
          <w:tab w:val="left" w:pos="10206"/>
        </w:tabs>
        <w:ind w:right="-143"/>
        <w:contextualSpacing/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</w:pPr>
      <w:r w:rsidRPr="0045670F"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  <w:t>Технико-коммерческое предложение (По форме ГРКБ, в формате Е</w:t>
      </w:r>
      <w:proofErr w:type="spellStart"/>
      <w:r w:rsidRPr="0045670F">
        <w:rPr>
          <w:rFonts w:ascii="Tahoma" w:hAnsi="Tahoma" w:cs="Tahoma"/>
          <w:i/>
          <w:color w:val="000000" w:themeColor="text1"/>
          <w:sz w:val="22"/>
          <w:szCs w:val="22"/>
          <w:highlight w:val="yellow"/>
          <w:lang w:val="en-US"/>
        </w:rPr>
        <w:t>xcel</w:t>
      </w:r>
      <w:proofErr w:type="spellEnd"/>
      <w:r w:rsidRPr="0045670F"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  <w:t xml:space="preserve"> и </w:t>
      </w:r>
      <w:r w:rsidRPr="0045670F">
        <w:rPr>
          <w:rFonts w:ascii="Tahoma" w:hAnsi="Tahoma" w:cs="Tahoma"/>
          <w:i/>
          <w:color w:val="000000" w:themeColor="text1"/>
          <w:sz w:val="22"/>
          <w:szCs w:val="22"/>
          <w:highlight w:val="yellow"/>
          <w:lang w:val="en-US"/>
        </w:rPr>
        <w:t>PDF</w:t>
      </w:r>
      <w:r w:rsidR="007958C8" w:rsidRPr="0045670F"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  <w:t xml:space="preserve"> </w:t>
      </w:r>
      <w:r w:rsidRPr="0045670F"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  <w:t>(подпись, печать)</w:t>
      </w:r>
      <w:r w:rsidR="0045670F" w:rsidRPr="0045670F"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  <w:t>;</w:t>
      </w:r>
    </w:p>
    <w:p w:rsidR="0045670F" w:rsidRPr="0045670F" w:rsidRDefault="0045670F" w:rsidP="0045670F">
      <w:pPr>
        <w:pStyle w:val="a7"/>
        <w:numPr>
          <w:ilvl w:val="0"/>
          <w:numId w:val="13"/>
        </w:numPr>
        <w:tabs>
          <w:tab w:val="left" w:pos="10206"/>
        </w:tabs>
        <w:ind w:right="-143"/>
        <w:contextualSpacing/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</w:pPr>
      <w:r w:rsidRPr="0045670F"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  <w:t>Документы, подтверждающих полномочия дилера/ представителя/ партнера производителя продукции (при наличии);</w:t>
      </w:r>
    </w:p>
    <w:p w:rsidR="00C02E99" w:rsidRPr="0045670F" w:rsidRDefault="00C02E99" w:rsidP="00C02E99">
      <w:pPr>
        <w:pStyle w:val="a7"/>
        <w:numPr>
          <w:ilvl w:val="0"/>
          <w:numId w:val="13"/>
        </w:numPr>
        <w:tabs>
          <w:tab w:val="left" w:pos="10206"/>
        </w:tabs>
        <w:ind w:right="-143"/>
        <w:contextualSpacing/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</w:pPr>
      <w:r w:rsidRPr="0045670F"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  <w:t>Техническую документация (паспорт, сертификат качества).</w:t>
      </w:r>
    </w:p>
    <w:p w:rsidR="003F659F" w:rsidRDefault="003F659F" w:rsidP="004C4F94">
      <w:pPr>
        <w:tabs>
          <w:tab w:val="left" w:pos="10206"/>
        </w:tabs>
        <w:ind w:left="567" w:right="-143"/>
        <w:rPr>
          <w:rFonts w:ascii="Tahoma" w:hAnsi="Tahoma" w:cs="Tahoma"/>
          <w:b/>
          <w:sz w:val="22"/>
          <w:szCs w:val="22"/>
        </w:rPr>
      </w:pPr>
    </w:p>
    <w:p w:rsidR="003F659F" w:rsidRDefault="003F659F" w:rsidP="004C4F94">
      <w:pPr>
        <w:tabs>
          <w:tab w:val="left" w:pos="10206"/>
        </w:tabs>
        <w:ind w:left="567" w:right="-143"/>
        <w:rPr>
          <w:rFonts w:ascii="Tahoma" w:hAnsi="Tahoma" w:cs="Tahoma"/>
          <w:b/>
          <w:sz w:val="22"/>
          <w:szCs w:val="22"/>
        </w:rPr>
      </w:pPr>
    </w:p>
    <w:p w:rsidR="005B5972" w:rsidRPr="004C4F94" w:rsidRDefault="007032A6" w:rsidP="004C4F94">
      <w:pPr>
        <w:tabs>
          <w:tab w:val="left" w:pos="10206"/>
        </w:tabs>
        <w:ind w:left="567" w:right="-143"/>
        <w:rPr>
          <w:rFonts w:ascii="Tahoma" w:hAnsi="Tahoma" w:cs="Tahoma"/>
          <w:b/>
          <w:sz w:val="22"/>
          <w:szCs w:val="22"/>
        </w:rPr>
      </w:pPr>
      <w:r w:rsidRPr="009F3ABB">
        <w:rPr>
          <w:rFonts w:ascii="Tahoma" w:hAnsi="Tahoma" w:cs="Tahoma"/>
          <w:b/>
          <w:sz w:val="22"/>
          <w:szCs w:val="22"/>
        </w:rPr>
        <w:t>Должность (</w:t>
      </w:r>
      <w:proofErr w:type="gramStart"/>
      <w:r w:rsidRPr="009F3ABB">
        <w:rPr>
          <w:rFonts w:ascii="Tahoma" w:hAnsi="Tahoma" w:cs="Tahoma"/>
          <w:b/>
          <w:sz w:val="22"/>
          <w:szCs w:val="22"/>
        </w:rPr>
        <w:t xml:space="preserve">Поставщик)   </w:t>
      </w:r>
      <w:proofErr w:type="gramEnd"/>
      <w:r w:rsidRPr="009F3ABB">
        <w:rPr>
          <w:rFonts w:ascii="Tahoma" w:hAnsi="Tahoma" w:cs="Tahoma"/>
          <w:b/>
          <w:sz w:val="22"/>
          <w:szCs w:val="22"/>
        </w:rPr>
        <w:t xml:space="preserve">                               </w:t>
      </w:r>
      <w:r w:rsidRPr="009F3ABB">
        <w:rPr>
          <w:rFonts w:ascii="Tahoma" w:hAnsi="Tahoma" w:cs="Tahoma"/>
          <w:b/>
          <w:i/>
          <w:sz w:val="22"/>
          <w:szCs w:val="22"/>
        </w:rPr>
        <w:t xml:space="preserve"> </w:t>
      </w:r>
      <w:r w:rsidRPr="009F3ABB">
        <w:rPr>
          <w:rFonts w:ascii="Tahoma" w:hAnsi="Tahoma" w:cs="Tahoma"/>
          <w:b/>
          <w:i/>
          <w:sz w:val="22"/>
          <w:szCs w:val="22"/>
          <w:u w:val="single"/>
        </w:rPr>
        <w:t>Подпись</w:t>
      </w:r>
      <w:r w:rsidRPr="009F3ABB">
        <w:rPr>
          <w:rFonts w:ascii="Tahoma" w:hAnsi="Tahoma" w:cs="Tahoma"/>
          <w:b/>
          <w:i/>
          <w:sz w:val="22"/>
          <w:szCs w:val="22"/>
        </w:rPr>
        <w:t xml:space="preserve"> </w:t>
      </w:r>
      <w:r w:rsidRPr="009F3ABB">
        <w:rPr>
          <w:rFonts w:ascii="Tahoma" w:hAnsi="Tahoma" w:cs="Tahoma"/>
          <w:b/>
          <w:sz w:val="22"/>
          <w:szCs w:val="22"/>
        </w:rPr>
        <w:t xml:space="preserve">                           Ф.И.О.</w:t>
      </w:r>
    </w:p>
    <w:sectPr w:rsidR="005B5972" w:rsidRPr="004C4F94" w:rsidSect="00782287">
      <w:headerReference w:type="default" r:id="rId8"/>
      <w:footerReference w:type="default" r:id="rId9"/>
      <w:pgSz w:w="11906" w:h="16838"/>
      <w:pgMar w:top="1134" w:right="70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179" w:rsidRDefault="00893179" w:rsidP="00DD65E2">
      <w:r>
        <w:separator/>
      </w:r>
    </w:p>
  </w:endnote>
  <w:endnote w:type="continuationSeparator" w:id="0">
    <w:p w:rsidR="00893179" w:rsidRDefault="00893179" w:rsidP="00DD6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4795694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</w:rPr>
    </w:sdtEndPr>
    <w:sdtContent>
      <w:p w:rsidR="00E76BE9" w:rsidRPr="00EA1474" w:rsidRDefault="00E76BE9">
        <w:pPr>
          <w:pStyle w:val="ab"/>
          <w:jc w:val="right"/>
          <w:rPr>
            <w:rFonts w:ascii="Tahoma" w:hAnsi="Tahoma" w:cs="Tahoma"/>
            <w:sz w:val="20"/>
          </w:rPr>
        </w:pPr>
        <w:r w:rsidRPr="00EA1474">
          <w:rPr>
            <w:rFonts w:ascii="Tahoma" w:hAnsi="Tahoma" w:cs="Tahoma"/>
            <w:sz w:val="20"/>
          </w:rPr>
          <w:fldChar w:fldCharType="begin"/>
        </w:r>
        <w:r w:rsidRPr="00EA1474">
          <w:rPr>
            <w:rFonts w:ascii="Tahoma" w:hAnsi="Tahoma" w:cs="Tahoma"/>
            <w:sz w:val="20"/>
          </w:rPr>
          <w:instrText>PAGE   \* MERGEFORMAT</w:instrText>
        </w:r>
        <w:r w:rsidRPr="00EA1474">
          <w:rPr>
            <w:rFonts w:ascii="Tahoma" w:hAnsi="Tahoma" w:cs="Tahoma"/>
            <w:sz w:val="20"/>
          </w:rPr>
          <w:fldChar w:fldCharType="separate"/>
        </w:r>
        <w:r w:rsidR="00060501">
          <w:rPr>
            <w:rFonts w:ascii="Tahoma" w:hAnsi="Tahoma" w:cs="Tahoma"/>
            <w:noProof/>
            <w:sz w:val="20"/>
          </w:rPr>
          <w:t>2</w:t>
        </w:r>
        <w:r w:rsidRPr="00EA1474">
          <w:rPr>
            <w:rFonts w:ascii="Tahoma" w:hAnsi="Tahoma" w:cs="Tahoma"/>
            <w:sz w:val="20"/>
          </w:rPr>
          <w:fldChar w:fldCharType="end"/>
        </w:r>
      </w:p>
    </w:sdtContent>
  </w:sdt>
  <w:p w:rsidR="00E76BE9" w:rsidRDefault="00E76BE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179" w:rsidRDefault="00893179" w:rsidP="00DD65E2">
      <w:r>
        <w:separator/>
      </w:r>
    </w:p>
  </w:footnote>
  <w:footnote w:type="continuationSeparator" w:id="0">
    <w:p w:rsidR="00893179" w:rsidRDefault="00893179" w:rsidP="00DD6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B50" w:rsidRPr="009F5E62" w:rsidRDefault="00A44B50" w:rsidP="00A44B50">
    <w:pPr>
      <w:pStyle w:val="a9"/>
      <w:jc w:val="center"/>
      <w:rPr>
        <w:i/>
      </w:rPr>
    </w:pPr>
    <w:r w:rsidRPr="009F5E62">
      <w:rPr>
        <w:i/>
        <w:highlight w:val="yellow"/>
      </w:rPr>
      <w:t>БЛАНК УЧАСТНИКА</w:t>
    </w:r>
    <w:r w:rsidR="009F5E62" w:rsidRPr="009D7DD4">
      <w:rPr>
        <w:i/>
        <w:highlight w:val="yellow"/>
      </w:rPr>
      <w:t xml:space="preserve"> (</w:t>
    </w:r>
    <w:r w:rsidR="009F5E62" w:rsidRPr="009F5E62">
      <w:rPr>
        <w:i/>
        <w:highlight w:val="yellow"/>
      </w:rPr>
      <w:t>указать</w:t>
    </w:r>
    <w:r w:rsidR="009D7DD4">
      <w:rPr>
        <w:i/>
        <w:highlight w:val="yellow"/>
      </w:rPr>
      <w:t xml:space="preserve"> наименование и реквизиты компании</w:t>
    </w:r>
    <w:r w:rsidR="009F5E62" w:rsidRPr="009F5E62">
      <w:rPr>
        <w:i/>
        <w:highlight w:val="yellow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653481A"/>
    <w:multiLevelType w:val="hybridMultilevel"/>
    <w:tmpl w:val="2FCAA1E4"/>
    <w:lvl w:ilvl="0" w:tplc="93D4BDDC">
      <w:start w:val="2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" w15:restartNumberingAfterBreak="0">
    <w:nsid w:val="07DF391F"/>
    <w:multiLevelType w:val="multilevel"/>
    <w:tmpl w:val="8128719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1F6419F"/>
    <w:multiLevelType w:val="multilevel"/>
    <w:tmpl w:val="6596B54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6F43108"/>
    <w:multiLevelType w:val="hybridMultilevel"/>
    <w:tmpl w:val="9118B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A86A7F"/>
    <w:multiLevelType w:val="hybridMultilevel"/>
    <w:tmpl w:val="271CE13E"/>
    <w:lvl w:ilvl="0" w:tplc="97FC496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FF2779A"/>
    <w:multiLevelType w:val="hybridMultilevel"/>
    <w:tmpl w:val="26E0A420"/>
    <w:lvl w:ilvl="0" w:tplc="F7B8F7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61C36BC"/>
    <w:multiLevelType w:val="hybridMultilevel"/>
    <w:tmpl w:val="0E065128"/>
    <w:lvl w:ilvl="0" w:tplc="BD867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BD96458"/>
    <w:multiLevelType w:val="hybridMultilevel"/>
    <w:tmpl w:val="DB24B0F0"/>
    <w:lvl w:ilvl="0" w:tplc="698ECF1A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440E03"/>
    <w:multiLevelType w:val="hybridMultilevel"/>
    <w:tmpl w:val="3C7A8D58"/>
    <w:lvl w:ilvl="0" w:tplc="75BADB0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 w15:restartNumberingAfterBreak="0">
    <w:nsid w:val="684B65C6"/>
    <w:multiLevelType w:val="multilevel"/>
    <w:tmpl w:val="06E0329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-141" w:firstLine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0164333"/>
    <w:multiLevelType w:val="hybridMultilevel"/>
    <w:tmpl w:val="E8F49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BC632F"/>
    <w:multiLevelType w:val="multilevel"/>
    <w:tmpl w:val="7ADA64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2"/>
  </w:num>
  <w:num w:numId="4">
    <w:abstractNumId w:val="5"/>
  </w:num>
  <w:num w:numId="5">
    <w:abstractNumId w:val="10"/>
  </w:num>
  <w:num w:numId="6">
    <w:abstractNumId w:val="6"/>
  </w:num>
  <w:num w:numId="7">
    <w:abstractNumId w:val="11"/>
  </w:num>
  <w:num w:numId="8">
    <w:abstractNumId w:val="8"/>
  </w:num>
  <w:num w:numId="9">
    <w:abstractNumId w:val="3"/>
  </w:num>
  <w:num w:numId="10">
    <w:abstractNumId w:val="1"/>
  </w:num>
  <w:num w:numId="11">
    <w:abstractNumId w:val="4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D21"/>
    <w:rsid w:val="00002E65"/>
    <w:rsid w:val="00003776"/>
    <w:rsid w:val="000055EA"/>
    <w:rsid w:val="00013492"/>
    <w:rsid w:val="000175B0"/>
    <w:rsid w:val="0002165E"/>
    <w:rsid w:val="000240C8"/>
    <w:rsid w:val="000337C2"/>
    <w:rsid w:val="00046A7A"/>
    <w:rsid w:val="00047E9F"/>
    <w:rsid w:val="0005357F"/>
    <w:rsid w:val="00060501"/>
    <w:rsid w:val="0006140C"/>
    <w:rsid w:val="000642BB"/>
    <w:rsid w:val="00065209"/>
    <w:rsid w:val="0007118B"/>
    <w:rsid w:val="0007450D"/>
    <w:rsid w:val="00076CF3"/>
    <w:rsid w:val="00085051"/>
    <w:rsid w:val="000858AA"/>
    <w:rsid w:val="00086AD8"/>
    <w:rsid w:val="000945BA"/>
    <w:rsid w:val="000A53AE"/>
    <w:rsid w:val="000A55C0"/>
    <w:rsid w:val="000B0DE4"/>
    <w:rsid w:val="000B0FE8"/>
    <w:rsid w:val="000B402F"/>
    <w:rsid w:val="000C365C"/>
    <w:rsid w:val="000D6249"/>
    <w:rsid w:val="000E06CC"/>
    <w:rsid w:val="000E524D"/>
    <w:rsid w:val="000F3F74"/>
    <w:rsid w:val="00100654"/>
    <w:rsid w:val="0010529E"/>
    <w:rsid w:val="00110996"/>
    <w:rsid w:val="00110C48"/>
    <w:rsid w:val="00116241"/>
    <w:rsid w:val="0012752F"/>
    <w:rsid w:val="00134C64"/>
    <w:rsid w:val="00134C66"/>
    <w:rsid w:val="00135B80"/>
    <w:rsid w:val="00140F41"/>
    <w:rsid w:val="00144FE6"/>
    <w:rsid w:val="00145F3D"/>
    <w:rsid w:val="0014617D"/>
    <w:rsid w:val="00154106"/>
    <w:rsid w:val="00156EF4"/>
    <w:rsid w:val="00160603"/>
    <w:rsid w:val="00167859"/>
    <w:rsid w:val="0017329B"/>
    <w:rsid w:val="00176D56"/>
    <w:rsid w:val="00182A07"/>
    <w:rsid w:val="0018402A"/>
    <w:rsid w:val="00185399"/>
    <w:rsid w:val="00187BDB"/>
    <w:rsid w:val="001918DD"/>
    <w:rsid w:val="00193194"/>
    <w:rsid w:val="00193941"/>
    <w:rsid w:val="00196855"/>
    <w:rsid w:val="0019748B"/>
    <w:rsid w:val="001A25D4"/>
    <w:rsid w:val="001B0DC4"/>
    <w:rsid w:val="001B752A"/>
    <w:rsid w:val="001C4571"/>
    <w:rsid w:val="001C7C80"/>
    <w:rsid w:val="001D6765"/>
    <w:rsid w:val="001E27BA"/>
    <w:rsid w:val="001E4403"/>
    <w:rsid w:val="001F57F1"/>
    <w:rsid w:val="002031C9"/>
    <w:rsid w:val="00211BDF"/>
    <w:rsid w:val="00216CB8"/>
    <w:rsid w:val="00217C38"/>
    <w:rsid w:val="0022404D"/>
    <w:rsid w:val="0022421B"/>
    <w:rsid w:val="00224514"/>
    <w:rsid w:val="00224CF6"/>
    <w:rsid w:val="002306FE"/>
    <w:rsid w:val="0023345D"/>
    <w:rsid w:val="00233E76"/>
    <w:rsid w:val="0024170D"/>
    <w:rsid w:val="00242567"/>
    <w:rsid w:val="00245233"/>
    <w:rsid w:val="0024649B"/>
    <w:rsid w:val="00253102"/>
    <w:rsid w:val="00262987"/>
    <w:rsid w:val="00273A68"/>
    <w:rsid w:val="002830B2"/>
    <w:rsid w:val="00284614"/>
    <w:rsid w:val="002855D2"/>
    <w:rsid w:val="00291A7A"/>
    <w:rsid w:val="00294D60"/>
    <w:rsid w:val="00296697"/>
    <w:rsid w:val="002A1520"/>
    <w:rsid w:val="002A7FC8"/>
    <w:rsid w:val="002B21DA"/>
    <w:rsid w:val="002B71EB"/>
    <w:rsid w:val="002C146F"/>
    <w:rsid w:val="002C44BD"/>
    <w:rsid w:val="002D2455"/>
    <w:rsid w:val="002D6F8A"/>
    <w:rsid w:val="002F3763"/>
    <w:rsid w:val="0030309A"/>
    <w:rsid w:val="003030C1"/>
    <w:rsid w:val="003043A8"/>
    <w:rsid w:val="00307F3F"/>
    <w:rsid w:val="00311913"/>
    <w:rsid w:val="003126B8"/>
    <w:rsid w:val="00316141"/>
    <w:rsid w:val="00322800"/>
    <w:rsid w:val="00327618"/>
    <w:rsid w:val="00327D4E"/>
    <w:rsid w:val="00333C3C"/>
    <w:rsid w:val="00341E42"/>
    <w:rsid w:val="00341F11"/>
    <w:rsid w:val="00352C06"/>
    <w:rsid w:val="003656E7"/>
    <w:rsid w:val="00366C7C"/>
    <w:rsid w:val="00373F6E"/>
    <w:rsid w:val="00377529"/>
    <w:rsid w:val="00380B73"/>
    <w:rsid w:val="00384459"/>
    <w:rsid w:val="00386268"/>
    <w:rsid w:val="003A1E61"/>
    <w:rsid w:val="003A7F2C"/>
    <w:rsid w:val="003B6A57"/>
    <w:rsid w:val="003B6F42"/>
    <w:rsid w:val="003C396A"/>
    <w:rsid w:val="003D3FF0"/>
    <w:rsid w:val="003D40AE"/>
    <w:rsid w:val="003D6D08"/>
    <w:rsid w:val="003D6DC5"/>
    <w:rsid w:val="003E05CB"/>
    <w:rsid w:val="003E52CD"/>
    <w:rsid w:val="003F51CF"/>
    <w:rsid w:val="003F5C24"/>
    <w:rsid w:val="003F659F"/>
    <w:rsid w:val="003F6E88"/>
    <w:rsid w:val="00400A68"/>
    <w:rsid w:val="0040349D"/>
    <w:rsid w:val="00410DED"/>
    <w:rsid w:val="0042678D"/>
    <w:rsid w:val="00431B7F"/>
    <w:rsid w:val="0043608A"/>
    <w:rsid w:val="00446006"/>
    <w:rsid w:val="0044673D"/>
    <w:rsid w:val="00450B4D"/>
    <w:rsid w:val="004544D1"/>
    <w:rsid w:val="004552A2"/>
    <w:rsid w:val="0045670F"/>
    <w:rsid w:val="00457C8F"/>
    <w:rsid w:val="0046574D"/>
    <w:rsid w:val="00472234"/>
    <w:rsid w:val="00472507"/>
    <w:rsid w:val="004829A3"/>
    <w:rsid w:val="004A2748"/>
    <w:rsid w:val="004A7813"/>
    <w:rsid w:val="004B3F41"/>
    <w:rsid w:val="004B3FD6"/>
    <w:rsid w:val="004C060C"/>
    <w:rsid w:val="004C4F94"/>
    <w:rsid w:val="004C653F"/>
    <w:rsid w:val="004D16E7"/>
    <w:rsid w:val="004D78BB"/>
    <w:rsid w:val="004E0C65"/>
    <w:rsid w:val="004E6AB6"/>
    <w:rsid w:val="004F72F1"/>
    <w:rsid w:val="00501FA2"/>
    <w:rsid w:val="005020A5"/>
    <w:rsid w:val="005033D4"/>
    <w:rsid w:val="00511AB7"/>
    <w:rsid w:val="00512304"/>
    <w:rsid w:val="00512D3D"/>
    <w:rsid w:val="00513E39"/>
    <w:rsid w:val="00514BBC"/>
    <w:rsid w:val="00517210"/>
    <w:rsid w:val="00520A42"/>
    <w:rsid w:val="00531DA5"/>
    <w:rsid w:val="005404EF"/>
    <w:rsid w:val="00542D3C"/>
    <w:rsid w:val="00542F1D"/>
    <w:rsid w:val="00544ED3"/>
    <w:rsid w:val="00556D56"/>
    <w:rsid w:val="00557FC9"/>
    <w:rsid w:val="005601A2"/>
    <w:rsid w:val="00561E4C"/>
    <w:rsid w:val="00563E09"/>
    <w:rsid w:val="00566FBE"/>
    <w:rsid w:val="00576481"/>
    <w:rsid w:val="005865F3"/>
    <w:rsid w:val="0059668C"/>
    <w:rsid w:val="00597563"/>
    <w:rsid w:val="005A0A53"/>
    <w:rsid w:val="005B192B"/>
    <w:rsid w:val="005B5972"/>
    <w:rsid w:val="005C3DFE"/>
    <w:rsid w:val="005C46CD"/>
    <w:rsid w:val="005D73E6"/>
    <w:rsid w:val="005E123B"/>
    <w:rsid w:val="005E4540"/>
    <w:rsid w:val="005E756C"/>
    <w:rsid w:val="005F7A14"/>
    <w:rsid w:val="00604FC3"/>
    <w:rsid w:val="0060718A"/>
    <w:rsid w:val="0060793D"/>
    <w:rsid w:val="006104C2"/>
    <w:rsid w:val="00614C0A"/>
    <w:rsid w:val="0062185F"/>
    <w:rsid w:val="00622822"/>
    <w:rsid w:val="00626CC3"/>
    <w:rsid w:val="00630189"/>
    <w:rsid w:val="00633BC5"/>
    <w:rsid w:val="00642590"/>
    <w:rsid w:val="00657E14"/>
    <w:rsid w:val="00661790"/>
    <w:rsid w:val="006619FE"/>
    <w:rsid w:val="006631EF"/>
    <w:rsid w:val="00664CF6"/>
    <w:rsid w:val="00666957"/>
    <w:rsid w:val="006670B7"/>
    <w:rsid w:val="00676913"/>
    <w:rsid w:val="0068276E"/>
    <w:rsid w:val="00682C10"/>
    <w:rsid w:val="00685B06"/>
    <w:rsid w:val="006A3FBF"/>
    <w:rsid w:val="006A5AEB"/>
    <w:rsid w:val="006C330E"/>
    <w:rsid w:val="006C355B"/>
    <w:rsid w:val="006D472F"/>
    <w:rsid w:val="006D5F92"/>
    <w:rsid w:val="006E28AF"/>
    <w:rsid w:val="006E77F2"/>
    <w:rsid w:val="006F041C"/>
    <w:rsid w:val="007032A6"/>
    <w:rsid w:val="007122AC"/>
    <w:rsid w:val="00714294"/>
    <w:rsid w:val="0072489B"/>
    <w:rsid w:val="00727348"/>
    <w:rsid w:val="00740904"/>
    <w:rsid w:val="00745D80"/>
    <w:rsid w:val="007506D3"/>
    <w:rsid w:val="007519C9"/>
    <w:rsid w:val="00755B37"/>
    <w:rsid w:val="0076506D"/>
    <w:rsid w:val="00773D60"/>
    <w:rsid w:val="00782287"/>
    <w:rsid w:val="00783E34"/>
    <w:rsid w:val="00785950"/>
    <w:rsid w:val="0078644F"/>
    <w:rsid w:val="007958C8"/>
    <w:rsid w:val="00795C28"/>
    <w:rsid w:val="007A2DD2"/>
    <w:rsid w:val="007A3941"/>
    <w:rsid w:val="007B1306"/>
    <w:rsid w:val="007B1C3B"/>
    <w:rsid w:val="007C00C3"/>
    <w:rsid w:val="007C2681"/>
    <w:rsid w:val="007C2D7A"/>
    <w:rsid w:val="007F4925"/>
    <w:rsid w:val="0080237E"/>
    <w:rsid w:val="008039DA"/>
    <w:rsid w:val="008113BF"/>
    <w:rsid w:val="00815038"/>
    <w:rsid w:val="0082579B"/>
    <w:rsid w:val="00826313"/>
    <w:rsid w:val="00830B84"/>
    <w:rsid w:val="0083477A"/>
    <w:rsid w:val="008365A1"/>
    <w:rsid w:val="0084663D"/>
    <w:rsid w:val="00851402"/>
    <w:rsid w:val="008519EE"/>
    <w:rsid w:val="008560E6"/>
    <w:rsid w:val="00857221"/>
    <w:rsid w:val="008611CF"/>
    <w:rsid w:val="00871CC5"/>
    <w:rsid w:val="008818B0"/>
    <w:rsid w:val="00887D4A"/>
    <w:rsid w:val="00893179"/>
    <w:rsid w:val="008A00BB"/>
    <w:rsid w:val="008A4355"/>
    <w:rsid w:val="008A5155"/>
    <w:rsid w:val="008B0A63"/>
    <w:rsid w:val="008B4508"/>
    <w:rsid w:val="008C2164"/>
    <w:rsid w:val="008C2395"/>
    <w:rsid w:val="008C3630"/>
    <w:rsid w:val="008C36A1"/>
    <w:rsid w:val="008C4C65"/>
    <w:rsid w:val="008C6FB9"/>
    <w:rsid w:val="008D36F8"/>
    <w:rsid w:val="008D5C67"/>
    <w:rsid w:val="008D6046"/>
    <w:rsid w:val="008D6B32"/>
    <w:rsid w:val="008E0E5D"/>
    <w:rsid w:val="008E364C"/>
    <w:rsid w:val="008E5403"/>
    <w:rsid w:val="008E7984"/>
    <w:rsid w:val="008F27EE"/>
    <w:rsid w:val="008F5365"/>
    <w:rsid w:val="00901BB1"/>
    <w:rsid w:val="00904AD5"/>
    <w:rsid w:val="00904DA9"/>
    <w:rsid w:val="00905596"/>
    <w:rsid w:val="00916109"/>
    <w:rsid w:val="00916755"/>
    <w:rsid w:val="00920F18"/>
    <w:rsid w:val="0093015B"/>
    <w:rsid w:val="00934464"/>
    <w:rsid w:val="00934C86"/>
    <w:rsid w:val="00936958"/>
    <w:rsid w:val="0093748E"/>
    <w:rsid w:val="00941A7D"/>
    <w:rsid w:val="00954454"/>
    <w:rsid w:val="0096689E"/>
    <w:rsid w:val="00966AB4"/>
    <w:rsid w:val="00967C55"/>
    <w:rsid w:val="0097070D"/>
    <w:rsid w:val="00977BC4"/>
    <w:rsid w:val="0098269E"/>
    <w:rsid w:val="00984D64"/>
    <w:rsid w:val="009A1959"/>
    <w:rsid w:val="009A3FB0"/>
    <w:rsid w:val="009A4C48"/>
    <w:rsid w:val="009A5914"/>
    <w:rsid w:val="009A6902"/>
    <w:rsid w:val="009A6EA2"/>
    <w:rsid w:val="009B1EC3"/>
    <w:rsid w:val="009C0A5D"/>
    <w:rsid w:val="009C52CB"/>
    <w:rsid w:val="009D7DD4"/>
    <w:rsid w:val="009E3762"/>
    <w:rsid w:val="009E652E"/>
    <w:rsid w:val="009F3ABB"/>
    <w:rsid w:val="009F5419"/>
    <w:rsid w:val="009F5E62"/>
    <w:rsid w:val="009F75BA"/>
    <w:rsid w:val="00A00DB5"/>
    <w:rsid w:val="00A04CD9"/>
    <w:rsid w:val="00A06C30"/>
    <w:rsid w:val="00A06CE8"/>
    <w:rsid w:val="00A07195"/>
    <w:rsid w:val="00A07D60"/>
    <w:rsid w:val="00A13BD1"/>
    <w:rsid w:val="00A15EA6"/>
    <w:rsid w:val="00A162C0"/>
    <w:rsid w:val="00A17498"/>
    <w:rsid w:val="00A2557C"/>
    <w:rsid w:val="00A30FA2"/>
    <w:rsid w:val="00A32FD1"/>
    <w:rsid w:val="00A42386"/>
    <w:rsid w:val="00A43AB2"/>
    <w:rsid w:val="00A44992"/>
    <w:rsid w:val="00A44B50"/>
    <w:rsid w:val="00A632CD"/>
    <w:rsid w:val="00A63BC6"/>
    <w:rsid w:val="00A656B2"/>
    <w:rsid w:val="00A67675"/>
    <w:rsid w:val="00A67DBB"/>
    <w:rsid w:val="00A71162"/>
    <w:rsid w:val="00A71857"/>
    <w:rsid w:val="00A756D2"/>
    <w:rsid w:val="00A816D9"/>
    <w:rsid w:val="00A81E9E"/>
    <w:rsid w:val="00A830CE"/>
    <w:rsid w:val="00A84AEB"/>
    <w:rsid w:val="00A917F6"/>
    <w:rsid w:val="00AA1C59"/>
    <w:rsid w:val="00AA232C"/>
    <w:rsid w:val="00AA48B5"/>
    <w:rsid w:val="00AC1A63"/>
    <w:rsid w:val="00AC4FC1"/>
    <w:rsid w:val="00AD36F9"/>
    <w:rsid w:val="00AD6E57"/>
    <w:rsid w:val="00AE3AC5"/>
    <w:rsid w:val="00AE7325"/>
    <w:rsid w:val="00AF2AAA"/>
    <w:rsid w:val="00AF6231"/>
    <w:rsid w:val="00AF7850"/>
    <w:rsid w:val="00B054CB"/>
    <w:rsid w:val="00B064DE"/>
    <w:rsid w:val="00B161B2"/>
    <w:rsid w:val="00B359CC"/>
    <w:rsid w:val="00B37D9B"/>
    <w:rsid w:val="00B40817"/>
    <w:rsid w:val="00B44DA3"/>
    <w:rsid w:val="00B45526"/>
    <w:rsid w:val="00B50C4B"/>
    <w:rsid w:val="00B53422"/>
    <w:rsid w:val="00B5427A"/>
    <w:rsid w:val="00B56954"/>
    <w:rsid w:val="00B64F9A"/>
    <w:rsid w:val="00B75C57"/>
    <w:rsid w:val="00B801F3"/>
    <w:rsid w:val="00B837A3"/>
    <w:rsid w:val="00B916BC"/>
    <w:rsid w:val="00B92486"/>
    <w:rsid w:val="00B9520E"/>
    <w:rsid w:val="00BB02B1"/>
    <w:rsid w:val="00BB6CD7"/>
    <w:rsid w:val="00BC02AD"/>
    <w:rsid w:val="00BC0982"/>
    <w:rsid w:val="00BC3828"/>
    <w:rsid w:val="00BC5726"/>
    <w:rsid w:val="00BE3C20"/>
    <w:rsid w:val="00BE4527"/>
    <w:rsid w:val="00BF2F88"/>
    <w:rsid w:val="00BF3E75"/>
    <w:rsid w:val="00BF5B42"/>
    <w:rsid w:val="00BF5E82"/>
    <w:rsid w:val="00BF7C50"/>
    <w:rsid w:val="00C01E64"/>
    <w:rsid w:val="00C022C5"/>
    <w:rsid w:val="00C02E99"/>
    <w:rsid w:val="00C056D6"/>
    <w:rsid w:val="00C0687E"/>
    <w:rsid w:val="00C0746C"/>
    <w:rsid w:val="00C10858"/>
    <w:rsid w:val="00C13F89"/>
    <w:rsid w:val="00C172B1"/>
    <w:rsid w:val="00C20029"/>
    <w:rsid w:val="00C23516"/>
    <w:rsid w:val="00C241F0"/>
    <w:rsid w:val="00C2579B"/>
    <w:rsid w:val="00C34320"/>
    <w:rsid w:val="00C34F60"/>
    <w:rsid w:val="00C351C5"/>
    <w:rsid w:val="00C36548"/>
    <w:rsid w:val="00C375D1"/>
    <w:rsid w:val="00C4777C"/>
    <w:rsid w:val="00C5633A"/>
    <w:rsid w:val="00C56646"/>
    <w:rsid w:val="00C578C5"/>
    <w:rsid w:val="00C602DD"/>
    <w:rsid w:val="00C613C4"/>
    <w:rsid w:val="00C6287A"/>
    <w:rsid w:val="00C67B0E"/>
    <w:rsid w:val="00C77D21"/>
    <w:rsid w:val="00C8181C"/>
    <w:rsid w:val="00C8476B"/>
    <w:rsid w:val="00C85E34"/>
    <w:rsid w:val="00C969AD"/>
    <w:rsid w:val="00CA2940"/>
    <w:rsid w:val="00CA426E"/>
    <w:rsid w:val="00CA5552"/>
    <w:rsid w:val="00CA71C4"/>
    <w:rsid w:val="00CA768C"/>
    <w:rsid w:val="00CC1F3B"/>
    <w:rsid w:val="00CC350C"/>
    <w:rsid w:val="00CC5713"/>
    <w:rsid w:val="00CC7020"/>
    <w:rsid w:val="00CD1339"/>
    <w:rsid w:val="00CD1F45"/>
    <w:rsid w:val="00CD2A3F"/>
    <w:rsid w:val="00CD66C0"/>
    <w:rsid w:val="00CF1024"/>
    <w:rsid w:val="00CF3CAB"/>
    <w:rsid w:val="00D04199"/>
    <w:rsid w:val="00D2540C"/>
    <w:rsid w:val="00D264A6"/>
    <w:rsid w:val="00D31261"/>
    <w:rsid w:val="00D37192"/>
    <w:rsid w:val="00D40AAC"/>
    <w:rsid w:val="00D46A22"/>
    <w:rsid w:val="00D53D9D"/>
    <w:rsid w:val="00D57163"/>
    <w:rsid w:val="00D618A5"/>
    <w:rsid w:val="00D64832"/>
    <w:rsid w:val="00D67024"/>
    <w:rsid w:val="00D710D5"/>
    <w:rsid w:val="00D74C37"/>
    <w:rsid w:val="00D8042B"/>
    <w:rsid w:val="00D813FD"/>
    <w:rsid w:val="00D84981"/>
    <w:rsid w:val="00D85754"/>
    <w:rsid w:val="00D87882"/>
    <w:rsid w:val="00D91F62"/>
    <w:rsid w:val="00D92033"/>
    <w:rsid w:val="00D94600"/>
    <w:rsid w:val="00DA42F2"/>
    <w:rsid w:val="00DC23B7"/>
    <w:rsid w:val="00DC2523"/>
    <w:rsid w:val="00DC3D7B"/>
    <w:rsid w:val="00DD65E2"/>
    <w:rsid w:val="00DE6E90"/>
    <w:rsid w:val="00DF0963"/>
    <w:rsid w:val="00DF34B5"/>
    <w:rsid w:val="00E06DF4"/>
    <w:rsid w:val="00E22F9F"/>
    <w:rsid w:val="00E23B7F"/>
    <w:rsid w:val="00E3451D"/>
    <w:rsid w:val="00E34FC9"/>
    <w:rsid w:val="00E3566D"/>
    <w:rsid w:val="00E50BCD"/>
    <w:rsid w:val="00E512B8"/>
    <w:rsid w:val="00E5620C"/>
    <w:rsid w:val="00E57338"/>
    <w:rsid w:val="00E611BA"/>
    <w:rsid w:val="00E66BE3"/>
    <w:rsid w:val="00E66ECB"/>
    <w:rsid w:val="00E74510"/>
    <w:rsid w:val="00E76BE9"/>
    <w:rsid w:val="00E77363"/>
    <w:rsid w:val="00E80C71"/>
    <w:rsid w:val="00E81DCA"/>
    <w:rsid w:val="00E84DF4"/>
    <w:rsid w:val="00E9262F"/>
    <w:rsid w:val="00E976D1"/>
    <w:rsid w:val="00EA1474"/>
    <w:rsid w:val="00EB0A2B"/>
    <w:rsid w:val="00EB72C1"/>
    <w:rsid w:val="00EB77C1"/>
    <w:rsid w:val="00EC1C7E"/>
    <w:rsid w:val="00EC2147"/>
    <w:rsid w:val="00ED0DC3"/>
    <w:rsid w:val="00ED289F"/>
    <w:rsid w:val="00ED46A0"/>
    <w:rsid w:val="00EE0A16"/>
    <w:rsid w:val="00EE5514"/>
    <w:rsid w:val="00EE7394"/>
    <w:rsid w:val="00EF100D"/>
    <w:rsid w:val="00EF15CD"/>
    <w:rsid w:val="00EF419F"/>
    <w:rsid w:val="00EF5D4B"/>
    <w:rsid w:val="00F02119"/>
    <w:rsid w:val="00F1204E"/>
    <w:rsid w:val="00F144D5"/>
    <w:rsid w:val="00F15345"/>
    <w:rsid w:val="00F24F61"/>
    <w:rsid w:val="00F25794"/>
    <w:rsid w:val="00F30DC4"/>
    <w:rsid w:val="00F32A68"/>
    <w:rsid w:val="00F4338A"/>
    <w:rsid w:val="00F442D3"/>
    <w:rsid w:val="00F47EA7"/>
    <w:rsid w:val="00F54069"/>
    <w:rsid w:val="00F569D8"/>
    <w:rsid w:val="00F57DB6"/>
    <w:rsid w:val="00F6018B"/>
    <w:rsid w:val="00F61593"/>
    <w:rsid w:val="00F61A2B"/>
    <w:rsid w:val="00F63925"/>
    <w:rsid w:val="00F664FC"/>
    <w:rsid w:val="00F67903"/>
    <w:rsid w:val="00F71D91"/>
    <w:rsid w:val="00F76A36"/>
    <w:rsid w:val="00F83DB3"/>
    <w:rsid w:val="00F902CC"/>
    <w:rsid w:val="00F91735"/>
    <w:rsid w:val="00F93185"/>
    <w:rsid w:val="00F93EF2"/>
    <w:rsid w:val="00FB4451"/>
    <w:rsid w:val="00FB4DF8"/>
    <w:rsid w:val="00FB541A"/>
    <w:rsid w:val="00FC3A48"/>
    <w:rsid w:val="00FD1267"/>
    <w:rsid w:val="00FD1C84"/>
    <w:rsid w:val="00FE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491B7"/>
  <w15:docId w15:val="{72B89BF6-F6EC-4C6B-B72E-B2EAD91E7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5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DD65E2"/>
    <w:rPr>
      <w:vertAlign w:val="superscript"/>
    </w:rPr>
  </w:style>
  <w:style w:type="paragraph" w:styleId="a4">
    <w:name w:val="footnote text"/>
    <w:basedOn w:val="a"/>
    <w:link w:val="a5"/>
    <w:uiPriority w:val="99"/>
    <w:rsid w:val="00DD65E2"/>
    <w:rPr>
      <w:sz w:val="20"/>
    </w:rPr>
  </w:style>
  <w:style w:type="character" w:customStyle="1" w:styleId="a5">
    <w:name w:val="Текст сноски Знак"/>
    <w:basedOn w:val="a0"/>
    <w:link w:val="a4"/>
    <w:uiPriority w:val="99"/>
    <w:rsid w:val="00DD65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DD65E2"/>
    <w:rPr>
      <w:color w:val="0000FF"/>
      <w:u w:val="single"/>
    </w:rPr>
  </w:style>
  <w:style w:type="paragraph" w:styleId="a7">
    <w:name w:val="List Paragraph"/>
    <w:aliases w:val="Заголовок_3,Подпись рисунка,AC List 01,List Paragraph,Table-Normal,RSHB_Table-Normal,# Список 1,Bullet_IRAO,Мой Список"/>
    <w:basedOn w:val="a"/>
    <w:link w:val="a8"/>
    <w:uiPriority w:val="34"/>
    <w:qFormat/>
    <w:rsid w:val="00DD65E2"/>
    <w:pPr>
      <w:ind w:left="720"/>
    </w:pPr>
  </w:style>
  <w:style w:type="character" w:customStyle="1" w:styleId="a8">
    <w:name w:val="Абзац списка Знак"/>
    <w:aliases w:val="Заголовок_3 Знак,Подпись рисунка Знак,AC List 01 Знак,List Paragraph Знак,Table-Normal Знак,RSHB_Table-Normal Знак,# Список 1 Знак,Bullet_IRAO Знак,Мой Список Знак"/>
    <w:link w:val="a7"/>
    <w:uiPriority w:val="34"/>
    <w:locked/>
    <w:rsid w:val="00DD65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76B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76BE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E76B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76BE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ews1">
    <w:name w:val="news1"/>
    <w:basedOn w:val="a0"/>
    <w:rsid w:val="00967C55"/>
    <w:rPr>
      <w:rFonts w:ascii="Tahoma" w:hAnsi="Tahoma" w:cs="Tahoma" w:hint="default"/>
      <w:color w:val="000000"/>
    </w:rPr>
  </w:style>
  <w:style w:type="character" w:styleId="ad">
    <w:name w:val="Emphasis"/>
    <w:basedOn w:val="a0"/>
    <w:uiPriority w:val="20"/>
    <w:qFormat/>
    <w:rsid w:val="00727348"/>
    <w:rPr>
      <w:i/>
      <w:iCs/>
    </w:rPr>
  </w:style>
  <w:style w:type="character" w:customStyle="1" w:styleId="apple-converted-space">
    <w:name w:val="apple-converted-space"/>
    <w:basedOn w:val="a0"/>
    <w:rsid w:val="00727348"/>
  </w:style>
  <w:style w:type="character" w:customStyle="1" w:styleId="1">
    <w:name w:val="Заголовок №1_"/>
    <w:basedOn w:val="a0"/>
    <w:link w:val="10"/>
    <w:rsid w:val="00D74C3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0">
    <w:name w:val="Заголовок №1"/>
    <w:basedOn w:val="a"/>
    <w:link w:val="1"/>
    <w:rsid w:val="00D74C37"/>
    <w:pPr>
      <w:shd w:val="clear" w:color="auto" w:fill="FFFFFF"/>
      <w:spacing w:after="540" w:line="0" w:lineRule="atLeast"/>
      <w:jc w:val="left"/>
      <w:outlineLvl w:val="0"/>
    </w:pPr>
    <w:rPr>
      <w:sz w:val="20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450B4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50B4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rflowlayout">
    <w:name w:val="urflowlayout"/>
    <w:basedOn w:val="a0"/>
    <w:rsid w:val="00966AB4"/>
  </w:style>
  <w:style w:type="character" w:customStyle="1" w:styleId="af0">
    <w:name w:val="ШапкаОсн"/>
    <w:uiPriority w:val="99"/>
    <w:rsid w:val="007032A6"/>
    <w:rPr>
      <w:rFonts w:ascii="Arial" w:hAnsi="Arial"/>
      <w:b/>
      <w:spacing w:val="0"/>
      <w:sz w:val="18"/>
    </w:rPr>
  </w:style>
  <w:style w:type="character" w:styleId="af1">
    <w:name w:val="Placeholder Text"/>
    <w:basedOn w:val="a0"/>
    <w:uiPriority w:val="99"/>
    <w:semiHidden/>
    <w:rsid w:val="00B801F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BCC78012F484F459E19594DF1A5CD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679D52-8DFA-4F13-9A03-F5188372217E}"/>
      </w:docPartPr>
      <w:docPartBody>
        <w:p w:rsidR="00AB5795" w:rsidRDefault="00ED2B29" w:rsidP="00ED2B29">
          <w:pPr>
            <w:pStyle w:val="3BCC78012F484F459E19594DF1A5CDB7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9BADD66C63D944338FA8E4A356CDFF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8F2FA4B-B6CC-4073-A156-58BB5E32741B}"/>
      </w:docPartPr>
      <w:docPartBody>
        <w:p w:rsidR="00AB5795" w:rsidRDefault="00ED2B29" w:rsidP="00ED2B29">
          <w:pPr>
            <w:pStyle w:val="9BADD66C63D944338FA8E4A356CDFFF3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C11B450BF4FB44E3A4B69785F70A436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1C8D1F9-9837-4C5A-BF95-24CBD52E8894}"/>
      </w:docPartPr>
      <w:docPartBody>
        <w:p w:rsidR="00AB5795" w:rsidRDefault="00ED2B29" w:rsidP="00ED2B29">
          <w:pPr>
            <w:pStyle w:val="C11B450BF4FB44E3A4B69785F70A4364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2C59844390924BB1982DC773B58A16D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DC035F7-C6B6-4001-B226-1F4C026D8C87}"/>
      </w:docPartPr>
      <w:docPartBody>
        <w:p w:rsidR="00AB5795" w:rsidRDefault="00ED2B29" w:rsidP="00ED2B29">
          <w:pPr>
            <w:pStyle w:val="2C59844390924BB1982DC773B58A16D6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2AE127AD175043698EA24204CCA9187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26BB9C-86DA-41A7-ABEB-4D67F411B8DC}"/>
      </w:docPartPr>
      <w:docPartBody>
        <w:p w:rsidR="00AB5795" w:rsidRDefault="00ED2B29" w:rsidP="00ED2B29">
          <w:pPr>
            <w:pStyle w:val="2AE127AD175043698EA24204CCA91871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D7192D01AFA741F0A851AFA89428821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9F667B-DB45-4095-98FC-121721AAFF87}"/>
      </w:docPartPr>
      <w:docPartBody>
        <w:p w:rsidR="00AB5795" w:rsidRDefault="00ED2B29" w:rsidP="00ED2B29">
          <w:pPr>
            <w:pStyle w:val="D7192D01AFA741F0A851AFA89428821D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4ABE9B4BC1A5439DA7B478313AB9C8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73F8FE5-220C-4AAD-ADC6-7BAF5120BA31}"/>
      </w:docPartPr>
      <w:docPartBody>
        <w:p w:rsidR="00AB5795" w:rsidRDefault="00ED2B29" w:rsidP="00ED2B29">
          <w:pPr>
            <w:pStyle w:val="4ABE9B4BC1A5439DA7B478313AB9C8A6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92074E53FA26400FA1C4F3F0815E718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47D309B-1C07-44AC-8493-ED55332E38FE}"/>
      </w:docPartPr>
      <w:docPartBody>
        <w:p w:rsidR="00AB5795" w:rsidRDefault="00ED2B29" w:rsidP="00ED2B29">
          <w:pPr>
            <w:pStyle w:val="92074E53FA26400FA1C4F3F0815E718C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4463C7AB3158453CAB8AF679A05BFD6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397594-D935-404E-8523-9F85861AEF48}"/>
      </w:docPartPr>
      <w:docPartBody>
        <w:p w:rsidR="00AB5795" w:rsidRDefault="00ED2B29" w:rsidP="00ED2B29">
          <w:pPr>
            <w:pStyle w:val="4463C7AB3158453CAB8AF679A05BFD63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8A7A2F44278A4F01B869C41DB8D1E2C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40F600E-6F30-4CEA-A0BC-9F849037D26A}"/>
      </w:docPartPr>
      <w:docPartBody>
        <w:p w:rsidR="00AB5795" w:rsidRDefault="00ED2B29" w:rsidP="00ED2B29">
          <w:pPr>
            <w:pStyle w:val="8A7A2F44278A4F01B869C41DB8D1E2C3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B50AB17389DA4A24A6AFF491456A38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C1DDD3-4CDA-4CC3-8A42-B48BCA36DFCF}"/>
      </w:docPartPr>
      <w:docPartBody>
        <w:p w:rsidR="00AB5795" w:rsidRDefault="00ED2B29" w:rsidP="00ED2B29">
          <w:pPr>
            <w:pStyle w:val="B50AB17389DA4A24A6AFF491456A387A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34E5038F4A0D46DE878BB8BBE3A11A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087C186-DD38-427B-88B4-71ED557677EA}"/>
      </w:docPartPr>
      <w:docPartBody>
        <w:p w:rsidR="00AB5795" w:rsidRDefault="00ED2B29" w:rsidP="00ED2B29">
          <w:pPr>
            <w:pStyle w:val="34E5038F4A0D46DE878BB8BBE3A11A9A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01B72E80DC754C5CAB823A2C2ED78C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F3AC50D-9C83-4140-8A4B-8F2FFA6B811C}"/>
      </w:docPartPr>
      <w:docPartBody>
        <w:p w:rsidR="00AB5795" w:rsidRDefault="00ED2B29" w:rsidP="00ED2B29">
          <w:pPr>
            <w:pStyle w:val="01B72E80DC754C5CAB823A2C2ED78C9A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C8FDAF09F7EC40C3B4639E81C018CEC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40FFF8-29B6-477A-84FC-5E168D7FFF20}"/>
      </w:docPartPr>
      <w:docPartBody>
        <w:p w:rsidR="00AB5795" w:rsidRDefault="00ED2B29" w:rsidP="00ED2B29">
          <w:pPr>
            <w:pStyle w:val="C8FDAF09F7EC40C3B4639E81C018CECC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DECA798B09D04485A7324E95387ACC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99B2EA-10C4-4A3A-A504-5C0D9929E8BC}"/>
      </w:docPartPr>
      <w:docPartBody>
        <w:p w:rsidR="00AB5795" w:rsidRDefault="00ED2B29" w:rsidP="00ED2B29">
          <w:pPr>
            <w:pStyle w:val="DECA798B09D04485A7324E95387ACCBC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10B8594B9E8D451D86763C73E2BA5D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E4DB4D9-D8BE-4108-BF08-91F2E89D1138}"/>
      </w:docPartPr>
      <w:docPartBody>
        <w:p w:rsidR="00AB5795" w:rsidRDefault="00ED2B29" w:rsidP="00ED2B29">
          <w:pPr>
            <w:pStyle w:val="10B8594B9E8D451D86763C73E2BA5D7A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D23D617C28E744F8B9D0A88FC5D288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76BDB09-E311-4141-828A-E934F98E5793}"/>
      </w:docPartPr>
      <w:docPartBody>
        <w:p w:rsidR="00AB5795" w:rsidRDefault="00ED2B29" w:rsidP="00ED2B29">
          <w:pPr>
            <w:pStyle w:val="D23D617C28E744F8B9D0A88FC5D288EF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08B14608A2BF482D8BA9D670D2BC9AD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9A7B2A1-683D-447E-AE5A-1D7DB395811D}"/>
      </w:docPartPr>
      <w:docPartBody>
        <w:p w:rsidR="00AB5795" w:rsidRDefault="00ED2B29" w:rsidP="00ED2B29">
          <w:pPr>
            <w:pStyle w:val="08B14608A2BF482D8BA9D670D2BC9ADF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00DD6010A4D545A1AB5D94E7B1FA875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85527B0-73A4-4D6E-9372-4549605DE573}"/>
      </w:docPartPr>
      <w:docPartBody>
        <w:p w:rsidR="00AB5795" w:rsidRDefault="00ED2B29" w:rsidP="00ED2B29">
          <w:pPr>
            <w:pStyle w:val="00DD6010A4D545A1AB5D94E7B1FA8751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4A9774C0C3CC419BA0BE10E7658EF82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D8A065-1656-4A6C-B89F-68274F8E297B}"/>
      </w:docPartPr>
      <w:docPartBody>
        <w:p w:rsidR="00AB5795" w:rsidRDefault="00ED2B29" w:rsidP="00ED2B29">
          <w:pPr>
            <w:pStyle w:val="4A9774C0C3CC419BA0BE10E7658EF82D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FA498FFD136A4E169B8051380AB2B00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117621E-8820-4048-A599-2B7FE08E764B}"/>
      </w:docPartPr>
      <w:docPartBody>
        <w:p w:rsidR="00AB5795" w:rsidRDefault="00ED2B29" w:rsidP="00ED2B29">
          <w:pPr>
            <w:pStyle w:val="FA498FFD136A4E169B8051380AB2B004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5CEC1A96B16745DF84F38A4A02C4C09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91DA986-76F0-4E3E-B677-CC732B06519A}"/>
      </w:docPartPr>
      <w:docPartBody>
        <w:p w:rsidR="00AB5795" w:rsidRDefault="00ED2B29" w:rsidP="00ED2B29">
          <w:pPr>
            <w:pStyle w:val="5CEC1A96B16745DF84F38A4A02C4C09B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832D031081234B81AE0716104380BF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73988F-A17C-43BA-959D-DB3F5C8A74B0}"/>
      </w:docPartPr>
      <w:docPartBody>
        <w:p w:rsidR="00AB5795" w:rsidRDefault="00ED2B29" w:rsidP="00ED2B29">
          <w:pPr>
            <w:pStyle w:val="832D031081234B81AE0716104380BF0E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4F6A2E28A86C45A583F47C2625D9B8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4EB875-3C6C-4A34-985E-0D2D86C8276A}"/>
      </w:docPartPr>
      <w:docPartBody>
        <w:p w:rsidR="00AB5795" w:rsidRDefault="00ED2B29" w:rsidP="00ED2B29">
          <w:pPr>
            <w:pStyle w:val="4F6A2E28A86C45A583F47C2625D9B8B0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4176293EE6934B4A9F46205379CC234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5AE67C0-0E0E-46E4-978A-C5681F2A0650}"/>
      </w:docPartPr>
      <w:docPartBody>
        <w:p w:rsidR="00AB5795" w:rsidRDefault="00ED2B29" w:rsidP="00ED2B29">
          <w:pPr>
            <w:pStyle w:val="4176293EE6934B4A9F46205379CC2346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0FAB4F44A16247478F1C014BFA5B100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D142BD1-B522-4242-B50C-B92951DBECCF}"/>
      </w:docPartPr>
      <w:docPartBody>
        <w:p w:rsidR="00AB5795" w:rsidRDefault="00ED2B29" w:rsidP="00ED2B29">
          <w:pPr>
            <w:pStyle w:val="0FAB4F44A16247478F1C014BFA5B1007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50E18394C71440CE85C3E13C1F3CC5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509F544-5311-439C-B336-18997C5128DE}"/>
      </w:docPartPr>
      <w:docPartBody>
        <w:p w:rsidR="00AB5795" w:rsidRDefault="00ED2B29" w:rsidP="00ED2B29">
          <w:pPr>
            <w:pStyle w:val="50E18394C71440CE85C3E13C1F3CC59E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A7ED812A5EFA4AA6973AAC3069BFF1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D61EF46-EC79-40EB-84BA-2D39269EC4D0}"/>
      </w:docPartPr>
      <w:docPartBody>
        <w:p w:rsidR="00AB5795" w:rsidRDefault="00ED2B29" w:rsidP="00ED2B29">
          <w:pPr>
            <w:pStyle w:val="A7ED812A5EFA4AA6973AAC3069BFF120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45650E0198624A7180D9095164DF496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6E5B200-0C10-4A29-B2E3-B7BFD8FF58A9}"/>
      </w:docPartPr>
      <w:docPartBody>
        <w:p w:rsidR="00AB5795" w:rsidRDefault="00ED2B29" w:rsidP="00ED2B29">
          <w:pPr>
            <w:pStyle w:val="45650E0198624A7180D9095164DF496D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3FF"/>
    <w:rsid w:val="00017AF8"/>
    <w:rsid w:val="00054BE5"/>
    <w:rsid w:val="00091637"/>
    <w:rsid w:val="000B5881"/>
    <w:rsid w:val="000B778A"/>
    <w:rsid w:val="000C510F"/>
    <w:rsid w:val="001B0644"/>
    <w:rsid w:val="00201958"/>
    <w:rsid w:val="00207613"/>
    <w:rsid w:val="00215323"/>
    <w:rsid w:val="00240FBC"/>
    <w:rsid w:val="002E62C3"/>
    <w:rsid w:val="00300DC8"/>
    <w:rsid w:val="00333D91"/>
    <w:rsid w:val="0033576C"/>
    <w:rsid w:val="003449E0"/>
    <w:rsid w:val="00383712"/>
    <w:rsid w:val="004107F4"/>
    <w:rsid w:val="004241D5"/>
    <w:rsid w:val="004965A9"/>
    <w:rsid w:val="00584EA8"/>
    <w:rsid w:val="005A5439"/>
    <w:rsid w:val="005B53FF"/>
    <w:rsid w:val="005E4CFF"/>
    <w:rsid w:val="005E5D1E"/>
    <w:rsid w:val="006077A6"/>
    <w:rsid w:val="006314C5"/>
    <w:rsid w:val="006910CE"/>
    <w:rsid w:val="006A2D2B"/>
    <w:rsid w:val="0070517E"/>
    <w:rsid w:val="00714EFB"/>
    <w:rsid w:val="007C35B6"/>
    <w:rsid w:val="00835C3E"/>
    <w:rsid w:val="00837E02"/>
    <w:rsid w:val="00860065"/>
    <w:rsid w:val="00861657"/>
    <w:rsid w:val="00871F7C"/>
    <w:rsid w:val="008A15AC"/>
    <w:rsid w:val="008A67A4"/>
    <w:rsid w:val="00912BC9"/>
    <w:rsid w:val="00945C32"/>
    <w:rsid w:val="0097254C"/>
    <w:rsid w:val="009D38AE"/>
    <w:rsid w:val="009E0BBE"/>
    <w:rsid w:val="00A31181"/>
    <w:rsid w:val="00A479E9"/>
    <w:rsid w:val="00A50F62"/>
    <w:rsid w:val="00A57C8E"/>
    <w:rsid w:val="00A66B2A"/>
    <w:rsid w:val="00A6799B"/>
    <w:rsid w:val="00AB5795"/>
    <w:rsid w:val="00B05A1E"/>
    <w:rsid w:val="00B17AA5"/>
    <w:rsid w:val="00B843B3"/>
    <w:rsid w:val="00B90F7C"/>
    <w:rsid w:val="00C031A4"/>
    <w:rsid w:val="00C050D9"/>
    <w:rsid w:val="00CA1BD8"/>
    <w:rsid w:val="00D527C8"/>
    <w:rsid w:val="00D84D3D"/>
    <w:rsid w:val="00D90785"/>
    <w:rsid w:val="00DB1C35"/>
    <w:rsid w:val="00DB1FEE"/>
    <w:rsid w:val="00E72457"/>
    <w:rsid w:val="00EA625B"/>
    <w:rsid w:val="00ED2B29"/>
    <w:rsid w:val="00ED73B8"/>
    <w:rsid w:val="00EF3400"/>
    <w:rsid w:val="00F55912"/>
    <w:rsid w:val="00FA56E6"/>
    <w:rsid w:val="00FC607F"/>
    <w:rsid w:val="00FD1DAF"/>
    <w:rsid w:val="00FE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D38AE"/>
  </w:style>
  <w:style w:type="paragraph" w:customStyle="1" w:styleId="095670D01E4244E69C453472C27EE4F4">
    <w:name w:val="095670D01E4244E69C453472C27EE4F4"/>
    <w:rsid w:val="005B53FF"/>
  </w:style>
  <w:style w:type="paragraph" w:customStyle="1" w:styleId="CCF97D344E324F2686B6DF5C171CC8A3">
    <w:name w:val="CCF97D344E324F2686B6DF5C171CC8A3"/>
    <w:rsid w:val="0033576C"/>
  </w:style>
  <w:style w:type="paragraph" w:customStyle="1" w:styleId="D6A3C606C0264E84809B05F7FAA218F4">
    <w:name w:val="D6A3C606C0264E84809B05F7FAA218F4"/>
    <w:rsid w:val="00EF3400"/>
  </w:style>
  <w:style w:type="paragraph" w:customStyle="1" w:styleId="83796FE814CC48A79F1336667CAD3FCD">
    <w:name w:val="83796FE814CC48A79F1336667CAD3FCD"/>
    <w:rsid w:val="00D527C8"/>
  </w:style>
  <w:style w:type="paragraph" w:customStyle="1" w:styleId="28ACE59F335347F6B3A6C7D7C44EFEDA">
    <w:name w:val="28ACE59F335347F6B3A6C7D7C44EFEDA"/>
    <w:rsid w:val="00912BC9"/>
  </w:style>
  <w:style w:type="paragraph" w:customStyle="1" w:styleId="B105DA38B3BB4325A04A1AC31F10906D">
    <w:name w:val="B105DA38B3BB4325A04A1AC31F10906D"/>
    <w:rsid w:val="00B843B3"/>
  </w:style>
  <w:style w:type="paragraph" w:customStyle="1" w:styleId="58CB880757284920B67832458961A3C6">
    <w:name w:val="58CB880757284920B67832458961A3C6"/>
    <w:rsid w:val="00215323"/>
  </w:style>
  <w:style w:type="paragraph" w:customStyle="1" w:styleId="7853FC3C8518421A8667F419436815B7">
    <w:name w:val="7853FC3C8518421A8667F419436815B7"/>
    <w:rsid w:val="005E4CFF"/>
  </w:style>
  <w:style w:type="paragraph" w:customStyle="1" w:styleId="EDF1C434E7E14CB09A017EFC9CCDFFD2">
    <w:name w:val="EDF1C434E7E14CB09A017EFC9CCDFFD2"/>
    <w:rsid w:val="00584EA8"/>
  </w:style>
  <w:style w:type="paragraph" w:customStyle="1" w:styleId="C52D44D7C77042C799740121A1940C72">
    <w:name w:val="C52D44D7C77042C799740121A1940C72"/>
    <w:rsid w:val="00DB1FEE"/>
  </w:style>
  <w:style w:type="paragraph" w:customStyle="1" w:styleId="60471BF80E3B4B7BB7BD7BF126E77DA3">
    <w:name w:val="60471BF80E3B4B7BB7BD7BF126E77DA3"/>
    <w:rsid w:val="00A479E9"/>
  </w:style>
  <w:style w:type="paragraph" w:customStyle="1" w:styleId="F224198695754179BB5C40B2A3073A88">
    <w:name w:val="F224198695754179BB5C40B2A3073A88"/>
    <w:rsid w:val="000B5881"/>
  </w:style>
  <w:style w:type="paragraph" w:customStyle="1" w:styleId="12559C0BB1814AB5B14299B94D10FF5D">
    <w:name w:val="12559C0BB1814AB5B14299B94D10FF5D"/>
    <w:rsid w:val="0097254C"/>
  </w:style>
  <w:style w:type="paragraph" w:customStyle="1" w:styleId="57CF41CCC12B4A709665A7EF77973FB6">
    <w:name w:val="57CF41CCC12B4A709665A7EF77973FB6"/>
    <w:rsid w:val="00207613"/>
  </w:style>
  <w:style w:type="paragraph" w:customStyle="1" w:styleId="4A855C64D4184A5AB18599F2D2E7D51B">
    <w:name w:val="4A855C64D4184A5AB18599F2D2E7D51B"/>
    <w:rsid w:val="002E62C3"/>
  </w:style>
  <w:style w:type="paragraph" w:customStyle="1" w:styleId="E785A63DC36F4B748AA4E630C8A654BA">
    <w:name w:val="E785A63DC36F4B748AA4E630C8A654BA"/>
    <w:rsid w:val="000B778A"/>
  </w:style>
  <w:style w:type="paragraph" w:customStyle="1" w:styleId="344FFB9C9A024B5CA0A5C02A4C489E6D">
    <w:name w:val="344FFB9C9A024B5CA0A5C02A4C489E6D"/>
    <w:rsid w:val="000B778A"/>
  </w:style>
  <w:style w:type="paragraph" w:customStyle="1" w:styleId="08E6A24F25E24C409BEB8390D799BF6F">
    <w:name w:val="08E6A24F25E24C409BEB8390D799BF6F"/>
    <w:rsid w:val="00091637"/>
  </w:style>
  <w:style w:type="paragraph" w:customStyle="1" w:styleId="E6BF86AB84104A60A5A5556DA751EC8E">
    <w:name w:val="E6BF86AB84104A60A5A5556DA751EC8E"/>
    <w:rsid w:val="00091637"/>
  </w:style>
  <w:style w:type="paragraph" w:customStyle="1" w:styleId="7B50FF5EEFC54D74ACF7264973AAABA9">
    <w:name w:val="7B50FF5EEFC54D74ACF7264973AAABA9"/>
    <w:rsid w:val="00091637"/>
  </w:style>
  <w:style w:type="paragraph" w:customStyle="1" w:styleId="5D9364976C5C4A25AEAD369C51E5378E">
    <w:name w:val="5D9364976C5C4A25AEAD369C51E5378E"/>
    <w:rsid w:val="00091637"/>
  </w:style>
  <w:style w:type="paragraph" w:customStyle="1" w:styleId="C78EDE0DAD7A48F6836FBED3FBE19F52">
    <w:name w:val="C78EDE0DAD7A48F6836FBED3FBE19F52"/>
    <w:rsid w:val="00091637"/>
  </w:style>
  <w:style w:type="paragraph" w:customStyle="1" w:styleId="BFB6E8749DDC46CAB9E396067F8AC2F0">
    <w:name w:val="BFB6E8749DDC46CAB9E396067F8AC2F0"/>
    <w:rsid w:val="00091637"/>
  </w:style>
  <w:style w:type="paragraph" w:customStyle="1" w:styleId="88444D699AE3465389F2B11DEBBFF2B0">
    <w:name w:val="88444D699AE3465389F2B11DEBBFF2B0"/>
    <w:rsid w:val="00091637"/>
  </w:style>
  <w:style w:type="paragraph" w:customStyle="1" w:styleId="FBB26902DF1E40CF9CFD0D73DBCE72D8">
    <w:name w:val="FBB26902DF1E40CF9CFD0D73DBCE72D8"/>
    <w:rsid w:val="00091637"/>
  </w:style>
  <w:style w:type="paragraph" w:customStyle="1" w:styleId="623ECAB664CA43A2B975E18C1B16C4FF">
    <w:name w:val="623ECAB664CA43A2B975E18C1B16C4FF"/>
    <w:rsid w:val="00091637"/>
  </w:style>
  <w:style w:type="paragraph" w:customStyle="1" w:styleId="F23D9A98740F4546A57B786B46AFC1F3">
    <w:name w:val="F23D9A98740F4546A57B786B46AFC1F3"/>
    <w:rsid w:val="00091637"/>
  </w:style>
  <w:style w:type="paragraph" w:customStyle="1" w:styleId="9FC8B1D75BC540FB99D2492A838F54E0">
    <w:name w:val="9FC8B1D75BC540FB99D2492A838F54E0"/>
    <w:rsid w:val="00091637"/>
  </w:style>
  <w:style w:type="paragraph" w:customStyle="1" w:styleId="871B76250AA140E3BBADC20C1B215C55">
    <w:name w:val="871B76250AA140E3BBADC20C1B215C55"/>
    <w:rsid w:val="00091637"/>
  </w:style>
  <w:style w:type="paragraph" w:customStyle="1" w:styleId="CA4A743F863849E88156005BA6D258DC">
    <w:name w:val="CA4A743F863849E88156005BA6D258DC"/>
    <w:rsid w:val="00091637"/>
  </w:style>
  <w:style w:type="paragraph" w:customStyle="1" w:styleId="B8342440648F4DC6904A0D5F5E9562EB">
    <w:name w:val="B8342440648F4DC6904A0D5F5E9562EB"/>
    <w:rsid w:val="00091637"/>
  </w:style>
  <w:style w:type="paragraph" w:customStyle="1" w:styleId="CE2C0931AFE44414BC44AE0F65EDAC05">
    <w:name w:val="CE2C0931AFE44414BC44AE0F65EDAC05"/>
    <w:rsid w:val="00091637"/>
  </w:style>
  <w:style w:type="paragraph" w:customStyle="1" w:styleId="9A059154A2B245F28847CCE4EF7F10B8">
    <w:name w:val="9A059154A2B245F28847CCE4EF7F10B8"/>
    <w:rsid w:val="00F55912"/>
  </w:style>
  <w:style w:type="paragraph" w:customStyle="1" w:styleId="1B0C3640686540CCACF8727B4CE477C9">
    <w:name w:val="1B0C3640686540CCACF8727B4CE477C9"/>
    <w:rsid w:val="005E5D1E"/>
  </w:style>
  <w:style w:type="paragraph" w:customStyle="1" w:styleId="0763503A256C4225898CDE7FEB5F3A18">
    <w:name w:val="0763503A256C4225898CDE7FEB5F3A18"/>
    <w:rsid w:val="00EA625B"/>
  </w:style>
  <w:style w:type="paragraph" w:customStyle="1" w:styleId="27BCFD70AC654484A287496B7796675E">
    <w:name w:val="27BCFD70AC654484A287496B7796675E"/>
    <w:rsid w:val="00E72457"/>
  </w:style>
  <w:style w:type="paragraph" w:customStyle="1" w:styleId="6AF8CB47731648DDA7E0D612DEF5F767">
    <w:name w:val="6AF8CB47731648DDA7E0D612DEF5F767"/>
    <w:rsid w:val="00E72457"/>
  </w:style>
  <w:style w:type="paragraph" w:customStyle="1" w:styleId="6A0CF34A6FD642ABA13190819A3EB8A1">
    <w:name w:val="6A0CF34A6FD642ABA13190819A3EB8A1"/>
    <w:rsid w:val="00945C32"/>
  </w:style>
  <w:style w:type="paragraph" w:customStyle="1" w:styleId="9D28977579CD405D932B9568281F1BA6">
    <w:name w:val="9D28977579CD405D932B9568281F1BA6"/>
    <w:rsid w:val="00945C32"/>
  </w:style>
  <w:style w:type="paragraph" w:customStyle="1" w:styleId="4539572E258240C7BA80F5403F0E5456">
    <w:name w:val="4539572E258240C7BA80F5403F0E5456"/>
    <w:rsid w:val="000C510F"/>
  </w:style>
  <w:style w:type="paragraph" w:customStyle="1" w:styleId="4AA9312F6B6E4990AE10F40A791E6AAF">
    <w:name w:val="4AA9312F6B6E4990AE10F40A791E6AAF"/>
    <w:rsid w:val="000C510F"/>
  </w:style>
  <w:style w:type="paragraph" w:customStyle="1" w:styleId="2031E2DDD00E4071849389FCADF754B0">
    <w:name w:val="2031E2DDD00E4071849389FCADF754B0"/>
    <w:rsid w:val="000C510F"/>
  </w:style>
  <w:style w:type="paragraph" w:customStyle="1" w:styleId="0C9A2CBF1ABF4ADCA1B980B6447CE6AA">
    <w:name w:val="0C9A2CBF1ABF4ADCA1B980B6447CE6AA"/>
    <w:rsid w:val="000C510F"/>
  </w:style>
  <w:style w:type="paragraph" w:customStyle="1" w:styleId="F6213F369068485C86C1A0B761E0D18D">
    <w:name w:val="F6213F369068485C86C1A0B761E0D18D"/>
    <w:rsid w:val="000C510F"/>
  </w:style>
  <w:style w:type="paragraph" w:customStyle="1" w:styleId="C0F5392C789D4618875A28F65C23DABC">
    <w:name w:val="C0F5392C789D4618875A28F65C23DABC"/>
    <w:rsid w:val="000C510F"/>
  </w:style>
  <w:style w:type="paragraph" w:customStyle="1" w:styleId="3BCC78012F484F459E19594DF1A5CDB7">
    <w:name w:val="3BCC78012F484F459E19594DF1A5CDB7"/>
    <w:rsid w:val="00ED2B29"/>
  </w:style>
  <w:style w:type="paragraph" w:customStyle="1" w:styleId="9BADD66C63D944338FA8E4A356CDFFF3">
    <w:name w:val="9BADD66C63D944338FA8E4A356CDFFF3"/>
    <w:rsid w:val="00ED2B29"/>
  </w:style>
  <w:style w:type="paragraph" w:customStyle="1" w:styleId="C11B450BF4FB44E3A4B69785F70A4364">
    <w:name w:val="C11B450BF4FB44E3A4B69785F70A4364"/>
    <w:rsid w:val="00ED2B29"/>
  </w:style>
  <w:style w:type="paragraph" w:customStyle="1" w:styleId="2C59844390924BB1982DC773B58A16D6">
    <w:name w:val="2C59844390924BB1982DC773B58A16D6"/>
    <w:rsid w:val="00ED2B29"/>
  </w:style>
  <w:style w:type="paragraph" w:customStyle="1" w:styleId="2AE127AD175043698EA24204CCA91871">
    <w:name w:val="2AE127AD175043698EA24204CCA91871"/>
    <w:rsid w:val="00ED2B29"/>
  </w:style>
  <w:style w:type="paragraph" w:customStyle="1" w:styleId="D7192D01AFA741F0A851AFA89428821D">
    <w:name w:val="D7192D01AFA741F0A851AFA89428821D"/>
    <w:rsid w:val="00ED2B29"/>
  </w:style>
  <w:style w:type="paragraph" w:customStyle="1" w:styleId="4ABE9B4BC1A5439DA7B478313AB9C8A6">
    <w:name w:val="4ABE9B4BC1A5439DA7B478313AB9C8A6"/>
    <w:rsid w:val="00ED2B29"/>
  </w:style>
  <w:style w:type="paragraph" w:customStyle="1" w:styleId="92074E53FA26400FA1C4F3F0815E718C">
    <w:name w:val="92074E53FA26400FA1C4F3F0815E718C"/>
    <w:rsid w:val="00ED2B29"/>
  </w:style>
  <w:style w:type="paragraph" w:customStyle="1" w:styleId="4463C7AB3158453CAB8AF679A05BFD63">
    <w:name w:val="4463C7AB3158453CAB8AF679A05BFD63"/>
    <w:rsid w:val="00ED2B29"/>
  </w:style>
  <w:style w:type="paragraph" w:customStyle="1" w:styleId="8A7A2F44278A4F01B869C41DB8D1E2C3">
    <w:name w:val="8A7A2F44278A4F01B869C41DB8D1E2C3"/>
    <w:rsid w:val="00ED2B29"/>
  </w:style>
  <w:style w:type="paragraph" w:customStyle="1" w:styleId="B50AB17389DA4A24A6AFF491456A387A">
    <w:name w:val="B50AB17389DA4A24A6AFF491456A387A"/>
    <w:rsid w:val="00ED2B29"/>
  </w:style>
  <w:style w:type="paragraph" w:customStyle="1" w:styleId="34E5038F4A0D46DE878BB8BBE3A11A9A">
    <w:name w:val="34E5038F4A0D46DE878BB8BBE3A11A9A"/>
    <w:rsid w:val="00ED2B29"/>
  </w:style>
  <w:style w:type="paragraph" w:customStyle="1" w:styleId="01B72E80DC754C5CAB823A2C2ED78C9A">
    <w:name w:val="01B72E80DC754C5CAB823A2C2ED78C9A"/>
    <w:rsid w:val="00ED2B29"/>
  </w:style>
  <w:style w:type="paragraph" w:customStyle="1" w:styleId="C8FDAF09F7EC40C3B4639E81C018CECC">
    <w:name w:val="C8FDAF09F7EC40C3B4639E81C018CECC"/>
    <w:rsid w:val="00ED2B29"/>
  </w:style>
  <w:style w:type="paragraph" w:customStyle="1" w:styleId="DECA798B09D04485A7324E95387ACCBC">
    <w:name w:val="DECA798B09D04485A7324E95387ACCBC"/>
    <w:rsid w:val="00ED2B29"/>
  </w:style>
  <w:style w:type="paragraph" w:customStyle="1" w:styleId="10B8594B9E8D451D86763C73E2BA5D7A">
    <w:name w:val="10B8594B9E8D451D86763C73E2BA5D7A"/>
    <w:rsid w:val="00ED2B29"/>
  </w:style>
  <w:style w:type="paragraph" w:customStyle="1" w:styleId="D23D617C28E744F8B9D0A88FC5D288EF">
    <w:name w:val="D23D617C28E744F8B9D0A88FC5D288EF"/>
    <w:rsid w:val="00ED2B29"/>
  </w:style>
  <w:style w:type="paragraph" w:customStyle="1" w:styleId="08B14608A2BF482D8BA9D670D2BC9ADF">
    <w:name w:val="08B14608A2BF482D8BA9D670D2BC9ADF"/>
    <w:rsid w:val="00ED2B29"/>
  </w:style>
  <w:style w:type="paragraph" w:customStyle="1" w:styleId="00DD6010A4D545A1AB5D94E7B1FA8751">
    <w:name w:val="00DD6010A4D545A1AB5D94E7B1FA8751"/>
    <w:rsid w:val="00ED2B29"/>
  </w:style>
  <w:style w:type="paragraph" w:customStyle="1" w:styleId="4A9774C0C3CC419BA0BE10E7658EF82D">
    <w:name w:val="4A9774C0C3CC419BA0BE10E7658EF82D"/>
    <w:rsid w:val="00ED2B29"/>
  </w:style>
  <w:style w:type="paragraph" w:customStyle="1" w:styleId="FA498FFD136A4E169B8051380AB2B004">
    <w:name w:val="FA498FFD136A4E169B8051380AB2B004"/>
    <w:rsid w:val="00ED2B29"/>
  </w:style>
  <w:style w:type="paragraph" w:customStyle="1" w:styleId="5CEC1A96B16745DF84F38A4A02C4C09B">
    <w:name w:val="5CEC1A96B16745DF84F38A4A02C4C09B"/>
    <w:rsid w:val="00ED2B29"/>
  </w:style>
  <w:style w:type="paragraph" w:customStyle="1" w:styleId="832D031081234B81AE0716104380BF0E">
    <w:name w:val="832D031081234B81AE0716104380BF0E"/>
    <w:rsid w:val="00ED2B29"/>
  </w:style>
  <w:style w:type="paragraph" w:customStyle="1" w:styleId="4F6A2E28A86C45A583F47C2625D9B8B0">
    <w:name w:val="4F6A2E28A86C45A583F47C2625D9B8B0"/>
    <w:rsid w:val="00ED2B29"/>
  </w:style>
  <w:style w:type="paragraph" w:customStyle="1" w:styleId="4176293EE6934B4A9F46205379CC2346">
    <w:name w:val="4176293EE6934B4A9F46205379CC2346"/>
    <w:rsid w:val="00ED2B29"/>
  </w:style>
  <w:style w:type="paragraph" w:customStyle="1" w:styleId="0FAB4F44A16247478F1C014BFA5B1007">
    <w:name w:val="0FAB4F44A16247478F1C014BFA5B1007"/>
    <w:rsid w:val="00ED2B29"/>
  </w:style>
  <w:style w:type="paragraph" w:customStyle="1" w:styleId="50E18394C71440CE85C3E13C1F3CC59E">
    <w:name w:val="50E18394C71440CE85C3E13C1F3CC59E"/>
    <w:rsid w:val="00ED2B29"/>
  </w:style>
  <w:style w:type="paragraph" w:customStyle="1" w:styleId="A7ED812A5EFA4AA6973AAC3069BFF120">
    <w:name w:val="A7ED812A5EFA4AA6973AAC3069BFF120"/>
    <w:rsid w:val="00ED2B29"/>
  </w:style>
  <w:style w:type="paragraph" w:customStyle="1" w:styleId="45650E0198624A7180D9095164DF496D">
    <w:name w:val="45650E0198624A7180D9095164DF496D"/>
    <w:rsid w:val="00ED2B29"/>
  </w:style>
  <w:style w:type="paragraph" w:customStyle="1" w:styleId="06CB7B6BF33A4B4FAA3C08C028F81ABD">
    <w:name w:val="06CB7B6BF33A4B4FAA3C08C028F81ABD"/>
    <w:rsid w:val="00FC607F"/>
  </w:style>
  <w:style w:type="paragraph" w:customStyle="1" w:styleId="499D81D3BFAF42A8975946452AD6343F">
    <w:name w:val="499D81D3BFAF42A8975946452AD6343F"/>
    <w:rsid w:val="00300DC8"/>
  </w:style>
  <w:style w:type="paragraph" w:customStyle="1" w:styleId="70D90148C2B24D11B2BA763539209A84">
    <w:name w:val="70D90148C2B24D11B2BA763539209A84"/>
    <w:rsid w:val="009E0BBE"/>
  </w:style>
  <w:style w:type="paragraph" w:customStyle="1" w:styleId="0BB008C6660345BAB1C974F8EA1E688F">
    <w:name w:val="0BB008C6660345BAB1C974F8EA1E688F"/>
    <w:rsid w:val="004241D5"/>
  </w:style>
  <w:style w:type="paragraph" w:customStyle="1" w:styleId="CC8F609841A54F36BBBC96CAC433A7FC">
    <w:name w:val="CC8F609841A54F36BBBC96CAC433A7FC"/>
    <w:rsid w:val="009D38A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21D8D-6D68-4E16-9E1F-3AD52134C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"ГРК "Быстринское"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Жданов, Павел Михайлович</dc:creator>
  <cp:keywords/>
  <dc:description/>
  <cp:lastModifiedBy>Четверикова Светлана Валерьевна</cp:lastModifiedBy>
  <cp:revision>45</cp:revision>
  <cp:lastPrinted>2017-04-05T09:28:00Z</cp:lastPrinted>
  <dcterms:created xsi:type="dcterms:W3CDTF">2024-02-20T06:09:00Z</dcterms:created>
  <dcterms:modified xsi:type="dcterms:W3CDTF">2025-05-29T02:38:00Z</dcterms:modified>
</cp:coreProperties>
</file>